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(町民委員会(委員) [2003年11月〜2005年10月]).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大学評価学位授与機構大学評価委員会,  (評価員 [2003年6月〜2005年6月]).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UNESCO IGCP (International Geoscience Programme) 467 Project,  (Co-Leader [2002年10月〜2006年12月]).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UNESCO IGCP (International Geoscience Programme) 506 Project,  (Regional coordinator [2005年3月〜2007年12月]).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社団法人 著作権情報センター,  (著作権と独禁法委員会委員 [2004年5月〜2006年3月]).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徳島市教育委員会,  (徳島市地域教育力·体験活動推進協議会委員 [2002年12月〜2005年3月]).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JRT四国放送,  (ラジオ番組「JRTサンデーウェーブ」のコメンテーター [1999年4月〜2003年10月], 「朝630」コメンテーター [2001年4月〜2005年4月]).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徳島県ユニバーサルデザイン基本指針検討会議,  (委員(専門委員兼任) [2004年5月〜2005年3月]).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勝藤 和子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財団法人日本英語検定協会</w:t>
      </w:r>
      <w:r>
        <w:rPr>
          <w:rFonts w:ascii="" w:hAnsi="" w:cs="" w:eastAsia=""/>
          <w:b w:val="false"/>
          <w:i w:val="false"/>
          <w:strike w:val="false"/>
          <w:color w:val="000000"/>
          <w:sz w:val="20"/>
          <w:u w:val="none"/>
        </w:rPr>
        <w:t>,  (2次試験面接委員 [1999年7月〜2004年7月]).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小山 晋之</w:t>
      </w:r>
      <w:r>
        <w:rPr>
          <w:rFonts w:ascii="" w:hAnsi="" w:cs="" w:eastAsia=""/>
          <w:b w:val="false"/>
          <w:i w:val="false"/>
          <w:strike w:val="false"/>
          <w:color w:val="000000"/>
          <w:sz w:val="20"/>
          <w:u w:val="none"/>
        </w:rPr>
        <w:t xml:space="preserve"> : 独立行政法人 日本学生支援機構,  (日本留学試験 試験小委員会(物理部会)試験問題素案作成委員 [2003年8月〜2006年3月]).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小山 晋之</w:t>
      </w:r>
      <w:r>
        <w:rPr>
          <w:rFonts w:ascii="" w:hAnsi="" w:cs="" w:eastAsia=""/>
          <w:b w:val="false"/>
          <w:i w:val="false"/>
          <w:strike w:val="false"/>
          <w:color w:val="000000"/>
          <w:sz w:val="20"/>
          <w:u w:val="none"/>
        </w:rPr>
        <w:t xml:space="preserve"> : 阿南工業専門学校,  (カリキュラム外部評価委員 [2004年7月〜8月]).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[2000年4月〜2008年3月]).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(株)開発計画研究所,  (勝浦川流域地域振興計画策定調査検討委員会委員 [2003年6月〜2005年3月]).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厚生労働省医薬局,  (薬事・食品衛生審議会専門委員 [2005年2月〜2007年1月]).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(那賀川流域フォーラム2030アドバイザー委員 [2003年10月〜2004年10月]).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(徳島県文化振興財団民俗資料集編集委員会委員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(徳島県伝統的特産品振興協議会委員 [2003年4月〜2005年4月]).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(阿波学会拡大編集委員会委員 [2004年5月〜2006年3月]).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阿南保健所,  (委員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(地域経済循環研究会委員 [2004年1月〜5月]).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国立民族学博物館,  (共同研究員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徳島市立徳島城博物館協議会委員,  (副会長 [2004年6月〜2006年3月]).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(科学研究費委員会専門委員・第一段審査委員(書面審査) [2004年1月〜12月]).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[2005年1月〜12月]).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原子力環境整備促進·資金管理センター</w:t>
      </w:r>
      <w:r>
        <w:rPr>
          <w:rFonts w:ascii="" w:hAnsi="" w:cs="" w:eastAsia=""/>
          <w:b w:val="false"/>
          <w:i w:val="false"/>
          <w:strike w:val="false"/>
          <w:color w:val="000000"/>
          <w:sz w:val="20"/>
          <w:u w:val="none"/>
        </w:rPr>
        <w:t>,  (高レベル放射性廃棄物処分技術開発委員会地質環境調査技術WG委員 [2002年10月〜2005年10月]).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(教科専門委員会委員(地学部会) [2004年4月〜2005年3月]).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第11回徳島障害者芸術祭 (エナジー2005),  (審査委員長 [2005年4月〜2006年3月]).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(町民委員会(委員) [2003年11月〜2005年10月]).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吉野川市,  (市行財政審議会(委員)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大学評価学位授与機構大学評価委員会,  (評価員 [2003年6月〜2005年6月]).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日本学術会議国際学術協力事業研究連絡委員会 IGCP専門委員会,  (委員 [2005年4月〜2006年3月]).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UNESCO IGCP (International Geoscience Programme) 467 Project,  (Co-Leader [2002年10月〜2006年12月]).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UNESCO IGCP (International Geoscience Programme) 506 Project,  (Regional coordinator [2005年3月〜2007年12月]).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ソフトウェア情報センター</w:t>
      </w:r>
      <w:r>
        <w:rPr>
          <w:rFonts w:ascii="" w:hAnsi="" w:cs="" w:eastAsia=""/>
          <w:b w:val="false"/>
          <w:i w:val="false"/>
          <w:strike w:val="false"/>
          <w:color w:val="000000"/>
          <w:sz w:val="20"/>
          <w:u w:val="none"/>
        </w:rPr>
        <w:t>,  (デジタルコンテンツの権利処理と契約に関する調査研究会委員 [2002年4月〜2003年3月], ソフトウェアの販売代理店契約に関する調査研究会委員 [1999年4月〜2002年3月], 情報材流通に関する競争政策研究会委員 [2000年7月〜2001年3月], ソフトウェアに係る知的財産権の濫用に関する調査研究委員会委員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社団法人 著作権情報センター,  (著作権と独禁法委員会委員 [2004年5月〜2006年3月]).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JRT四国放送,  (ラジオ番組「JRTサンデーウェーブ」のコメンテーター [1999年4月〜2003年10月], 「朝630」コメンテーター [2001年4月〜2005年4月]).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内閣府都市再生本部都市再生モデル調査『ユニバーサルデザインの実現に向けた多様な主体の参加プロセス確立に関する調査』,  (担当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片山 真一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日本数学会</w:t>
      </w:r>
      <w:r>
        <w:rPr>
          <w:rFonts w:ascii="" w:hAnsi="" w:cs="" w:eastAsia=""/>
          <w:b w:val="false"/>
          <w:i w:val="false"/>
          <w:strike w:val="false"/>
          <w:color w:val="000000"/>
          <w:sz w:val="20"/>
          <w:u w:val="none"/>
        </w:rPr>
        <w:t>,  (代議員 [2005年4月〜2006年3月]).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小山 晋之</w:t>
      </w:r>
      <w:r>
        <w:rPr>
          <w:rFonts w:ascii="" w:hAnsi="" w:cs="" w:eastAsia=""/>
          <w:b w:val="false"/>
          <w:i w:val="false"/>
          <w:strike w:val="false"/>
          <w:color w:val="000000"/>
          <w:sz w:val="20"/>
          <w:u w:val="none"/>
        </w:rPr>
        <w:t xml:space="preserve"> : 独立行政法人 日本学生支援機構,  (日本留学試験 試験小委員会(物理部会)試験問題素案作成委員 [2003年8月〜2006年3月]).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[2000年4月〜2008年3月]).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環境省総合環境政策局環境保健部,  (中央環境審議会専門委員会委員 [2006年2月〜2007年1月]).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内閣府食品安全委員会,  (食品安全委員会専門委員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厚生労働省医薬局,  (薬事・食品衛生審議会専門委員 [2005年2月〜2007年1月]).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日本エヌ・ユー・エス(株),  (「健康リスク評価委員会」検討員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(徳島県伝統的特産品振興協議会委員 [2003年4月〜2005年4月]).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(阿波学会拡大編集委員会委員 [2004年5月〜2006年3月]).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[2006年2月〜2007年3月]).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(平成17年度保健師助産師看護師等実習指導者講習会講師 [2005年11月〜11月]).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(産業保健と連携したメンタルヘルス対策推進偉業 における第1回実務者会議出席 [2005年6月]).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(産業保健と連携したメンタルヘルス対策推進偉業 における第2回実務者会議出席 [2005年7月]).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(平成17年度第3回地域職域連携実務者会議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徳島県地域防災推進員養成講座,  (講師 [2005年4月]).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徳島市立徳島城博物館協議会委員,  (副会長 [2004年6月〜2006年3月]).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第28回日本文化デザイン会議'06inとくしま実行委員会,  (幹事 [2005年10月〜2006年11月]).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国土地理院地理資料調査研究委員会,  (委員 [2006年2月〜3月]).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三浦 哉</w:t>
      </w:r>
      <w:r>
        <w:rPr>
          <w:rFonts w:ascii="" w:hAnsi="" w:cs="" w:eastAsia=""/>
          <w:b w:val="false"/>
          <w:i w:val="false"/>
          <w:strike w:val="false"/>
          <w:color w:val="000000"/>
          <w:sz w:val="20"/>
          <w:u w:val="none"/>
        </w:rPr>
        <w:t xml:space="preserve"> : 徳島県徳島市保健福祉部介護保険課,  (高齢者保健福祉計画および介護保険事業計画策定会議委員 [2005年5月〜2006年2月]).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[2005年1月〜12月]).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[2006年1月〜12月]).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原子力環境整備促進·資金管理センター</w:t>
      </w:r>
      <w:r>
        <w:rPr>
          <w:rFonts w:ascii="" w:hAnsi="" w:cs="" w:eastAsia=""/>
          <w:b w:val="false"/>
          <w:i w:val="false"/>
          <w:strike w:val="false"/>
          <w:color w:val="000000"/>
          <w:sz w:val="20"/>
          <w:u w:val="none"/>
        </w:rPr>
        <w:t>,  (高レベル放射性廃棄物処分技術開発委員会地質環境調査技術WG委員 [2002年10月〜2005年10月]).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(行財政健全化市民会議(委員) [2006年6月〜2008年3月]).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(総合計画審議会計画推進評価部会(副部会長) [2006年11月〜2008年]).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(行財政健全化プロジェクトチーム(アドバイザー)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UNESCO IGCP (International Geoscience Programme) 467 Project,  (Co-Leader [2002年10月〜2006年12月]).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UNESCO IGCP (International Geoscience Programme) 506 Project,  (Regional coordinator [2005年3月〜2007年12月]).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日本学術会議地球惑星科学委員会国際対応分科会 IGCP(地質科学国際研究計画)委員会,  (委員 [2006年5月〜2007年12月]).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独立行政法人科学技術振興機構JSTイノベーションサテライト徳島,  (シーズ発掘試験 査読評価委員 [2007年3月〜2010年3月]).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(「LEDが見えるまち"徳島''」準備委員会委員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独立行政法人大学入試センター教科科目第一委員会,  (委員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[2000年4月〜2008年3月]).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環境省総合環境政策局環境保健部,  (中央環境審議会専門委員会委員 [2006年2月〜2007年1月]).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内閣府食品安全委員会,  (食品安全委員会専門委員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厚生労働省医薬局,  (薬事・食品衛生審議会専門委員 [2005年2月〜2007年1月]).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環境省・独立行政法人国立環境研究所,  (環境リスク評価委員会委員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徳島県とくしま食の安全・安心県民会議,  (座長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徳島県勝浦郡上勝町,  (上勝町文化的景観検討委員会委員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国土交通省,  (那賀川学識者会議委員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[2006年4月〜2007年5月]).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[2006年2月〜2007年3月]).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日本看護系大学協議会,  (保健師教育検討委員会委員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(産業保健と連携したメンタルヘルス対策推進事業における実務者会議委員 [2006年6月〜2008年3月]).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(平成17年度第2回地域職域連携実務者会議 [2006年10月]).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(産業保健と連携したメンタルヘルス対策推進偉業 における第4回実務者会議出席 [2006年12月]).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(産業保健と連携したメンタルヘルス対策推進偉業 における第3回実務者会議出席 [2006年12月]).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(新四国創造研究会WG(ワーキンググループ) [2006年8月〜2008年3月]).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第28回日本文化デザイン会議'06inとくしま実行委員会,  (幹事 [2005年10月〜2006年11月]).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[2007年1月〜12月]).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(行財政健全化市民会議(委員) [2006年6月〜2008年3月]).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(総合計画審議会計画推進評価部会(副部会長) [2006年11月〜2008年]).</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(第1委員会(政治・経済部会)(委員)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(公共下水道事業受益者負担金等審議会(委員) [2007年5月〜2008年3月]).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(地方税財政研究会(特別研究員) [2007年6月〜2008年3月]).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UNESCO IGCP (International Geoscience Programme) 506 Project,  (Regional coordinator [2005年3月〜2007年12月]).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日本学術会議地球惑星科学委員会国際対応分科会 IGCP(地質科学国際研究計画)委員会,  (委員 [2006年5月〜2007年12月]).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財団法人 徳島県埋蔵文化財センター,  (理事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独立行政法人科学技術振興機構JSTイノベーションサテライト徳島,  (シーズ発掘試験 査読評価委員 [2007年3月〜2010年3月]).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独立行政法人大学入試センター教科科目第一委員会,  (委員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[2000年4月〜2008年3月]).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関澤 純</w:t>
      </w:r>
      <w:r>
        <w:rPr>
          <w:rFonts w:ascii="" w:hAnsi="" w:cs="" w:eastAsia=""/>
          <w:b w:val="false"/>
          <w:i w:val="false"/>
          <w:strike w:val="false"/>
          <w:color w:val="000000"/>
          <w:sz w:val="20"/>
          <w:u w:val="none"/>
        </w:rPr>
        <w:t xml:space="preserve"> : 徳島県とくしま食の安全・安心県民会議,  (座長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徳島県立富岡東高等学校</w:t>
      </w:r>
      <w:r>
        <w:rPr>
          <w:rFonts w:ascii="" w:hAnsi="" w:cs="" w:eastAsia=""/>
          <w:b w:val="false"/>
          <w:i w:val="false"/>
          <w:strike w:val="false"/>
          <w:color w:val="000000"/>
          <w:sz w:val="20"/>
          <w:u w:val="none"/>
        </w:rPr>
        <w:t>,  (平成19年度徳島県高等学校教育研究大会助言者 [2007年8月]).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(徳島県保健所の在り方検討委員会委員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(徳島保健所精神障害者自立支援実務者会議スーパーバイザ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(徳島保健所精神障害者隊員促進自立支援協議会委員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(徳島保健所精神障害者地域サポート検討会助言者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[2006年4月〜2007年5月]).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(産業保健と連携したメンタルヘルス対策推進事業における実務者会議委員 [2006年6月〜2008年3月]).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(講師 [2007年7月〜7月]).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(第22回教員研修会における助言者 [2007年8月]).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(新四国創造研究会WG(ワーキンググループ) [2006年8月〜2008年3月]).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JST サテライト徳島,  (シーズ発掘試験査読評価委員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徳島県立総合教育センター 教員10年経験者研修(県大学連携),  (講師 [2007年7月]).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[2007年1月〜12月]).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[2008年1月〜12月]).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(第1委員会(政治・経済部会)(委員)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(再発防止検討会議(契約事務部会)委員 [2008年6月〜2009年3月]).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(平成21年度西部総合県民局協働推進モデル創出事業審査委員会(審査委員長) [2009年]).</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財団法人 徳島県埋蔵文化財センター,  (理事 [2007年4月〜2010年3月]).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独立行政法人科学技術振興機構JSTイノベーションサテライト徳島,  (シーズ発掘試験 査読評価委員 [2007年3月〜2010年3月]).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徳島県小松島市高齢者虐待防止検討委員会,  (委員長 [2008年10月〜2009年5月]).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徳島県小松島市介護事業検討委員会,  (委員長 [2008年10月〜2009年5月]).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四国放送テレビ,  (『ゴジカル』コメンテーター [2008年10月〜2009年12月]).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(上板町子どもの体力向上地域連携協議会委員長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徳島県立総合教育センター</w:t>
      </w:r>
      <w:r>
        <w:rPr>
          <w:rFonts w:ascii="" w:hAnsi="" w:cs="" w:eastAsia=""/>
          <w:b w:val="false"/>
          <w:i w:val="false"/>
          <w:strike w:val="false"/>
          <w:color w:val="000000"/>
          <w:sz w:val="20"/>
          <w:u w:val="none"/>
        </w:rPr>
        <w:t>,  (平成20年度徳島県青少年体験活動推進協議会会長 [2008年6月〜2009年3月]).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(徳島県地域スポーツ指導者育成推進委員会委員長 [2008年9月〜2009年2月]).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(精神保健福祉連絡協議会・退院促進自立支援協議会委員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(地域保健医療福祉協議会委員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JST サテライト徳島,  (シーズ発掘試験査読評価委員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[2008年11月〜2009年1月]).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[2008年1月〜12月]).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(学校評議員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奈良県(奈良県知事委嘱),  (生涯学習振興計画策定委員会委員(専門部会長) [2008年8月〜2009年3月]).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