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徳島総合計画審議会,  (委員 [2014年11月〜2022年11月],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徳島総合計画審議会,  (委員 [2014年11月〜2022年11月],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