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とくしま産業創造プロジェクト委員会,  (委員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特定非営利活動法人港まちづくりファンタジーハーバー小松島 徳島小松島港中期再生ビジョン検討会,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上勝町教育委員会 重要文化的景観保護推進検討委員会,  (委員 [2006年9月〜2007年3月]).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徳島市立高等学校校舎改築実施方針検討委員会,  (委員 [2006年7月〜12月]).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徳島小松島港みなと観光交流促進協議会,  (委員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新四国創造研究会ワーキンググループ,  (委員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文化振興施設および徳島ガラススタジオ指定管理者候補者選定委員会,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徳島市立文化センター指定管理者選定委員会,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道路部 四国21世紀の道ビジョン推進懇談会,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小松島市水道事業経営等審議会,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住宅課 徳島県住生活基本計画策定検討委員会,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池田町教育委員会 総合中学校整備事業PFI事業審査委員会,  ( [2006年4月〜9月], 委員).</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徳島小松島港中期再生ビジョン検討会,  (委員 [2006年11月〜2007年3月]).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公共事業の景観を考える勉強会,  (委員 [2007年10月〜2008年3月]).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日本港湾協会徳島空港新旅客ビル設計プロポーザルの技術選定委員会,  (委員 [2007年12月〜12月]).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徳島市立高等学校校舎整備等事業事業者選定審査委員会,  (委員 [2007年4月〜9月]).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(委員長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自転車交通網整備計画策定手法検討委員会,  (委員長 [2007年6月〜2008年3月]).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自転車対応型道路設計基準検討ワーキング委員,  (委員長 [2007年7月〜2008年3月]).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四国圏交通ネットワーク調査協議会,  (委員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徳島空港新旅客ビル設計プロポーザルの技術選定委員会,  (委員 [2007年12月〜12月]).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(「平成20年度 第7回 自然環境保全基礎調査 自然環境概況調査に係る作業部会」検討委員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自然環境保全基礎調査植生調査 中国・四国ブロック調査会議 」委員 [2008年8月〜2009年3月]).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自然環境保全基礎調査に係る技術専門部会(技術手法検討部会)検討委員 [2008年7月〜2009年3月]).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(鳴門市自治基本条例ワークショップ ファシリテーター [2008年6月〜2009年3月]).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中国四国地方環境事務所 四国圏における生態系ネットワーク形成のための調査検討委員会,  (委員 [2008年12月〜2009年3月]).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パシフィックコンサルタンツ株式会社 自転車対応型道路設計基準検討ワーキング委員,  (委員 [2008年12月〜2009年3月]).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(「平成21年度 第7回 自然環境保全基礎調査植生調査中国・四国ブロック調査会議」 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技術手法検討部会」検討委員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(「レッドデータブックひろしま改訂作業部会」委員 [2010年2月〜3月]).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作業部会」検討委員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(鳴門市自治基本条例策定審議会委員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美郷商工会,  (美郷・地方の元気再生事業推進協議会委員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特定非営利法人 新町川を守る会,  (第10回川での福祉と教育の全国大会in徳島 実行委員会幹事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政府.国土交通省.中国地方整備局,  (広島港海岸中央西地区護岸(吉島)景観検討会委員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(ひょうたん島八景選考委員会委員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(平成21年度環境保全促進事業地域連携推進協議会会長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県営住宅耐震性確保策等検討委員会,  (委員長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特定非営利活動法人新町川を守る会 川での福祉と教育の全国大会in徳島実行委員会,  (委員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自転車走行空間整備に係る検討会,  (委員長 [2009年10月〜2010年3月]).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e-とくしま商店街構築事業業務委託事業者選定委員会,  (委員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(「レッドデータブックひろしま改訂作業部会(情報解析)」委員 [2010年7月〜2011年3月]).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自然環境保全基礎調査植生調査中国・四国ブロック調査会議 委員 [2010年8月〜2011年3月]).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 技術専門部会(利活用検討部会)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植生調査技術専門部会(技術手法検討部会)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総合評価委員会(徳島地区),  (委員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ひょうたん島光と水のネットワーク構想策定研究会,  (委員長 [2010年10月〜2011年3月]).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福山市 都市圏自転車走行空間整備社会実験協議会,  (委員長 [2011年1月〜3月]).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総合交通ビジョン研究会,  ( [2010年7月〜2011年3月], 委員).</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自然環境保全基礎調査植生調査中国・四国ブロック調査会議 委員 [2011年7月〜2012年3月]).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東京農工大学</w:t>
      </w:r>
      <w:r>
        <w:rPr>
          <w:rFonts w:ascii="" w:hAnsi="" w:cs="" w:eastAsia=""/>
          <w:b w:val="false"/>
          <w:i w:val="false"/>
          <w:strike w:val="false"/>
          <w:color w:val="000000"/>
          <w:sz w:val="20"/>
          <w:u w:val="none"/>
        </w:rPr>
        <w:t>,  (東京農工大学 非常勤講師 [2011年7月〜9月]).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東京情報大学,  (学位論文審査委員 [2011年12月〜2012年3月]).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 植生調査に係る 技術専門部会(技術手法検討部会)」委員会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(第2次徳島県住生活基本計画策定委員会委員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(とくしま集落再生プロジェクト検討委員会委員 [2011年8月〜2012年3月]).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国土交通省四国運輸局,  (観光地域資源を活用した着地型旅行商品の流通促進等に関する調査委員会委員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(「東部・西部圏域過疎市町村における集落アンケート調査等事業」受託者選定委員会委員 [2011年7月〜8月]).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(都市計画マスタープラン策定市民会議技術検討部会構成員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那賀町,  (那賀町社会資本整備総合交付金事業評価委員会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総合交通計画研究会,  (委員 [2011年6月〜2012年3月]).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徳島市立木工会館指定候補者選定委員会,  (委員 [2011年9月〜12月]).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徳島市立図書館指定候補者選定委員,  (委員 [2011年10月〜12月]).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第2次徳島県住生活基本計画策定委員会,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市民未来共社,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国土交通省道路局 警察庁交通局 安全で快適な自転車利用環境の創出に向けた検討委員会,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特定非営利活動法人市民未来社 寄付文化醸成と市民ファンド創設支援検討委員会,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(加賀須野橋色彩検討委員会 [2013年3月〜3月]).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(徳島県新過疎対策戦略会議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国土交通省直轄事業における公共事業の品質確保の促進に関する懇談会,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石井町 徳島県立農業大学校跡地有効活用検討協議会,  (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(徳島県ネーミングライツ制度パートナー企業選定委員会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(とくしま集落再生フォーラム運営委員会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西日本高速道路株式会社,  (四国横断自動車道 吉野川渡河部の環境保全に関する検討会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(徳島県海岸保全基本計画検討会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美波町 医療保険センター基本設計業務公募型プロポーザル審査委員会,  (委員 [2013年8月〜12月]).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環境に優しい自転車の活用方策検討会,  (検討員 [2013年12月〜2014年3月]).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(佐那河内村地域住宅計画アクションプラン策定委員会 [2014年5月〜2015年2月]).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地域振興施設(道の駅)整備基本計画策定委員会,  (委員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JAバンク蔵本公園駐車場拡張に伴う運用検討会議,  (委員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徳島小松島港津田地区活性化計画検討会,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地域活性化・地域住民生活等緊急支援交付金事業受託者選定委員会,  (委員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まち・ひと・しごと創生推進協議会,  (委員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「vs東京」実践委員会,  (副委員長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大阪市 自転車通行環境整備に関する検討会議,  (委員 [2015年8月〜2016年3月]).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『「vs東京」徳島魅力発信事業』業務委託業者選定委員会委員,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徳島新聞社 地震時における，徳島市内幹線道路沿道の建築物が被災した場合の影響についての検討,  (アドバイザー [2015年11月〜2016年3月]).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