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reduced-activation ferritic/martensitic steel material at elevated temperatures under hydrogen exposure,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1683-1687,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simulation of erosion and redeposition on plasma-facing materials,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Vol.T124, </w:t>
      </w:r>
      <w:r>
        <w:rPr>
          <w:rFonts w:ascii="" w:hAnsi="" w:cs="" w:eastAsia=""/>
          <w:b w:val="false"/>
          <w:i w:val="false"/>
          <w:strike w:val="false"/>
          <w:color w:val="000000"/>
          <w:sz w:val="20"/>
          <w:u w:val="none"/>
        </w:rPr>
        <w:t>70-75,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Tungsten Surfaces Exposed to Hydrogen Ions,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256-262,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寺本 明美, 秋山 秀典 : </w:t>
      </w:r>
      <w:r>
        <w:rPr>
          <w:rFonts w:ascii="" w:hAnsi="" w:cs="" w:eastAsia=""/>
          <w:b w:val="false"/>
          <w:i w:val="false"/>
          <w:strike w:val="false"/>
          <w:color w:val="000000"/>
          <w:sz w:val="20"/>
          <w:u w:val="none"/>
        </w:rPr>
        <w:t xml:space="preserve">大学院専門教育のためのパルスパワーウェブテキスト,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983-989,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ウェーブレット解析を利用した軸振動診断(ラビングと軸受給油不足の検出),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3099-3105,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独立成分分析とベイジアンネットを適用した電磁波到来角推定法による複数部分放電源の位置標定,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Hydrocarbon Redeposition on a Graphite Surface in Hydrogen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1149-1156,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Partial Discharge using the Constrained Interpolation Profile (CIP) Method,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秀典, 寺本 明美,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日本の高等教育機関における教育フロンティアの取り組み,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in the plasma shadowed area and the gaps between diveroter tiles,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Tanabe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Takenaga H.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Fumiaki Fukawa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Treatment of Nitrogen Oxides Using Nanosecond Width Pulsed Power,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Fumiaki Fukawa, Shingo Ezawa, Yosuke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Reactor Configuration of High Yield Ozonizer by Nanosecond Pulsed Power Discharge,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Tsukasa : </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Multifilamentary Superconductors Fabricated through a Diffusion Reaction between Nb and Ag-Sn Alloys,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Hishinuma, A. Kikuchi, Y. Iijima, Y. Yoshida, T. Takeuchi, </w:t>
      </w:r>
      <w:r>
        <w:rPr>
          <w:rFonts w:ascii="" w:hAnsi="" w:cs="" w:eastAsia=""/>
          <w:b w:val="true"/>
          <w:i w:val="false"/>
          <w:strike w:val="false"/>
          <w:color w:val="000000"/>
          <w:sz w:val="20"/>
          <w:u w:val="single"/>
        </w:rPr>
        <w:t>Kiyoshi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Microstructure and Superconducting properties of V-based Laves phase compound multifilamentary wires synthesized by a rapidly heated and quenched process to Hf-Zr/V composite,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607-614, Anchorage,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 Hishinuma, A. Kikuchi, Y. Iijima, Y. Yoshida, T. Takeuchi, 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development of low activation V-based superconducting materials based on the requirement for an advances fusion reactor application,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975-980, Anchorage,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the Minimum Norm Solution, </w:t>
      </w:r>
      <w:r>
        <w:rPr>
          <w:rFonts w:ascii="" w:hAnsi="" w:cs="" w:eastAsia=""/>
          <w:b w:val="false"/>
          <w:i w:val="true"/>
          <w:strike w:val="false"/>
          <w:color w:val="000000"/>
          <w:sz w:val="20"/>
          <w:u w:val="none"/>
        </w:rPr>
        <w:t xml:space="preserve">Proc. of ISCIT 2006, </w:t>
      </w:r>
      <w:r>
        <w:rPr>
          <w:rFonts w:ascii="" w:hAnsi="" w:cs="" w:eastAsia=""/>
          <w:b w:val="false"/>
          <w:i w:val="false"/>
          <w:strike w:val="false"/>
          <w:color w:val="000000"/>
          <w:sz w:val="20"/>
          <w:u w:val="none"/>
        </w:rPr>
        <w:t>Bangkok, Thai,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Contact Vibration generated on Turbine Model using Fast Haar Wavelet Transform, </w:t>
      </w:r>
      <w:r>
        <w:rPr>
          <w:rFonts w:ascii="" w:hAnsi="" w:cs="" w:eastAsia=""/>
          <w:b w:val="false"/>
          <w:i w:val="true"/>
          <w:strike w:val="false"/>
          <w:color w:val="000000"/>
          <w:sz w:val="20"/>
          <w:u w:val="none"/>
        </w:rPr>
        <w:t xml:space="preserve">Proc. of PSCE 2006, </w:t>
      </w:r>
      <w:r>
        <w:rPr>
          <w:rFonts w:ascii="" w:hAnsi="" w:cs="" w:eastAsia=""/>
          <w:b w:val="false"/>
          <w:i w:val="false"/>
          <w:strike w:val="false"/>
          <w:color w:val="000000"/>
          <w:sz w:val="20"/>
          <w:u w:val="none"/>
        </w:rPr>
        <w:t>Atlanta, USA,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63-64, Nagoya,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 </w:t>
      </w:r>
      <w:r>
        <w:rPr>
          <w:rFonts w:ascii="" w:hAnsi="" w:cs="" w:eastAsia=""/>
          <w:b w:val="false"/>
          <w:i w:val="true"/>
          <w:strike w:val="false"/>
          <w:color w:val="000000"/>
          <w:sz w:val="20"/>
          <w:u w:val="none"/>
        </w:rPr>
        <w:t xml:space="preserve">第6回核融合エネルギー連合講演会,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ダイバータタイル隙間の炭化水素再付着シミュレーション,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低温プラズマエッチングされたn-GaNのショットキー接合リーク電流特性,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容量結合型高周波プラズマによるGaNエッチングの解析,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容量性結合ArプラズマによるGaNエッチングダメージの解析, </w:t>
      </w:r>
      <w:r>
        <w:rPr>
          <w:rFonts w:ascii="" w:hAnsi="" w:cs="" w:eastAsia=""/>
          <w:b w:val="false"/>
          <w:i w:val="true"/>
          <w:strike w:val="false"/>
          <w:color w:val="000000"/>
          <w:sz w:val="20"/>
          <w:u w:val="none"/>
        </w:rPr>
        <w:t xml:space="preserve">第67回秋季応用物理学会学術講演会論文集,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Minimum Norm Solution for BCI,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Propagation of VHF EM Waves Emitted from Partial Discharge in Air-Substation,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Fundamental Study on Vibration Diagnosis for Turbine using the Optimization of Spectrum Analysis,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Reconstruction Method using PSM and TM to Combine with the Location of PD Source,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Electric Field Strength by Measuring EM Waves emitted from PD,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高圧送電線下の地表面近傍における電界の定量化,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配電線周辺のELF磁界の解析,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in Consideration of the Spacer,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非平衡RFプラズマの自己組織化構造とドライエッチングとの相関性, </w:t>
      </w:r>
      <w:r>
        <w:rPr>
          <w:rFonts w:ascii="" w:hAnsi="" w:cs="" w:eastAsia=""/>
          <w:b w:val="false"/>
          <w:i w:val="true"/>
          <w:strike w:val="false"/>
          <w:color w:val="000000"/>
          <w:sz w:val="20"/>
          <w:u w:val="none"/>
        </w:rPr>
        <w:t xml:space="preserve">平成18年度電気関係学会 四国支部連合大会 講演論文集, </w:t>
      </w:r>
      <w:r>
        <w:rPr>
          <w:rFonts w:ascii="" w:hAnsi="" w:cs="" w:eastAsia=""/>
          <w:b w:val="false"/>
          <w:i w:val="false"/>
          <w:strike w:val="false"/>
          <w:color w:val="000000"/>
          <w:sz w:val="20"/>
          <w:u w:val="none"/>
        </w:rPr>
        <w:t>16,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戎 真志,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イオン反射とスパッタリングのMDシミュレーション, </w:t>
      </w:r>
      <w:r>
        <w:rPr>
          <w:rFonts w:ascii="" w:hAnsi="" w:cs="" w:eastAsia=""/>
          <w:b w:val="false"/>
          <w:i w:val="true"/>
          <w:strike w:val="false"/>
          <w:color w:val="000000"/>
          <w:sz w:val="20"/>
          <w:u w:val="none"/>
        </w:rPr>
        <w:t xml:space="preserve">プラズマ・核融合学会，第23回年会,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Richard M Leahy : </w:t>
      </w:r>
      <w:r>
        <w:rPr>
          <w:rFonts w:ascii="" w:hAnsi="" w:cs="" w:eastAsia=""/>
          <w:b w:val="false"/>
          <w:i w:val="false"/>
          <w:strike w:val="false"/>
          <w:color w:val="000000"/>
          <w:sz w:val="20"/>
          <w:u w:val="none"/>
        </w:rPr>
        <w:t xml:space="preserve">Fundamental Research on Electrical Brain Mapping of Motor Imagination, </w:t>
      </w:r>
      <w:r>
        <w:rPr>
          <w:rFonts w:ascii="" w:hAnsi="" w:cs="" w:eastAsia=""/>
          <w:b w:val="false"/>
          <w:i w:val="true"/>
          <w:strike w:val="false"/>
          <w:color w:val="000000"/>
          <w:sz w:val="20"/>
          <w:u w:val="none"/>
        </w:rPr>
        <w:t xml:space="preserve">第7回脳磁場イメージング研究会, </w:t>
      </w:r>
      <w:r>
        <w:rPr>
          <w:rFonts w:ascii="" w:hAnsi="" w:cs="" w:eastAsia=""/>
          <w:b w:val="false"/>
          <w:i w:val="false"/>
          <w:strike w:val="false"/>
          <w:color w:val="000000"/>
          <w:sz w:val="20"/>
          <w:u w:val="none"/>
        </w:rPr>
        <w:t>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Radiation Power from PD by Measuring EM Waves for Diagnosing of Insulation Material,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2-042,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EM Waves Emitted from PD Occurring on the Distribution Line Using the FDTD Method,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2-043,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Shape of Spacer on EM Waves Emitted from PD in GIS,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6-257,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Vibration Diagnosis for Turbine Using Interpolated FFT,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7-027,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タイル隙間の 炭化水素堆積分布のシミュレーション, </w:t>
      </w:r>
      <w:r>
        <w:rPr>
          <w:rFonts w:ascii="" w:hAnsi="" w:cs="" w:eastAsia=""/>
          <w:b w:val="false"/>
          <w:i w:val="true"/>
          <w:strike w:val="false"/>
          <w:color w:val="000000"/>
          <w:sz w:val="20"/>
          <w:u w:val="none"/>
        </w:rPr>
        <w:t xml:space="preserve">第21回トライアム研究会&amp;核融合フォーラムサブクラスター会合合同研究会,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プラズマの自己組織化と材料の損耗特性との関連性に関する研究, </w:t>
      </w:r>
      <w:r>
        <w:rPr>
          <w:rFonts w:ascii="" w:hAnsi="" w:cs="" w:eastAsia=""/>
          <w:b w:val="false"/>
          <w:i w:val="true"/>
          <w:strike w:val="false"/>
          <w:color w:val="000000"/>
          <w:sz w:val="20"/>
          <w:u w:val="none"/>
        </w:rPr>
        <w:t xml:space="preserve">平成18年度核融合科学研究所LHD数値解析システム利用共同研究報告書, </w:t>
      </w:r>
      <w:r>
        <w:rPr>
          <w:rFonts w:ascii="" w:hAnsi="" w:cs="" w:eastAsia=""/>
          <w:b w:val="false"/>
          <w:i w:val="false"/>
          <w:strike w:val="false"/>
          <w:color w:val="000000"/>
          <w:sz w:val="20"/>
          <w:u w:val="none"/>
        </w:rPr>
        <w:t>日本,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ITERのプラズマ対向壁材としてのタングステンの可能性に関する研究, </w:t>
      </w:r>
      <w:r>
        <w:rPr>
          <w:rFonts w:ascii="" w:hAnsi="" w:cs="" w:eastAsia=""/>
          <w:b w:val="false"/>
          <w:i w:val="true"/>
          <w:strike w:val="false"/>
          <w:color w:val="000000"/>
          <w:sz w:val="20"/>
          <w:u w:val="none"/>
        </w:rPr>
        <w:t xml:space="preserve">平成17-18年度科学研究費補助金, 若手研究(B), </w:t>
      </w:r>
      <w:r>
        <w:rPr>
          <w:rFonts w:ascii="" w:hAnsi="" w:cs="" w:eastAsia=""/>
          <w:b w:val="false"/>
          <w:i w:val="false"/>
          <w:strike w:val="false"/>
          <w:color w:val="000000"/>
          <w:sz w:val="20"/>
          <w:u w:val="none"/>
        </w:rPr>
        <w:t>日本,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Focused Ion Beam Systems; Basics and Applications, </w:t>
      </w:r>
      <w:r>
        <w:rPr>
          <w:rFonts w:ascii="" w:hAnsi="" w:cs="" w:eastAsia=""/>
          <w:b w:val="false"/>
          <w:i w:val="false"/>
          <w:strike w:val="false"/>
          <w:color w:val="000000"/>
          <w:sz w:val="20"/>
          <w:u w:val="single"/>
        </w:rPr>
        <w:t>Cambridge University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A Compact Excimer Lamp Constructed by Piezoelectric Transformer, </w:t>
      </w:r>
      <w:r>
        <w:rPr>
          <w:rFonts w:ascii="" w:hAnsi="" w:cs="" w:eastAsia=""/>
          <w:b w:val="false"/>
          <w:i w:val="true"/>
          <w:strike w:val="false"/>
          <w:color w:val="000000"/>
          <w:sz w:val="20"/>
          <w:u w:val="single"/>
        </w:rPr>
        <w:t>Journal of Light &amp; Visual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5-10,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in the gaps between divertor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915-919,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Hidenobu Takenaga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78-85,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Masaharu Tai,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 Tsukasa Kiyoshi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Hishinuma : </w:t>
      </w:r>
      <w:r>
        <w:rPr>
          <w:rFonts w:ascii="" w:hAnsi="" w:cs="" w:eastAsia=""/>
          <w:b w:val="false"/>
          <w:i w:val="false"/>
          <w:strike w:val="false"/>
          <w:color w:val="000000"/>
          <w:sz w:val="20"/>
          <w:u w:val="none"/>
        </w:rPr>
        <w:t xml:space="preserve">Superconducting Properties of V-Ti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2542-2545,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Kiyoshi : </w:t>
      </w:r>
      <w:r>
        <w:rPr>
          <w:rFonts w:ascii="" w:hAnsi="" w:cs="" w:eastAsia=""/>
          <w:b w:val="false"/>
          <w:i w:val="false"/>
          <w:strike w:val="false"/>
          <w:color w:val="000000"/>
          <w:sz w:val="20"/>
          <w:u w:val="none"/>
        </w:rPr>
        <w:t>New Fabrication Process for 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Conductors through Diffusion Reaction between Nb and Ag-Sn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2580-2583,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Yasuhide Kashiwagi, Hironari Ito, Kazuo Noguchi,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Observation of VUV Emission Spectra from DC Positive Corona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537-542, 2007.</w:t>
      </w:r>
    </w:p>
    <w:p>
      <w:pPr>
        <w:numPr>
          <w:numId w:val="6"/>
        </w:numPr>
        <w:autoSpaceDE w:val="off"/>
        <w:autoSpaceDN w:val="off"/>
        <w:spacing w:line="-240" w:lineRule="auto"/>
        <w:ind w:left="30"/>
      </w:pPr>
      <w:r>
        <w:rPr>
          <w:rFonts w:ascii="" w:hAnsi="" w:cs="" w:eastAsia=""/>
          <w:b w:val="true"/>
          <w:i w:val="false"/>
          <w:strike w:val="false"/>
          <w:color w:val="000000"/>
          <w:sz w:val="20"/>
          <w:u w:val="none"/>
        </w:rPr>
        <w:t>Hidenori Akiyama, Takashi Sakugawa, Takao Namihira, Koichi Takaki, Yasushi Minamitani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Pulsed Power Technology,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1051-1064,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study on image contrast and spatial resolution in helium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Nisawa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Itoh Akio : </w:t>
      </w:r>
      <w:r>
        <w:rPr>
          <w:rFonts w:ascii="" w:hAnsi="" w:cs="" w:eastAsia=""/>
          <w:b w:val="false"/>
          <w:i w:val="false"/>
          <w:strike w:val="false"/>
          <w:color w:val="000000"/>
          <w:sz w:val="20"/>
          <w:u w:val="none"/>
        </w:rPr>
        <w:t xml:space="preserve">Emission statistics of X-ray induced photoelectrons and its comparison with electron- and ion-induced electron emissions,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541-548,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VUV Spectroscopic Measurement for Dielectric Barrier Discharge Excited by Piezoelectric Transformer in He-Xe Mixture,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1340-1341,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Yoshihide Hashimoto,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Self-Organized Patterns of Dielectric-Barrier Discharge Generated by Piezoelectric Transformer,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1348-1349,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Takeuchi, Hiroyuki Takigawa, Masaki Nakagawa, Nobuyuki Banno,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Yasuo Iijima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Kikuchi : </w:t>
      </w:r>
      <w:r>
        <w:rPr>
          <w:rFonts w:ascii="" w:hAnsi="" w:cs="" w:eastAsia=""/>
          <w:b w:val="false"/>
          <w:i w:val="false"/>
          <w:strike w:val="false"/>
          <w:color w:val="000000"/>
          <w:sz w:val="20"/>
          <w:u w:val="none"/>
        </w:rPr>
        <w:t xml:space="preserve">Multifilamentary Nb-Zr and V-Ti Superconducting Alloys Prepared by Diffusion Reaction between Constituent Pure-Metal Subelements, </w:t>
      </w:r>
      <w:r>
        <w:rPr>
          <w:rFonts w:ascii="" w:hAnsi="" w:cs="" w:eastAsia=""/>
          <w:b w:val="false"/>
          <w:i w:val="true"/>
          <w:strike w:val="false"/>
          <w:color w:val="000000"/>
          <w:sz w:val="20"/>
          <w:u w:val="single"/>
        </w:rPr>
        <w:t>Superconductor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2008.</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Minamoto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Kikuhara Yasuyuki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3478-3481,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275-279,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広域化された新配電自動化システムによる監視制御・運用体制,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none"/>
        </w:rPr>
        <w:t xml:space="preserve">11th International Workshop on Plasma Edge Theory in Fusion Devices,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w:t>
      </w:r>
      <w:r>
        <w:rPr>
          <w:rFonts w:ascii="" w:hAnsi="" w:cs="" w:eastAsia=""/>
          <w:b w:val="false"/>
          <w:i w:val="true"/>
          <w:strike w:val="false"/>
          <w:color w:val="000000"/>
          <w:sz w:val="20"/>
          <w:u w:val="none"/>
        </w:rPr>
        <w:t xml:space="preserve">Proceedings of 9th International Symposium of Sputtering &amp; Plasma Processes, </w:t>
      </w:r>
      <w:r>
        <w:rPr>
          <w:rFonts w:ascii="" w:hAnsi="" w:cs="" w:eastAsia=""/>
          <w:b w:val="false"/>
          <w:i w:val="false"/>
          <w:strike w:val="false"/>
          <w:color w:val="000000"/>
          <w:sz w:val="20"/>
          <w:u w:val="none"/>
        </w:rPr>
        <w:t>391-394, Kanazawa,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Investigation of Coaxial Chemical Reactor Configuration for Nanosecond Pulsed Power Discharge, </w:t>
      </w:r>
      <w:r>
        <w:rPr>
          <w:rFonts w:ascii="" w:hAnsi="" w:cs="" w:eastAsia=""/>
          <w:b w:val="false"/>
          <w:i w:val="true"/>
          <w:strike w:val="false"/>
          <w:color w:val="000000"/>
          <w:sz w:val="20"/>
          <w:u w:val="none"/>
        </w:rPr>
        <w:t xml:space="preserve">Proceedings of the 16th IEEE International Pulsed Power Conference, </w:t>
      </w:r>
      <w:r>
        <w:rPr>
          <w:rFonts w:ascii="" w:hAnsi="" w:cs="" w:eastAsia=""/>
          <w:b w:val="false"/>
          <w:i w:val="false"/>
          <w:strike w:val="false"/>
          <w:color w:val="000000"/>
          <w:sz w:val="20"/>
          <w:u w:val="none"/>
        </w:rPr>
        <w:t xml:space="preserve">736-739, </w:t>
      </w:r>
      <w:r>
        <w:rPr>
          <w:rFonts w:ascii="" w:hAnsi="" w:cs="" w:eastAsia=""/>
          <w:b w:val="false"/>
          <w:i w:val="false"/>
          <w:strike w:val="false"/>
          <w:color w:val="000000"/>
          <w:sz w:val="20"/>
          <w:u w:val="single"/>
        </w:rPr>
        <w:t>Albuquerque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Vibration Phenomena on Model Turbine Rotor using In-Place Fast Haar Wavelet Transform, </w:t>
      </w:r>
      <w:r>
        <w:rPr>
          <w:rFonts w:ascii="" w:hAnsi="" w:cs="" w:eastAsia=""/>
          <w:b w:val="false"/>
          <w:i w:val="true"/>
          <w:strike w:val="false"/>
          <w:color w:val="000000"/>
          <w:sz w:val="20"/>
          <w:u w:val="none"/>
        </w:rPr>
        <w:t xml:space="preserve">2007 IEEE Power Engineering Society General Meeting (CD-ROM), </w:t>
      </w:r>
      <w:r>
        <w:rPr>
          <w:rFonts w:ascii="" w:hAnsi="" w:cs="" w:eastAsia=""/>
          <w:b w:val="false"/>
          <w:i w:val="false"/>
          <w:strike w:val="false"/>
          <w:color w:val="000000"/>
          <w:sz w:val="20"/>
          <w:u w:val="none"/>
        </w:rPr>
        <w:t>Tampa, Florida,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Propagation of Wideband EM Waves Emitted from a Partial Discharge using the Constrained Interpolation Profile (CIP) Method, </w:t>
      </w:r>
      <w:r>
        <w:rPr>
          <w:rFonts w:ascii="" w:hAnsi="" w:cs="" w:eastAsia=""/>
          <w:b w:val="false"/>
          <w:i w:val="true"/>
          <w:strike w:val="false"/>
          <w:color w:val="000000"/>
          <w:sz w:val="20"/>
          <w:u w:val="none"/>
        </w:rPr>
        <w:t xml:space="preserve">2007 IEEE International Symposium on Electromagnetic Compatibility (CD-ROM), </w:t>
      </w:r>
      <w:r>
        <w:rPr>
          <w:rFonts w:ascii="" w:hAnsi="" w:cs="" w:eastAsia=""/>
          <w:b w:val="false"/>
          <w:i w:val="false"/>
          <w:strike w:val="false"/>
          <w:color w:val="000000"/>
          <w:sz w:val="20"/>
          <w:u w:val="none"/>
        </w:rPr>
        <w:t>Honolulu, Hawaii,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Haruo Itoh,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Material Effect of Dielectric Barrier Electrode on Ozone Generation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1175-1176,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Itoh Haruo, Inada Daisuke,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VUV Emission from Xe and Ar Excimers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1274-1275,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Saitoh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plasma-exposed tungsten between molecular dynamics and dynamic Monte Carlo simulation,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and Ultraviolet Radiations from Capacitively Coupled RF Argon Plasmas on n-GaN Etching Damage,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181-182, Tokyo,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Using FDTD and TDOA methods, </w:t>
      </w:r>
      <w:r>
        <w:rPr>
          <w:rFonts w:ascii="" w:hAnsi="" w:cs="" w:eastAsia=""/>
          <w:b w:val="false"/>
          <w:i w:val="true"/>
          <w:strike w:val="false"/>
          <w:color w:val="000000"/>
          <w:sz w:val="20"/>
          <w:u w:val="none"/>
        </w:rPr>
        <w:t xml:space="preserve">Proc. of 2007 Japan-Korea Joint Symposium on Electrical and Discharge and High Voltage Engineering, </w:t>
      </w:r>
      <w:r>
        <w:rPr>
          <w:rFonts w:ascii="" w:hAnsi="" w:cs="" w:eastAsia=""/>
          <w:b w:val="false"/>
          <w:i w:val="false"/>
          <w:strike w:val="false"/>
          <w:color w:val="000000"/>
          <w:sz w:val="20"/>
          <w:u w:val="none"/>
        </w:rPr>
        <w:t xml:space="preserve">99-102,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Length of GIS on Wide Band Electromagnetic Waves Emitted from PD using FDTD,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Characteristics of Wide Band EM Waves Emitted from PD in Air-Substation Using FDTD Method,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EDDY code and PIC sheath code, </w:t>
      </w:r>
      <w:r>
        <w:rPr>
          <w:rFonts w:ascii="" w:hAnsi="" w:cs="" w:eastAsia=""/>
          <w:b w:val="false"/>
          <w:i w:val="true"/>
          <w:strike w:val="false"/>
          <w:color w:val="000000"/>
          <w:sz w:val="20"/>
          <w:u w:val="none"/>
        </w:rPr>
        <w:t xml:space="preserve">Workshop on Theory and Simulation of Boundary Plasmas,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圧電トランスの並列運転を利用したオゾン発生器, </w:t>
      </w:r>
      <w:r>
        <w:rPr>
          <w:rFonts w:ascii="" w:hAnsi="" w:cs="" w:eastAsia=""/>
          <w:b w:val="false"/>
          <w:i w:val="true"/>
          <w:strike w:val="false"/>
          <w:color w:val="000000"/>
          <w:sz w:val="20"/>
          <w:u w:val="none"/>
        </w:rPr>
        <w:t xml:space="preserve">第17回日本オゾン協会年次研究講演会講演集, </w:t>
      </w:r>
      <w:r>
        <w:rPr>
          <w:rFonts w:ascii="" w:hAnsi="" w:cs="" w:eastAsia=""/>
          <w:b w:val="false"/>
          <w:i w:val="false"/>
          <w:strike w:val="false"/>
          <w:color w:val="000000"/>
          <w:sz w:val="20"/>
          <w:u w:val="none"/>
        </w:rPr>
        <w:t>139-142,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on Distribution Line Based on Forward and Inverse Methods, </w:t>
      </w:r>
      <w:r>
        <w:rPr>
          <w:rFonts w:ascii="" w:hAnsi="" w:cs="" w:eastAsia=""/>
          <w:b w:val="false"/>
          <w:i w:val="true"/>
          <w:strike w:val="false"/>
          <w:color w:val="000000"/>
          <w:sz w:val="20"/>
          <w:u w:val="none"/>
        </w:rPr>
        <w:t xml:space="preserve">2007 Annual Conferernce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Characteristics of Electromagnetic Waves Emitted fro PD in GIS in Consideration of the Spacer,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Multipath Effects of EM Waves Emitted from PD in Air-Substation Using FDTD Method,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1page-1,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Accuracy Estimation of Abnormal Vibration Generated on Turbine Model Using Interpolated Fast Fourier Transform,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容量結合型アルゴンプラズマエッチングダメージによるn-GaNの電子的特性, </w:t>
      </w:r>
      <w:r>
        <w:rPr>
          <w:rFonts w:ascii="" w:hAnsi="" w:cs="" w:eastAsia=""/>
          <w:b w:val="false"/>
          <w:i w:val="true"/>
          <w:strike w:val="false"/>
          <w:color w:val="000000"/>
          <w:sz w:val="20"/>
          <w:u w:val="none"/>
        </w:rPr>
        <w:t xml:space="preserve">第68回秋季応用物理学会学術講演会論文集,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電力機器診断へのウェーブレット変換適用に関する試み, </w:t>
      </w:r>
      <w:r>
        <w:rPr>
          <w:rFonts w:ascii="" w:hAnsi="" w:cs="" w:eastAsia=""/>
          <w:b w:val="false"/>
          <w:i w:val="true"/>
          <w:strike w:val="false"/>
          <w:color w:val="000000"/>
          <w:sz w:val="20"/>
          <w:u w:val="none"/>
        </w:rPr>
        <w:t xml:space="preserve">産業応用フォーラム ウェーブレットの設備診断への応用, </w:t>
      </w:r>
      <w:r>
        <w:rPr>
          <w:rFonts w:ascii="" w:hAnsi="" w:cs="" w:eastAsia=""/>
          <w:b w:val="false"/>
          <w:i w:val="false"/>
          <w:strike w:val="false"/>
          <w:color w:val="000000"/>
          <w:sz w:val="20"/>
          <w:u w:val="none"/>
        </w:rPr>
        <w:t>5-18,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in Multipath Environment,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with T-shaped Branch,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and High Accurate Frequency Analysis Based on IpFFT with Recursive Algorithm,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Accuracy of PD Source Using Four-Antenna Array Based on TDOA and Broyden's Methods,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Six Components of EM Waves Emitted from PD in GIS Using 3D FDTD Method,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Analysis on Electromagnetic Waves Emitted from PD Using Method of Moments,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Tolerance of Granger Causality of Brain Waves Based on Signal to Noise Ratio,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Separation of the Acceleration Signals for Vibration Diagnosis Using Fast Independent Component Analysis,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Measurement of Power of Electromagnetic Waves Emitted from Partial Discharge Using Superheterodyne Spectrum Analyzer,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金本 吉弘,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電磁調理器からの接触電流の測定, </w:t>
      </w:r>
      <w:r>
        <w:rPr>
          <w:rFonts w:ascii="" w:hAnsi="" w:cs="" w:eastAsia=""/>
          <w:b w:val="false"/>
          <w:i w:val="true"/>
          <w:strike w:val="false"/>
          <w:color w:val="000000"/>
          <w:sz w:val="20"/>
          <w:u w:val="none"/>
        </w:rPr>
        <w:t xml:space="preserve">電気関係四国支部大会論文誌,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容量結合型高周波プラズマナノプロセスリアクタの開発と放電及び分光特性, </w:t>
      </w:r>
      <w:r>
        <w:rPr>
          <w:rFonts w:ascii="" w:hAnsi="" w:cs="" w:eastAsia=""/>
          <w:b w:val="false"/>
          <w:i w:val="true"/>
          <w:strike w:val="false"/>
          <w:color w:val="000000"/>
          <w:sz w:val="20"/>
          <w:u w:val="none"/>
        </w:rPr>
        <w:t xml:space="preserve">平成19年度電気関係学会 四国支部連合大会 講演論文集, </w:t>
      </w:r>
      <w:r>
        <w:rPr>
          <w:rFonts w:ascii="" w:hAnsi="" w:cs="" w:eastAsia=""/>
          <w:b w:val="false"/>
          <w:i w:val="false"/>
          <w:strike w:val="false"/>
          <w:color w:val="000000"/>
          <w:sz w:val="20"/>
          <w:u w:val="none"/>
        </w:rPr>
        <w:t>18,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バリア放電における誘電体電極材料がオゾン生成に及ぼす影響,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布川 史章, 山中 卓,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ナノ秒パルスパワーを用いたオゾン生成における並列化リアクタの効果,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ナノ秒パルスパワーを用いた並列リアクタによるNOx処理,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陽亮,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室内照明設計のための基礎的設定下での光源配置と照度分布,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CIP法とウェーブレット変換を用いた部分放電放射電磁波の時間周波数可視化,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菊原 康之,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タングステン表面への炭素再堆積のMDシミュレーション, </w:t>
      </w:r>
      <w:r>
        <w:rPr>
          <w:rFonts w:ascii="" w:hAnsi="" w:cs="" w:eastAsia=""/>
          <w:b w:val="false"/>
          <w:i w:val="true"/>
          <w:strike w:val="false"/>
          <w:color w:val="000000"/>
          <w:sz w:val="20"/>
          <w:u w:val="none"/>
        </w:rPr>
        <w:t xml:space="preserve">プラズマ・核融合学会24回年会,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プラズマ照射のないタイル表面への炭化水素再付着のシミュレーション,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二澤 宏司, 伊藤 秋男 : </w:t>
      </w:r>
      <w:r>
        <w:rPr>
          <w:rFonts w:ascii="" w:hAnsi="" w:cs="" w:eastAsia=""/>
          <w:b w:val="false"/>
          <w:i w:val="false"/>
          <w:strike w:val="false"/>
          <w:color w:val="000000"/>
          <w:sz w:val="20"/>
          <w:u w:val="none"/>
        </w:rPr>
        <w:t xml:space="preserve">1-100keV単色X線照射による金属の二次電子放出シミュレーション,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核融合エネルギーフォーラム 周辺&amp;ペデスタル物理クラスタ会合,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of the Number of PD Sources Using Multichannel Blind Deconvolution Based on Square Array Antennas,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Permittivity of Spacer on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Detection of Oil Whip and Clearance Vibration with High Accuracy Using Recursive Interpolated D/FFT,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PD Source Occurring on Distribution Line in Street Waveguide by Using SPOT Method,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Antenna Position at Aperture on Detection Sensitivity of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EM Waves Emitted from Partial Discharge in Consideration of the Radius and Partition Number Using Method of Moments,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a Tolerance of Directed Transfer Function for Brain Waves Based on Signal to Noise Ratio Using Relative Error,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Extraction of Characteristic Acceleration Signals Associated with Oil Whip Using Fast ICA,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Relationship between Resolution Bandwidth of Spectrum Analyzer and Pulse Repetition Frequency for the Measurement of Power of EM Waves Emitted from PD,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太良尾 浩生, 林 則之 : </w:t>
      </w:r>
      <w:r>
        <w:rPr>
          <w:rFonts w:ascii="" w:hAnsi="" w:cs="" w:eastAsia=""/>
          <w:b w:val="false"/>
          <w:i w:val="false"/>
          <w:strike w:val="false"/>
          <w:color w:val="000000"/>
          <w:sz w:val="20"/>
          <w:u w:val="none"/>
        </w:rPr>
        <w:t xml:space="preserve">電磁調理システムからのコンタクト電流の測定,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祥英, 鈴木 進, 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圧電トランスによる誘電体バリア放電の自己組織化現象,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DBD型オゾン発生器の誘電体電極材料がオゾン生成に及ぼす影響,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宏成, 柏木 康秀, 野口 和夫,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沿面放電の伸展に及ぼす真空紫外光の影響,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none"/>
        </w:rPr>
        <w:t xml:space="preserve">平成19年放電学会若手セミナー資料,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圧電トランスを用いたDBD型オゾン発生器の開発, </w:t>
      </w:r>
      <w:r>
        <w:rPr>
          <w:rFonts w:ascii="" w:hAnsi="" w:cs="" w:eastAsia=""/>
          <w:b w:val="false"/>
          <w:i w:val="true"/>
          <w:strike w:val="false"/>
          <w:color w:val="000000"/>
          <w:sz w:val="20"/>
          <w:u w:val="none"/>
        </w:rPr>
        <w:t xml:space="preserve">プラズマ/放電合同研究会資料PST-07-61/ED-07-141, </w:t>
      </w:r>
      <w:r>
        <w:rPr>
          <w:rFonts w:ascii="" w:hAnsi="" w:cs="" w:eastAsia=""/>
          <w:b w:val="false"/>
          <w:i w:val="false"/>
          <w:strike w:val="false"/>
          <w:color w:val="000000"/>
          <w:sz w:val="20"/>
          <w:u w:val="none"/>
        </w:rPr>
        <w:t>107-112,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学生と担任のためのクラスホームページ, --- 進学・就職活動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Vol.FIE-07, </w:t>
      </w:r>
      <w:r>
        <w:rPr>
          <w:rFonts w:ascii="" w:hAnsi="" w:cs="" w:eastAsia=""/>
          <w:b w:val="false"/>
          <w:i w:val="false"/>
          <w:strike w:val="false"/>
          <w:color w:val="000000"/>
          <w:sz w:val="20"/>
          <w:u w:val="none"/>
        </w:rPr>
        <w:t>25-29,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「研究室の国際化に向けての第一歩」, </w:t>
      </w:r>
      <w:r>
        <w:rPr>
          <w:rFonts w:ascii="" w:hAnsi="" w:cs="" w:eastAsia=""/>
          <w:b w:val="false"/>
          <w:i w:val="true"/>
          <w:strike w:val="false"/>
          <w:color w:val="000000"/>
          <w:sz w:val="20"/>
          <w:u w:val="none"/>
        </w:rPr>
        <w:t xml:space="preserve">工学教育シンポジウム 2008 (SEE 2008) http://www.e.tokushima-u.ac.jp/PUBLIC/FD/SEE/SEE2008.pdf, </w:t>
      </w:r>
      <w:r>
        <w:rPr>
          <w:rFonts w:ascii="" w:hAnsi="" w:cs="" w:eastAsia=""/>
          <w:b w:val="false"/>
          <w:i w:val="false"/>
          <w:strike w:val="false"/>
          <w:color w:val="000000"/>
          <w:sz w:val="20"/>
          <w:u w:val="none"/>
        </w:rPr>
        <w:t>29-36,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高周波プラズマの自己組織化と材料損耗特性との相関性, </w:t>
      </w:r>
      <w:r>
        <w:rPr>
          <w:rFonts w:ascii="" w:hAnsi="" w:cs="" w:eastAsia=""/>
          <w:b w:val="false"/>
          <w:i w:val="true"/>
          <w:strike w:val="false"/>
          <w:color w:val="000000"/>
          <w:sz w:val="20"/>
          <w:u w:val="none"/>
        </w:rPr>
        <w:t xml:space="preserve">平成19年度核融合科学研究所LHD数値解析システム利用共同研究報告書,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平成19年度教育研究等支援事業(学長裁量経費)報告書,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熊倉 宏明, 竹内 孝夫, 秋田 調, 綾井 直樹, 和泉 輝朗, 一瀬 中,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江川 邦彦, 大圃 一実, 岡田 道哉, 岡本 洋, 荻原 宏康, 木須 隆暢, 木村 明夫, 齋籐 隆, 下村 淳一, 田中 靖三, 戸叶 一正, 永田 明彦, 長屋 重夫, 引地 康雄, 前田 敏彦, 松本 要, 柳 長門, 山崎 裕文, 山田 豊, 山田 穣, 久保 芳生, 佐藤 淳一 : </w:t>
      </w:r>
      <w:r>
        <w:rPr>
          <w:rFonts w:ascii="" w:hAnsi="" w:cs="" w:eastAsia=""/>
          <w:b w:val="false"/>
          <w:i w:val="false"/>
          <w:strike w:val="false"/>
          <w:color w:val="000000"/>
          <w:sz w:val="20"/>
          <w:u w:val="none"/>
        </w:rPr>
        <w:t xml:space="preserve">先進超伝導線材の製造技術と特性------電気学会技術報告, </w:t>
      </w:r>
      <w:r>
        <w:rPr>
          <w:rFonts w:ascii="" w:hAnsi="" w:cs="" w:eastAsia=""/>
          <w:b w:val="false"/>
          <w:i w:val="true"/>
          <w:strike w:val="false"/>
          <w:color w:val="000000"/>
          <w:sz w:val="20"/>
          <w:u w:val="none"/>
        </w:rPr>
        <w:t xml:space="preserve">技術報告第1110号,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登, 近角 聡信,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前田 弘, 木吉 司, 中川 康昭, Herlach Fritz, 伊達 宗行, 金道 浩一, 本河 光博, 野尻 浩之, 松田 康弘, 木戸 義勇, 榊原 俊郎, 後藤 恒昭, 高増 正, 長田 俊人, 内田 和人 : </w:t>
      </w:r>
      <w:r>
        <w:rPr>
          <w:rFonts w:ascii="" w:hAnsi="" w:cs="" w:eastAsia=""/>
          <w:b w:val="false"/>
          <w:i w:val="false"/>
          <w:strike w:val="false"/>
          <w:color w:val="000000"/>
          <w:sz w:val="20"/>
          <w:u w:val="none"/>
        </w:rPr>
        <w:t xml:space="preserve">強磁場の発生と応用, --- 実験物理科学シリ-ズ5 ---,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of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490-492,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tungsten between molecular dynamics and dynamic Monte Carlo simulation,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5374-5378,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5310-5313,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Recursive Interpolated D/FFT for On-line and Highly Accurate Frequency Analysis,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574-582,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Application of Nanosecond Pulsed Power to Ozone Production by Streamer Corona,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2592-2597,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635-640,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the Ozone Zero Phenomenon,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22814-p1-22814-p5,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by Using FDTD and TDOA Methods,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584-589, 2009.</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相良 明男 : </w:t>
      </w:r>
      <w:r>
        <w:rPr>
          <w:rFonts w:ascii="" w:hAnsi="" w:cs="" w:eastAsia=""/>
          <w:b w:val="false"/>
          <w:i w:val="false"/>
          <w:strike w:val="false"/>
          <w:color w:val="000000"/>
          <w:sz w:val="20"/>
          <w:u w:val="none"/>
        </w:rPr>
        <w:t xml:space="preserve">今，核融合炉の壁が熱い! 第3回 III. 壁の表面で何が起きているか, </w:t>
      </w:r>
      <w:r>
        <w:rPr>
          <w:rFonts w:ascii="" w:hAnsi="" w:cs="" w:eastAsia=""/>
          <w:b w:val="false"/>
          <w:i w:val="true"/>
          <w:strike w:val="false"/>
          <w:color w:val="000000"/>
          <w:sz w:val="20"/>
          <w:u w:val="none"/>
        </w:rPr>
        <w:t xml:space="preserve">日本原子力学会誌,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511-515,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Wideband EM Waves Emitted from Partial Discharge Using the Constrained Interpolation Profile (CIP) Method and the In-Place Fast Haar Wavelet Transform, </w:t>
      </w:r>
      <w:r>
        <w:rPr>
          <w:rFonts w:ascii="" w:hAnsi="" w:cs="" w:eastAsia=""/>
          <w:b w:val="false"/>
          <w:i w:val="true"/>
          <w:strike w:val="false"/>
          <w:color w:val="000000"/>
          <w:sz w:val="20"/>
          <w:u w:val="none"/>
        </w:rPr>
        <w:t xml:space="preserve">Proceedings of 2008 IEEE PES Transmission and Distribution Conference &amp; Exposition,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Reflection and Redeposition on Plasma-Facing Surfaces, </w:t>
      </w:r>
      <w:r>
        <w:rPr>
          <w:rFonts w:ascii="" w:hAnsi="" w:cs="" w:eastAsia=""/>
          <w:b w:val="false"/>
          <w:i w:val="true"/>
          <w:strike w:val="false"/>
          <w:color w:val="000000"/>
          <w:sz w:val="20"/>
          <w:u w:val="none"/>
        </w:rPr>
        <w:t xml:space="preserve">2nd Japan-China Workshop on Blanket and Tritium Technology, </w:t>
      </w:r>
      <w:r>
        <w:rPr>
          <w:rFonts w:ascii="" w:hAnsi="" w:cs="" w:eastAsia=""/>
          <w:b w:val="false"/>
          <w:i w:val="false"/>
          <w:strike w:val="false"/>
          <w:color w:val="000000"/>
          <w:sz w:val="20"/>
          <w:u w:val="none"/>
        </w:rPr>
        <w:t>38-41, Sendai, Japan,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Andreas Kirschner, D. Borodin,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Yukihiro Tomita, Andreas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Kazuo Hoshio, Mitsunori Toma, M. Furuibayashi, Akiyoshi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Abstract for 28th IEEE International Power Modulator Conference, </w:t>
      </w:r>
      <w:r>
        <w:rPr>
          <w:rFonts w:ascii="" w:hAnsi="" w:cs="" w:eastAsia=""/>
          <w:b w:val="false"/>
          <w:i w:val="false"/>
          <w:strike w:val="false"/>
          <w:color w:val="000000"/>
          <w:sz w:val="20"/>
          <w:u w:val="none"/>
        </w:rPr>
        <w:t>66, Nevada, USA,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Suguru Yamanaka, Taiki Yano, Yuki Yokote,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Effect of Reactor Configuration on NOx Treatment by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Taiki Yano,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Treatment by Atmospheric Discharge Produced with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80-83,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Time-Frequency Analysis of EM Waves Emitted from Consecutive PD pulses Using the Constrained Interpolation Profile (CIP) Method and the In-Place Fast Haar Wavelet Transform, </w:t>
      </w:r>
      <w:r>
        <w:rPr>
          <w:rFonts w:ascii="" w:hAnsi="" w:cs="" w:eastAsia=""/>
          <w:b w:val="false"/>
          <w:i w:val="true"/>
          <w:strike w:val="false"/>
          <w:color w:val="000000"/>
          <w:sz w:val="20"/>
          <w:u w:val="none"/>
        </w:rPr>
        <w:t xml:space="preserve">Conference Record of the 2008 IEEE International Symposium on Electrical Insulation, </w:t>
      </w:r>
      <w:r>
        <w:rPr>
          <w:rFonts w:ascii="" w:hAnsi="" w:cs="" w:eastAsia=""/>
          <w:b w:val="false"/>
          <w:i w:val="false"/>
          <w:strike w:val="false"/>
          <w:color w:val="000000"/>
          <w:sz w:val="20"/>
          <w:u w:val="none"/>
        </w:rPr>
        <w:t>381-386, Vancouver,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Yoshihide Hashimoto,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Occurrence condition of self-organization in barrier discharge generated by piezoelectric transformer, </w:t>
      </w:r>
      <w:r>
        <w:rPr>
          <w:rFonts w:ascii="" w:hAnsi="" w:cs="" w:eastAsia=""/>
          <w:b w:val="false"/>
          <w:i w:val="true"/>
          <w:strike w:val="false"/>
          <w:color w:val="000000"/>
          <w:sz w:val="20"/>
          <w:u w:val="none"/>
        </w:rPr>
        <w:t xml:space="preserve">Proc. 19th Europhysics Conference on the Atomic and Molecular Physics of Ionized Gases, </w:t>
      </w:r>
      <w:r>
        <w:rPr>
          <w:rFonts w:ascii="" w:hAnsi="" w:cs="" w:eastAsia=""/>
          <w:b w:val="false"/>
          <w:i w:val="false"/>
          <w:strike w:val="false"/>
          <w:color w:val="000000"/>
          <w:sz w:val="20"/>
          <w:u w:val="none"/>
        </w:rPr>
        <w:t>2-65, Granada,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Vibration Phenomena on Model Turbine Rotor Using Cross-Correlation Method Based on In-Place Fast Haar Wavelet Transform, </w:t>
      </w:r>
      <w:r>
        <w:rPr>
          <w:rFonts w:ascii="" w:hAnsi="" w:cs="" w:eastAsia=""/>
          <w:b w:val="false"/>
          <w:i w:val="true"/>
          <w:strike w:val="false"/>
          <w:color w:val="000000"/>
          <w:sz w:val="20"/>
          <w:u w:val="none"/>
        </w:rPr>
        <w:t xml:space="preserve">IEEE Power &amp; Energy Society 2008 General Meeting, </w:t>
      </w:r>
      <w:r>
        <w:rPr>
          <w:rFonts w:ascii="" w:hAnsi="" w:cs="" w:eastAsia=""/>
          <w:b w:val="false"/>
          <w:i w:val="false"/>
          <w:strike w:val="false"/>
          <w:color w:val="000000"/>
          <w:sz w:val="20"/>
          <w:u w:val="none"/>
        </w:rPr>
        <w:t>6pages, Pittsburgh, Pennsylvania, USA,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Ozone Zero Phenomenon, </w:t>
      </w:r>
      <w:r>
        <w:rPr>
          <w:rFonts w:ascii="" w:hAnsi="" w:cs="" w:eastAsia=""/>
          <w:b w:val="false"/>
          <w:i w:val="true"/>
          <w:strike w:val="false"/>
          <w:color w:val="000000"/>
          <w:sz w:val="20"/>
          <w:u w:val="none"/>
        </w:rPr>
        <w:t xml:space="preserve">Proc. 11th Int. Symp. High Pressure Low Temperature Plasma Chemistry, </w:t>
      </w:r>
      <w:r>
        <w:rPr>
          <w:rFonts w:ascii="" w:hAnsi="" w:cs="" w:eastAsia=""/>
          <w:b w:val="false"/>
          <w:i w:val="false"/>
          <w:strike w:val="false"/>
          <w:color w:val="000000"/>
          <w:sz w:val="20"/>
          <w:u w:val="none"/>
        </w:rPr>
        <w:t>266-270, Oleron Island, France,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Multiple PD Sources on Distribution Line by Using FDTD Method,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95-98,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Phase Compensation of Recursive Interpolated D/FFT,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625-628,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Performance of Antenna Arrangements for Estimating the Number of Partial Discharge Sources Using Multichannel Blind Deconvolution,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562-565, Yokkaichi,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An EDDY-PIC Simulation of Codeposition of Hydrocarbon Isotopes on Castellated Structure of Plasma Facing Tiles,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Atsushi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Molecular dynamics simulation of hydrocarbon reflection of carbon and tungsten in realistic surface condition,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T. Nakano, Jun Kawada, Hayato Kawazome,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hydrocarbon transport and redeposition in gaps, </w:t>
      </w:r>
      <w:r>
        <w:rPr>
          <w:rFonts w:ascii="" w:hAnsi="" w:cs="" w:eastAsia=""/>
          <w:b w:val="false"/>
          <w:i w:val="true"/>
          <w:strike w:val="false"/>
          <w:color w:val="000000"/>
          <w:sz w:val="20"/>
          <w:u w:val="none"/>
        </w:rPr>
        <w:t xml:space="preserve">11th ITPA meeting on SOL/divertor physics,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none"/>
        </w:rPr>
        <w:t xml:space="preserve">17th International Workshop on Inelastic Ion-Surface Collisions, </w:t>
      </w:r>
      <w:r>
        <w:rPr>
          <w:rFonts w:ascii="" w:hAnsi="" w:cs="" w:eastAsia=""/>
          <w:b w:val="false"/>
          <w:i w:val="false"/>
          <w:strike w:val="false"/>
          <w:color w:val="000000"/>
          <w:sz w:val="20"/>
          <w:u w:val="none"/>
        </w:rPr>
        <w:t>Porquerolles, France,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Traces of Accumulated Charges on Dielectric Electrode in Self-Organization, </w:t>
      </w:r>
      <w:r>
        <w:rPr>
          <w:rFonts w:ascii="" w:hAnsi="" w:cs="" w:eastAsia=""/>
          <w:b w:val="false"/>
          <w:i w:val="true"/>
          <w:strike w:val="false"/>
          <w:color w:val="000000"/>
          <w:sz w:val="20"/>
          <w:u w:val="none"/>
        </w:rPr>
        <w:t xml:space="preserve">Bulletin of American Physical Society,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MWP1.00048, Texas, USA,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Atsushi Ito, Hiroaki Nakamura, Yukihiro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Modeling of Hydrocarbon Redeposition in the Gaps of Castellated Structures, </w:t>
      </w:r>
      <w:r>
        <w:rPr>
          <w:rFonts w:ascii="" w:hAnsi="" w:cs="" w:eastAsia=""/>
          <w:b w:val="false"/>
          <w:i w:val="true"/>
          <w:strike w:val="false"/>
          <w:color w:val="000000"/>
          <w:sz w:val="20"/>
          <w:u w:val="none"/>
        </w:rPr>
        <w:t xml:space="preserve">Proceedings of 22nd IAEA Fusion Energy Conference, TH/P4-8,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Shimizu, Tomonori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Tomohide Nakano, A.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Kawashima : </w:t>
      </w:r>
      <w:r>
        <w:rPr>
          <w:rFonts w:ascii="" w:hAnsi="" w:cs="" w:eastAsia=""/>
          <w:b w:val="false"/>
          <w:i w:val="false"/>
          <w:strike w:val="false"/>
          <w:color w:val="000000"/>
          <w:sz w:val="20"/>
          <w:u w:val="none"/>
        </w:rPr>
        <w:t xml:space="preserve">Kinetic Modeling of Impurity Transport in Detached Plasma for Integrated Divertor Simulation with SONIC (SOLDOR/NEUT2D/IMPMC/EDDY), </w:t>
      </w:r>
      <w:r>
        <w:rPr>
          <w:rFonts w:ascii="" w:hAnsi="" w:cs="" w:eastAsia=""/>
          <w:b w:val="false"/>
          <w:i w:val="true"/>
          <w:strike w:val="false"/>
          <w:color w:val="000000"/>
          <w:sz w:val="20"/>
          <w:u w:val="none"/>
        </w:rPr>
        <w:t xml:space="preserve">Proceedings of 22nd IAEA Fusion Energy Conference, TH/3-3,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Polarization of excited states of atomic hydrogen reflected at Mo surface, </w:t>
      </w:r>
      <w:r>
        <w:rPr>
          <w:rFonts w:ascii="" w:hAnsi="" w:cs="" w:eastAsia=""/>
          <w:b w:val="false"/>
          <w:i w:val="true"/>
          <w:strike w:val="false"/>
          <w:color w:val="000000"/>
          <w:sz w:val="20"/>
          <w:u w:val="none"/>
        </w:rPr>
        <w:t xml:space="preserve">6th International Conference on Atomic and Molecular Data and Their Applications,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Hideaki Kuwada, Ryosuke Kawasaki, Misako Saito, Kaoru Fujiwara,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Electron beam charging of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layer on Si: a comparison between Monte Carlo-simulated and experimental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Vol.7140, </w:t>
      </w:r>
      <w:r>
        <w:rPr>
          <w:rFonts w:ascii="" w:hAnsi="" w:cs="" w:eastAsia=""/>
          <w:b w:val="false"/>
          <w:i w:val="false"/>
          <w:strike w:val="false"/>
          <w:color w:val="000000"/>
          <w:sz w:val="20"/>
          <w:u w:val="none"/>
        </w:rPr>
        <w:t xml:space="preserve">71400X,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Modeling of secondary electron image contrasts in helium ion microscope, </w:t>
      </w:r>
      <w:r>
        <w:rPr>
          <w:rFonts w:ascii="" w:hAnsi="" w:cs="" w:eastAsia=""/>
          <w:b w:val="false"/>
          <w:i w:val="true"/>
          <w:strike w:val="false"/>
          <w:color w:val="000000"/>
          <w:sz w:val="20"/>
          <w:u w:val="none"/>
        </w:rPr>
        <w:t xml:space="preserve">SPIE Lithography Asia Taiwan 2008,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of secondary-electron emission in helium ion microscope for overcut and undercut line-edge patterns,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Vol.7272, </w:t>
      </w:r>
      <w:r>
        <w:rPr>
          <w:rFonts w:ascii="" w:hAnsi="" w:cs="" w:eastAsia=""/>
          <w:b w:val="false"/>
          <w:i w:val="false"/>
          <w:strike w:val="false"/>
          <w:color w:val="000000"/>
          <w:sz w:val="20"/>
          <w:u w:val="none"/>
        </w:rPr>
        <w:t>72722L, SanJose, CA, USA,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Ryosuke Kawasaki, Hideaki Kuwada,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Simulation of SEM images and charging of an insulator/metal bilayer in trench/hole patterns, </w:t>
      </w:r>
      <w:r>
        <w:rPr>
          <w:rFonts w:ascii="" w:hAnsi="" w:cs="" w:eastAsia=""/>
          <w:b w:val="false"/>
          <w:i w:val="true"/>
          <w:strike w:val="false"/>
          <w:color w:val="000000"/>
          <w:sz w:val="20"/>
          <w:u w:val="none"/>
        </w:rPr>
        <w:t xml:space="preserve">SPIE Advanced Lithography 2009, </w:t>
      </w:r>
      <w:r>
        <w:rPr>
          <w:rFonts w:ascii="" w:hAnsi="" w:cs="" w:eastAsia=""/>
          <w:b w:val="false"/>
          <w:i w:val="false"/>
          <w:strike w:val="false"/>
          <w:color w:val="000000"/>
          <w:sz w:val="20"/>
          <w:u w:val="none"/>
        </w:rPr>
        <w:t>San Nose, California, USA,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H. Iwakiri, K. Morishita,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Hydrogen trapping and erosion of W crystal, </w:t>
      </w:r>
      <w:r>
        <w:rPr>
          <w:rFonts w:ascii="" w:hAnsi="" w:cs="" w:eastAsia=""/>
          <w:b w:val="false"/>
          <w:i w:val="true"/>
          <w:strike w:val="false"/>
          <w:color w:val="000000"/>
          <w:sz w:val="20"/>
          <w:u w:val="none"/>
        </w:rPr>
        <w:t xml:space="preserve">IAEA 2nd CRM "Data for surface composition dynamics relevant to erosion processes", </w:t>
      </w:r>
      <w:r>
        <w:rPr>
          <w:rFonts w:ascii="" w:hAnsi="" w:cs="" w:eastAsia=""/>
          <w:b w:val="false"/>
          <w:i w:val="false"/>
          <w:strike w:val="false"/>
          <w:color w:val="000000"/>
          <w:sz w:val="20"/>
          <w:u w:val="none"/>
        </w:rPr>
        <w:t>Vienna, Austria,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石谷 亨 : </w:t>
      </w:r>
      <w:r>
        <w:rPr>
          <w:rFonts w:ascii="" w:hAnsi="" w:cs="" w:eastAsia=""/>
          <w:b w:val="false"/>
          <w:i w:val="false"/>
          <w:strike w:val="false"/>
          <w:color w:val="000000"/>
          <w:sz w:val="20"/>
          <w:u w:val="none"/>
        </w:rPr>
        <w:t xml:space="preserve">ヘリウムイオン顕微鏡における二次電子信号の評価シミュレーション, </w:t>
      </w:r>
      <w:r>
        <w:rPr>
          <w:rFonts w:ascii="" w:hAnsi="" w:cs="" w:eastAsia=""/>
          <w:b w:val="false"/>
          <w:i w:val="true"/>
          <w:strike w:val="false"/>
          <w:color w:val="000000"/>
          <w:sz w:val="20"/>
          <w:u w:val="none"/>
        </w:rPr>
        <w:t xml:space="preserve">日本顕微鏡学会，第64回学術講演会,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PT型オゾナイザのオゾン生成効率, </w:t>
      </w:r>
      <w:r>
        <w:rPr>
          <w:rFonts w:ascii="" w:hAnsi="" w:cs="" w:eastAsia=""/>
          <w:b w:val="false"/>
          <w:i w:val="true"/>
          <w:strike w:val="false"/>
          <w:color w:val="000000"/>
          <w:sz w:val="20"/>
          <w:u w:val="none"/>
        </w:rPr>
        <w:t xml:space="preserve">第18回日本オゾン協会年次研究講演会講演集, </w:t>
      </w:r>
      <w:r>
        <w:rPr>
          <w:rFonts w:ascii="" w:hAnsi="" w:cs="" w:eastAsia=""/>
          <w:b w:val="false"/>
          <w:i w:val="false"/>
          <w:strike w:val="false"/>
          <w:color w:val="000000"/>
          <w:sz w:val="20"/>
          <w:u w:val="none"/>
        </w:rPr>
        <w:t>149-152,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藤間 光徳, 星野 一生,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トカマク不純物コードIMPGYROと損耗・再堆積コードEDDYとの結合,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プラズマ対向壁における炭化水素の反射と再堆積,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圧電トランスを用いた誘電体バリア放電型プラズマリアクタの動作特性,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395-400,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パルスパワーを用いた大気圧放電による水処理,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ナノ秒パルスパワーを用いたNOx処理の高効率化のための検討,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一生, 藤間 光徳,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IMPGYROコードによるトカマク周辺プラズマにおける重金属不純物輸送のシミュレーション,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伊藤 篤史, 中村 浩章, 河村 学思, 冨田 幸博 : </w:t>
      </w:r>
      <w:r>
        <w:rPr>
          <w:rFonts w:ascii="" w:hAnsi="" w:cs="" w:eastAsia=""/>
          <w:b w:val="false"/>
          <w:i w:val="false"/>
          <w:strike w:val="false"/>
          <w:color w:val="000000"/>
          <w:sz w:val="20"/>
          <w:u w:val="none"/>
        </w:rPr>
        <w:t xml:space="preserve">プラズマ対向壁における損耗・堆積のシミュレーション,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プラズマ対向壁における炭化水素再付着のシミュレーション, </w:t>
      </w:r>
      <w:r>
        <w:rPr>
          <w:rFonts w:ascii="" w:hAnsi="" w:cs="" w:eastAsia=""/>
          <w:b w:val="false"/>
          <w:i w:val="true"/>
          <w:strike w:val="false"/>
          <w:color w:val="000000"/>
          <w:sz w:val="20"/>
          <w:u w:val="none"/>
        </w:rPr>
        <w:t xml:space="preserve">日本原子力学会，2008年秋の大会,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布川 史章,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none"/>
        </w:rPr>
        <w:t xml:space="preserve">電気設備学会全国大会講演論文集, </w:t>
      </w:r>
      <w:r>
        <w:rPr>
          <w:rFonts w:ascii="" w:hAnsi="" w:cs="" w:eastAsia=""/>
          <w:b w:val="false"/>
          <w:i w:val="false"/>
          <w:strike w:val="false"/>
          <w:color w:val="000000"/>
          <w:sz w:val="20"/>
          <w:u w:val="none"/>
        </w:rPr>
        <w:t>339-340,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太良尾 浩生, 林 則行 : </w:t>
      </w:r>
      <w:r>
        <w:rPr>
          <w:rFonts w:ascii="" w:hAnsi="" w:cs="" w:eastAsia=""/>
          <w:b w:val="false"/>
          <w:i w:val="false"/>
          <w:strike w:val="false"/>
          <w:color w:val="000000"/>
          <w:sz w:val="20"/>
          <w:u w:val="none"/>
        </w:rPr>
        <w:t xml:space="preserve">電磁調理システム周辺の人体の誘導電流の測定,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明花, 松内 尚久, 太良尾 浩生, 林 則行,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肩掛け円環状処理溶接ケーブルによる人体誘導電流の計算,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Optimal Size of Window to Arrange Antenna in GIS for UHF Method,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Impulse Bandwidth of Spectrum Analyzer for the Measurement of EM Waves Emitted from Partial Discharge,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Electromagnetic Waves Emitted from Partial Discharge Using Interpolated Method of Moments,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the Patterns of Correlation of Brain Waves During the Forefinger Movements Using Directed Transfer Function,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Influence of Antennas in Received EM Waves Emitted from PD,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ナノ秒パルスパワー放電によるNOx処理,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的場 祥幸,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ナノ秒パルスパワーを用いたバリア放電リアクタにおけるオゾン生成,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パルスパワーを用いたインジゴカルミン溶液の脱色におけるリアクタ密閉の効果,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城山 和己,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小型ナノ秒パルスパワー発生装置の開発,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入射角依存性反射を含む状態方程式を用いた照度分布計算手法と計算技法の検討,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一郎, 森本 敏文,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揺らぎを介する二個のビーム電子とイオンの相互作用と集団`CLUMP'の形成,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圧電トランス型プラズマリアクタの表面電位分布と放電電力の測定,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58,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圧電トランスを用いたDBD型エキシマランプ,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圧電トランス型オゾン発生器の電極温度がオゾン生成に及ぼす影響,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亮介, 桑田 英明,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斉藤 美佐子, 林 輝幸, Jau Jack, 金井 健一 : </w:t>
      </w:r>
      <w:r>
        <w:rPr>
          <w:rFonts w:ascii="" w:hAnsi="" w:cs="" w:eastAsia=""/>
          <w:b w:val="false"/>
          <w:i w:val="false"/>
          <w:strike w:val="false"/>
          <w:color w:val="000000"/>
          <w:sz w:val="20"/>
          <w:u w:val="none"/>
        </w:rPr>
        <w:t xml:space="preserve">電子ビーム照射による絶縁物薄膜の帯電と二次電子放出のシミュレーション, </w:t>
      </w:r>
      <w:r>
        <w:rPr>
          <w:rFonts w:ascii="" w:hAnsi="" w:cs="" w:eastAsia=""/>
          <w:b w:val="false"/>
          <w:i w:val="true"/>
          <w:strike w:val="false"/>
          <w:color w:val="000000"/>
          <w:sz w:val="20"/>
          <w:u w:val="none"/>
        </w:rPr>
        <w:t xml:space="preserve">LSIテスティングシンポジウム会議録, </w:t>
      </w:r>
      <w:r>
        <w:rPr>
          <w:rFonts w:ascii="" w:hAnsi="" w:cs="" w:eastAsia=""/>
          <w:b w:val="false"/>
          <w:i w:val="false"/>
          <w:strike w:val="false"/>
          <w:color w:val="000000"/>
          <w:sz w:val="20"/>
          <w:u w:val="none"/>
        </w:rPr>
        <w:t>51-56,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勝宏, 滝塚 知典,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仲野 友英, 高山 有道, 川島 寿人 : </w:t>
      </w:r>
      <w:r>
        <w:rPr>
          <w:rFonts w:ascii="" w:hAnsi="" w:cs="" w:eastAsia=""/>
          <w:b w:val="false"/>
          <w:i w:val="false"/>
          <w:strike w:val="false"/>
          <w:color w:val="000000"/>
          <w:sz w:val="20"/>
          <w:u w:val="none"/>
        </w:rPr>
        <w:t xml:space="preserve">非接触プラズマにおける不純物輸送のダイバータ統合モデリング,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満夫,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冨田 幸博, 河村 学思, 田辺 哲朗 : </w:t>
      </w:r>
      <w:r>
        <w:rPr>
          <w:rFonts w:ascii="" w:hAnsi="" w:cs="" w:eastAsia=""/>
          <w:b w:val="false"/>
          <w:i w:val="false"/>
          <w:strike w:val="false"/>
          <w:color w:val="000000"/>
          <w:sz w:val="20"/>
          <w:u w:val="none"/>
        </w:rPr>
        <w:t xml:space="preserve">炭化水素のタイル再付着分布に及ぼすギャップ近傍のプラズマの影響,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菊原 康之, 伊藤 篤史, 中村 浩章, 田辺 哲朗 : </w:t>
      </w:r>
      <w:r>
        <w:rPr>
          <w:rFonts w:ascii="" w:hAnsi="" w:cs="" w:eastAsia=""/>
          <w:b w:val="false"/>
          <w:i w:val="false"/>
          <w:strike w:val="false"/>
          <w:color w:val="000000"/>
          <w:sz w:val="20"/>
          <w:u w:val="none"/>
        </w:rPr>
        <w:t xml:space="preserve">プラズマ対向壁に斜め入射する炭化水素の表面反射のMDシミュレーション,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プラズマ対向壁の損耗・再堆積のシミュレーションの現状と展望, </w:t>
      </w:r>
      <w:r>
        <w:rPr>
          <w:rFonts w:ascii="" w:hAnsi="" w:cs="" w:eastAsia=""/>
          <w:b w:val="false"/>
          <w:i w:val="true"/>
          <w:strike w:val="false"/>
          <w:color w:val="000000"/>
          <w:sz w:val="20"/>
          <w:u w:val="none"/>
        </w:rPr>
        <w:t xml:space="preserve">未来エネルギー協会講演会,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プラズマ材料相互作用のシミュレーション研究, </w:t>
      </w:r>
      <w:r>
        <w:rPr>
          <w:rFonts w:ascii="" w:hAnsi="" w:cs="" w:eastAsia=""/>
          <w:b w:val="false"/>
          <w:i w:val="true"/>
          <w:strike w:val="false"/>
          <w:color w:val="000000"/>
          <w:sz w:val="20"/>
          <w:u w:val="none"/>
        </w:rPr>
        <w:t xml:space="preserve">PWI合同研究会,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圧電トランスを用いた小型Xe2*エキシマランプの開発,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230,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ナノ秒パルスパワーを用いたNOx処理におけるリアクタ設定最適条件の検討,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ナノ秒パルスパワーを用いたインジゴカルミン溶液の脱色における酸素ガスの効果,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Comparison of EEG During Right and Left Forefinger Movements Using Directed Transfer Function,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Resolutin Bandwidth on the Measurement of EM Waves Emitted from PD in Multipath-rich Environment,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Mutual Coupling of Antenna Array and Noise on Received EM Waves Emitted from PF by Using FDTD,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圧電トランス型オゾナイザの電極温度がオゾン生成に及ぼす影響,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140,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和人, 山口 宗彦,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放電の自己組織化現象と誘電体電極上の蓄積電荷,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98-99,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castellation geometry タイル表面における炭化水素の再付着シミュレーション, </w:t>
      </w:r>
      <w:r>
        <w:rPr>
          <w:rFonts w:ascii="" w:hAnsi="" w:cs="" w:eastAsia=""/>
          <w:b w:val="false"/>
          <w:i w:val="true"/>
          <w:strike w:val="false"/>
          <w:color w:val="000000"/>
          <w:sz w:val="20"/>
          <w:u w:val="none"/>
        </w:rPr>
        <w:t xml:space="preserve">周辺プラズマモデリング研究会,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放電研究,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22-23,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菊原 康之 : </w:t>
      </w:r>
      <w:r>
        <w:rPr>
          <w:rFonts w:ascii="" w:hAnsi="" w:cs="" w:eastAsia=""/>
          <w:b w:val="false"/>
          <w:i w:val="false"/>
          <w:strike w:val="false"/>
          <w:color w:val="000000"/>
          <w:sz w:val="20"/>
          <w:u w:val="none"/>
        </w:rPr>
        <w:t xml:space="preserve">Simulation of Erosion and Redeposition on Plasma Facing Walls, </w:t>
      </w:r>
      <w:r>
        <w:rPr>
          <w:rFonts w:ascii="" w:hAnsi="" w:cs="" w:eastAsia=""/>
          <w:b w:val="false"/>
          <w:i w:val="true"/>
          <w:strike w:val="false"/>
          <w:color w:val="000000"/>
          <w:sz w:val="20"/>
          <w:u w:val="none"/>
        </w:rPr>
        <w:t xml:space="preserve">第7回統合コード研究会, </w:t>
      </w:r>
      <w:r>
        <w:rPr>
          <w:rFonts w:ascii="" w:hAnsi="" w:cs="" w:eastAsia=""/>
          <w:b w:val="false"/>
          <w:i w:val="false"/>
          <w:strike w:val="false"/>
          <w:color w:val="000000"/>
          <w:sz w:val="20"/>
          <w:u w:val="none"/>
        </w:rPr>
        <w:t>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下村 直行, 富永 喜久雄, 井上 廉 : </w:t>
      </w:r>
      <w:r>
        <w:rPr>
          <w:rFonts w:ascii="" w:hAnsi="" w:cs="" w:eastAsia=""/>
          <w:b w:val="false"/>
          <w:i w:val="false"/>
          <w:strike w:val="false"/>
          <w:color w:val="000000"/>
          <w:sz w:val="20"/>
          <w:u w:val="none"/>
        </w:rPr>
        <w:t xml:space="preserve">電気電子工学科における新入生の学業実態 ∼アンケート分析∼, </w:t>
      </w:r>
      <w:r>
        <w:rPr>
          <w:rFonts w:ascii="" w:hAnsi="" w:cs="" w:eastAsia=""/>
          <w:b w:val="false"/>
          <w:i w:val="true"/>
          <w:strike w:val="false"/>
          <w:color w:val="000000"/>
          <w:sz w:val="20"/>
          <w:u w:val="none"/>
        </w:rPr>
        <w:t xml:space="preserve">徳島大学工学部FD工学教育シンポジウム2009, </w:t>
      </w:r>
      <w:r>
        <w:rPr>
          <w:rFonts w:ascii="" w:hAnsi="" w:cs="" w:eastAsia=""/>
          <w:b w:val="false"/>
          <w:i w:val="false"/>
          <w:strike w:val="false"/>
          <w:color w:val="000000"/>
          <w:sz w:val="20"/>
          <w:u w:val="none"/>
        </w:rPr>
        <w:t>27-33,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紫外線LEDを利用した柑橘類の品質維持の可能性に関する研究, </w:t>
      </w:r>
      <w:r>
        <w:rPr>
          <w:rFonts w:ascii="" w:hAnsi="" w:cs="" w:eastAsia=""/>
          <w:b w:val="false"/>
          <w:i w:val="true"/>
          <w:strike w:val="false"/>
          <w:color w:val="000000"/>
          <w:sz w:val="20"/>
          <w:u w:val="none"/>
        </w:rPr>
        <w:t xml:space="preserve">財団法人 阿波銀行学術・文化振興財団,平成19年度(第12回)学術部門助成報告書,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ワイドギャップ半導体用の高性能・低コスト・ドライ洗浄装置の開発, </w:t>
      </w:r>
      <w:r>
        <w:rPr>
          <w:rFonts w:ascii="" w:hAnsi="" w:cs="" w:eastAsia=""/>
          <w:b w:val="false"/>
          <w:i w:val="true"/>
          <w:strike w:val="false"/>
          <w:color w:val="000000"/>
          <w:sz w:val="20"/>
          <w:u w:val="none"/>
        </w:rPr>
        <w:t xml:space="preserve">JSTイノベーションサテライト徳島,平成19年度研究成果実用化検討(FS)研究報告書,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平成20年度教育研究等支援事業(学長裁量経費)報告書, </w:t>
      </w:r>
      <w:r>
        <w:rPr>
          <w:rFonts w:ascii="" w:hAnsi="" w:cs="" w:eastAsia=""/>
          <w:b w:val="false"/>
          <w:i w:val="false"/>
          <w:strike w:val="false"/>
          <w:color w:val="000000"/>
          <w:sz w:val="20"/>
          <w:u w:val="none"/>
        </w:rPr>
        <w:t>日本,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高周波アルゴンプラズマによる衝撃粒子エネルギー分布と粒子束の解析, </w:t>
      </w:r>
      <w:r>
        <w:rPr>
          <w:rFonts w:ascii="" w:hAnsi="" w:cs="" w:eastAsia=""/>
          <w:b w:val="false"/>
          <w:i w:val="true"/>
          <w:strike w:val="false"/>
          <w:color w:val="000000"/>
          <w:sz w:val="20"/>
          <w:u w:val="none"/>
        </w:rPr>
        <w:t xml:space="preserve">平成20年度核融合科学研究所LHD数値解析システム利用共同研究報告書,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UV-LEDと光触媒のシナジー効果による果実の鮮度維持技術の開発研究,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JSTイノベーションサテライト徳島,平成20年度シーズ発掘試験(A), </w:t>
      </w:r>
      <w:r>
        <w:rPr>
          <w:rFonts w:ascii="" w:hAnsi="" w:cs="" w:eastAsia=""/>
          <w:b w:val="false"/>
          <w:i w:val="false"/>
          <w:strike w:val="false"/>
          <w:color w:val="000000"/>
          <w:sz w:val="20"/>
          <w:u w:val="none"/>
        </w:rPr>
        <w:t>日本,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Shimizu, T.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 Nakano, A. Takayama, H.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Hoshino : </w:t>
      </w:r>
      <w:r>
        <w:rPr>
          <w:rFonts w:ascii="" w:hAnsi="" w:cs="" w:eastAsia=""/>
          <w:b w:val="false"/>
          <w:i w:val="false"/>
          <w:strike w:val="false"/>
          <w:color w:val="000000"/>
          <w:sz w:val="20"/>
          <w:u w:val="none"/>
        </w:rPr>
        <w:t xml:space="preserve">Kinetic modelling og impurity transport in detached plasma for integrated divertor simulation with SONIC (SOLDOR/NEUT2D/IMPMC/EDDY), </w:t>
      </w:r>
      <w:r>
        <w:rPr>
          <w:rFonts w:ascii="" w:hAnsi="" w:cs="" w:eastAsia=""/>
          <w:b w:val="false"/>
          <w:i w:val="true"/>
          <w:strike w:val="false"/>
          <w:color w:val="000000"/>
          <w:sz w:val="20"/>
          <w:u w:val="single"/>
        </w:rPr>
        <w:t>Nuclear Fusion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065028, 2009.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Ueda, M. Fukumoto, A. Yamawaki, Y. Soga, Y. Ohtsuka, S. Brezinsek, T. Hirai, A. Kirschner, A. Kreter, A. Litnovsky, V. Philipps, A. Pospieszczyk, B. Schweer, G. Sergienko, T. Tanabe, K. Sugiyama,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Effects of tungsten surface conditions on carbon deposition,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44-48,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498-501,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 Kirschner, D. Borodin, A. Ito,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72-75,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 Tomita, A.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119-122,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Hoshino, M. Toma, M. Furubayashi, A.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168-171,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Furubayashi,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207-210,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Taiki Yano,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Decolorization of Indigo Carmine Solution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1081-1087, 2009.</w:t>
      </w:r>
    </w:p>
    <w:p>
      <w:pPr>
        <w:numPr>
          <w:numId w:val="8"/>
        </w:numPr>
        <w:autoSpaceDE w:val="off"/>
        <w:autoSpaceDN w:val="off"/>
        <w:spacing w:line="-240" w:lineRule="auto"/>
        <w:ind w:left="30"/>
      </w:pPr>
      <w:r>
        <w:rPr>
          <w:rFonts w:ascii="" w:hAnsi="" w:cs="" w:eastAsia=""/>
          <w:b w:val="true"/>
          <w:i w:val="false"/>
          <w:strike w:val="false"/>
          <w:color w:val="000000"/>
          <w:sz w:val="20"/>
          <w:u w:val="none"/>
        </w:rPr>
        <w:t>A. Yamawaki, M. Fukumoto, Y. Soga,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carbon deposition on tungsten,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1038-1042,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Dielectric Barrier Discharge-Type Ozone Generator Constructed with Piezoelectric Transformers: Effect of Dielectric Electrode Materials on Ozone Generation, </w:t>
      </w:r>
      <w:r>
        <w:rPr>
          <w:rFonts w:ascii="" w:hAnsi="" w:cs="" w:eastAsia=""/>
          <w:b w:val="false"/>
          <w:i w:val="true"/>
          <w:strike w:val="false"/>
          <w:color w:val="000000"/>
          <w:sz w:val="20"/>
          <w:u w:val="single"/>
        </w:rPr>
        <w:t>Plasma Sources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045011-(10pp),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Tomita : </w:t>
      </w:r>
      <w:r>
        <w:rPr>
          <w:rFonts w:ascii="" w:hAnsi="" w:cs="" w:eastAsia=""/>
          <w:b w:val="false"/>
          <w:i w:val="false"/>
          <w:strike w:val="false"/>
          <w:color w:val="000000"/>
          <w:sz w:val="20"/>
          <w:u w:val="none"/>
        </w:rPr>
        <w:t xml:space="preserve">An EDDY-PIC Simulation of Co-deposition of Hydrogen Isotopes on a Castellated Structure of Plasma Facing Tiles,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433-437,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Kikuhara, T. Nakano, J. Kawata, H. Kawazome,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419-424,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1116-1119,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014010-(7pp),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014011-(6pp),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mirrors due to low-energy helium plasma irradiation in the compact PWI simulator APSEDAS,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014043-(5pp),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Tohru Ishitani,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electron emission in scanning Ga ion, He ion and electron microscope,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1018-1024,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 from reflected neutrals of atomic hydrogen at metal PFCs, </w:t>
      </w:r>
      <w:r>
        <w:rPr>
          <w:rFonts w:ascii="" w:hAnsi="" w:cs="" w:eastAsia=""/>
          <w:b w:val="false"/>
          <w:i w:val="true"/>
          <w:strike w:val="false"/>
          <w:color w:val="000000"/>
          <w:sz w:val="20"/>
          <w:u w:val="none"/>
        </w:rPr>
        <w:t xml:space="preserve">Research Report of National Institute for Fusion Science, </w:t>
      </w:r>
      <w:r>
        <w:rPr>
          <w:rFonts w:ascii="" w:hAnsi="" w:cs="" w:eastAsia=""/>
          <w:b w:val="false"/>
          <w:i w:val="true"/>
          <w:strike w:val="false"/>
          <w:color w:val="000000"/>
          <w:sz w:val="20"/>
          <w:u w:val="none"/>
        </w:rPr>
        <w:t xml:space="preserve">No.NIFS-PROC-81, </w:t>
      </w:r>
      <w:r>
        <w:rPr>
          <w:rFonts w:ascii="" w:hAnsi="" w:cs="" w:eastAsia=""/>
          <w:b w:val="false"/>
          <w:i w:val="false"/>
          <w:strike w:val="false"/>
          <w:color w:val="000000"/>
          <w:sz w:val="20"/>
          <w:u w:val="none"/>
        </w:rPr>
        <w:t>150-161, 2010.</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誘電体電極上の蓄積電荷により誘起されるDBDの自己組織化現象,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562-563,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Higashizono, Mizuki Sakamoto, Toshimasa Miyazaki, Kazuma Ogawa, Kazuki Ozaki, Yousuke Nakashima, Tatsuo Shoji, Naoko Ashikawa, Masayuki Tokitani, Kazutoshi Tokunaga, Suguru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Akio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Kohnosyke Sato : </w:t>
      </w:r>
      <w:r>
        <w:rPr>
          <w:rFonts w:ascii="" w:hAnsi="" w:cs="" w:eastAsia=""/>
          <w:b w:val="false"/>
          <w:i w:val="false"/>
          <w:strike w:val="false"/>
          <w:color w:val="000000"/>
          <w:sz w:val="20"/>
          <w:u w:val="none"/>
        </w:rPr>
        <w:t xml:space="preserve">Axial Profile of Balmer-Alpha Emission near a Tungsten Target in the Compact PWI Simulator APSEDAS,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043-1-043-3,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清水 勝宏, 滝塚 知典, 川島 寿人, 星野 一生, 畑山 明聖, 藤間 光徳, 冨田 幸博, 河村 学思, 芦川 直子, 田中 康規, 小野 忠良, 村本 哲也, 剣持 貴弘, 中村 浩章, 伊藤 篤史, 加藤 太治 : </w:t>
      </w:r>
      <w:r>
        <w:rPr>
          <w:rFonts w:ascii="" w:hAnsi="" w:cs="" w:eastAsia=""/>
          <w:b w:val="false"/>
          <w:i w:val="false"/>
          <w:strike w:val="false"/>
          <w:color w:val="000000"/>
          <w:sz w:val="20"/>
          <w:u w:val="none"/>
        </w:rPr>
        <w:t xml:space="preserve">核融合炉のトリチウム蓄積・排出評価のための理論およびシミュレーションコードの開発,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695-703,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徳島におけるLED応用技術の研究開発,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898-900,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due to plasma irradiation in the compact PWI simulator APSEDAS,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none"/>
        </w:rPr>
        <w:t xml:space="preserve">12th International Workshop on Plasma Facing Materials and Components for Fusion Apprications,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Kenmotsu, Yasuyuki Kikuhara,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injection into carbon surfaces by comparison between Monte-Carlo, molecular dynamics and ab-initio calculations, </w:t>
      </w:r>
      <w:r>
        <w:rPr>
          <w:rFonts w:ascii="" w:hAnsi="" w:cs="" w:eastAsia=""/>
          <w:b w:val="false"/>
          <w:i w:val="true"/>
          <w:strike w:val="false"/>
          <w:color w:val="000000"/>
          <w:sz w:val="20"/>
          <w:u w:val="none"/>
        </w:rPr>
        <w:t xml:space="preserve">4th IAEA Technical Meeting (IAEA-TM) on the Theory of Plasma Instabilities,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Time Delay Estimation of EM Waves Emitted from PD Using Constrained Interpolation Profile (CIP) Method and Cross-Correlation Method Based on In-Place Fast Haar Wavelet Transform, </w:t>
      </w:r>
      <w:r>
        <w:rPr>
          <w:rFonts w:ascii="" w:hAnsi="" w:cs="" w:eastAsia=""/>
          <w:b w:val="false"/>
          <w:i w:val="true"/>
          <w:strike w:val="false"/>
          <w:color w:val="000000"/>
          <w:sz w:val="20"/>
          <w:u w:val="none"/>
        </w:rPr>
        <w:t xml:space="preserve">Proceedings of the 29th Electrical Insulation Conference, </w:t>
      </w:r>
      <w:r>
        <w:rPr>
          <w:rFonts w:ascii="" w:hAnsi="" w:cs="" w:eastAsia=""/>
          <w:b w:val="false"/>
          <w:i w:val="false"/>
          <w:strike w:val="false"/>
          <w:color w:val="000000"/>
          <w:sz w:val="20"/>
          <w:u w:val="none"/>
        </w:rPr>
        <w:t>41-45, Montreal,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numerical simulations and modelling of erosion and deposition on plasma facing wall, </w:t>
      </w:r>
      <w:r>
        <w:rPr>
          <w:rFonts w:ascii="" w:hAnsi="" w:cs="" w:eastAsia=""/>
          <w:b w:val="false"/>
          <w:i w:val="true"/>
          <w:strike w:val="false"/>
          <w:color w:val="000000"/>
          <w:sz w:val="20"/>
          <w:u w:val="none"/>
        </w:rPr>
        <w:t xml:space="preserve">THIRD ITER SUMMER SCHOOL: Plasma Surface Interaction in Controlled Fusion Devices, </w:t>
      </w:r>
      <w:r>
        <w:rPr>
          <w:rFonts w:ascii="" w:hAnsi="" w:cs="" w:eastAsia=""/>
          <w:b w:val="false"/>
          <w:i w:val="false"/>
          <w:strike w:val="false"/>
          <w:color w:val="000000"/>
          <w:sz w:val="20"/>
          <w:u w:val="none"/>
        </w:rPr>
        <w:t>Aix en Provence, France,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Organization Phenomenon in DBD Generated by Piezoelectric Transformer and Accumulated Charges on Dielectric Electrode,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PB4-3(4pp),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Shota Saitoh,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Piezoelectric Transformer-Based Plasma Reactors: Improvement of Potential Divider,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PB10-12(4pp),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Yuki Yokote,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Hidenori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Parallel and Serial Coaxial Reactors for NOx Treatment by Nanosecond Pulsed Power Discharge, </w:t>
      </w:r>
      <w:r>
        <w:rPr>
          <w:rFonts w:ascii="" w:hAnsi="" w:cs="" w:eastAsia=""/>
          <w:b w:val="false"/>
          <w:i w:val="true"/>
          <w:strike w:val="false"/>
          <w:color w:val="000000"/>
          <w:sz w:val="20"/>
          <w:u w:val="none"/>
        </w:rPr>
        <w:t xml:space="preserve">Proceedings of the 17th IEEE International Pulsed Power Conference, </w:t>
      </w:r>
      <w:r>
        <w:rPr>
          <w:rFonts w:ascii="" w:hAnsi="" w:cs="" w:eastAsia=""/>
          <w:b w:val="false"/>
          <w:i w:val="false"/>
          <w:strike w:val="false"/>
          <w:color w:val="000000"/>
          <w:sz w:val="20"/>
          <w:u w:val="none"/>
        </w:rPr>
        <w:t xml:space="preserve">1041-1045,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Influence of Mutual Coupling of Antenna Array and Noise on the Location Result of PD Source Occurred on Distribution Line, </w:t>
      </w:r>
      <w:r>
        <w:rPr>
          <w:rFonts w:ascii="" w:hAnsi="" w:cs="" w:eastAsia=""/>
          <w:b w:val="false"/>
          <w:i w:val="true"/>
          <w:strike w:val="false"/>
          <w:color w:val="000000"/>
          <w:sz w:val="20"/>
          <w:u w:val="none"/>
        </w:rPr>
        <w:t xml:space="preserve">Proc. of the International Conference on Electrical Engineering 2009, </w:t>
      </w:r>
      <w:r>
        <w:rPr>
          <w:rFonts w:ascii="" w:hAnsi="" w:cs="" w:eastAsia=""/>
          <w:b w:val="false"/>
          <w:i w:val="false"/>
          <w:strike w:val="false"/>
          <w:color w:val="000000"/>
          <w:sz w:val="20"/>
          <w:u w:val="none"/>
        </w:rPr>
        <w:t>Shenyang (China),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Nouda Takahiro, Tominaga Kikuo, Okada Kenji, Murao Ken-ichi,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Kusaka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Hanabusa Takao : </w:t>
      </w:r>
      <w:r>
        <w:rPr>
          <w:rFonts w:ascii="" w:hAnsi="" w:cs="" w:eastAsia=""/>
          <w:b w:val="false"/>
          <w:i w:val="false"/>
          <w:strike w:val="false"/>
          <w:color w:val="000000"/>
          <w:sz w:val="20"/>
          <w:u w:val="none"/>
        </w:rPr>
        <w:t xml:space="preserve">Deposition and characterization of TiO2 thin films by rf-dc coupled reactive magnetron sputtering,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479-482,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Kanmotsu,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and graphite surfaces interaction by molecular dynamics, Monte-Carlo and ab-initio calculations, </w:t>
      </w:r>
      <w:r>
        <w:rPr>
          <w:rFonts w:ascii="" w:hAnsi="" w:cs="" w:eastAsia=""/>
          <w:b w:val="false"/>
          <w:i w:val="true"/>
          <w:strike w:val="false"/>
          <w:color w:val="000000"/>
          <w:sz w:val="20"/>
          <w:u w:val="none"/>
        </w:rPr>
        <w:t xml:space="preserve">CREST International Symposium on Theory and Simulations of Complex Molecular System &amp; International Symposium on Theory of Molecular Structure,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EDDY/MD/PIC modeling of erosion and deposition on plasma facing walls, </w:t>
      </w:r>
      <w:r>
        <w:rPr>
          <w:rFonts w:ascii="" w:hAnsi="" w:cs="" w:eastAsia=""/>
          <w:b w:val="false"/>
          <w:i w:val="true"/>
          <w:strike w:val="false"/>
          <w:color w:val="000000"/>
          <w:sz w:val="20"/>
          <w:u w:val="none"/>
        </w:rPr>
        <w:t xml:space="preserve">2009 Japan-U.S. Workshop on Heat Removal and Plasma Material Interactions for Fusion, Fusion High Power Density Components and Systems, and IEA Workshop on Solid Surface Plasma Facing Components, </w:t>
      </w:r>
      <w:r>
        <w:rPr>
          <w:rFonts w:ascii="" w:hAnsi="" w:cs="" w:eastAsia=""/>
          <w:b w:val="false"/>
          <w:i w:val="false"/>
          <w:strike w:val="false"/>
          <w:color w:val="000000"/>
          <w:sz w:val="20"/>
          <w:u w:val="none"/>
        </w:rPr>
        <w:t>Berkeley, California, USA,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Isaka : </w:t>
      </w:r>
      <w:r>
        <w:rPr>
          <w:rFonts w:ascii="" w:hAnsi="" w:cs="" w:eastAsia=""/>
          <w:b w:val="false"/>
          <w:i w:val="false"/>
          <w:strike w:val="false"/>
          <w:color w:val="000000"/>
          <w:sz w:val="20"/>
          <w:u w:val="none"/>
        </w:rPr>
        <w:t xml:space="preserve">Visualization of Propagation Signals Accompanied by Contact Using Cross-Correlation Method Based on In-Place Fast Haar Wavelet Transform, </w:t>
      </w:r>
      <w:r>
        <w:rPr>
          <w:rFonts w:ascii="" w:hAnsi="" w:cs="" w:eastAsia=""/>
          <w:b w:val="false"/>
          <w:i w:val="true"/>
          <w:strike w:val="false"/>
          <w:color w:val="000000"/>
          <w:sz w:val="20"/>
          <w:u w:val="none"/>
        </w:rPr>
        <w:t xml:space="preserve">Proceedings of IEEE Power &amp; Energy Society 2009 General Meeting, </w:t>
      </w:r>
      <w:r>
        <w:rPr>
          <w:rFonts w:ascii="" w:hAnsi="" w:cs="" w:eastAsia=""/>
          <w:b w:val="false"/>
          <w:i w:val="false"/>
          <w:strike w:val="false"/>
          <w:color w:val="000000"/>
          <w:sz w:val="20"/>
          <w:u w:val="none"/>
        </w:rPr>
        <w:t>Calgary, Alberta, Canada,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on Configuration of Parallel Reactors for Ozone Production Using Nanosecond Pulsed Power Discharge,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12-5(5pp),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Yoji Shimada,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Ozone Measurement Based on Optical Absorption Using a Visible LED Source,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11-5(8pp),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Dielectric Electrode Material on Ozone Generation in Piezoelectric Transformer-Based Ozone Generator,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12-4(10pp),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 at a sheath edge in the presence of secondary electron emission from a metal surface, </w:t>
      </w:r>
      <w:r>
        <w:rPr>
          <w:rFonts w:ascii="" w:hAnsi="" w:cs="" w:eastAsia=""/>
          <w:b w:val="false"/>
          <w:i w:val="true"/>
          <w:strike w:val="false"/>
          <w:color w:val="000000"/>
          <w:sz w:val="20"/>
          <w:u w:val="none"/>
        </w:rPr>
        <w:t xml:space="preserve">12th International Workshop on Plasma Edge Theoty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Asymmetric Carbon Deposition in Toroidal and Poloidal Gaps of Plasma Facing Tiles,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Interactions with Plasma Facing Walls,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none"/>
        </w:rPr>
        <w:t xml:space="preserve">16th International Conference on Surface Modification of Materials by Ion Beams, </w:t>
      </w:r>
      <w:r>
        <w:rPr>
          <w:rFonts w:ascii="" w:hAnsi="" w:cs="" w:eastAsia=""/>
          <w:b w:val="false"/>
          <w:i w:val="false"/>
          <w:strike w:val="false"/>
          <w:color w:val="000000"/>
          <w:sz w:val="20"/>
          <w:u w:val="none"/>
        </w:rPr>
        <w:t>190, Tokyo,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Daiki Takami,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Modeling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none"/>
        </w:rPr>
        <w:t xml:space="preserve">Thw Twelfth Frontiers of Electron Microscopy in Materials Science, </w:t>
      </w:r>
      <w:r>
        <w:rPr>
          <w:rFonts w:ascii="" w:hAnsi="" w:cs="" w:eastAsia=""/>
          <w:b w:val="false"/>
          <w:i w:val="false"/>
          <w:strike w:val="false"/>
          <w:color w:val="000000"/>
          <w:sz w:val="20"/>
          <w:u w:val="none"/>
        </w:rPr>
        <w:t>Huis Ten Bosch, Sasebo, Japan,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Atsushi Ito, Hiroaki Nakamura, D. Borodin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Molecular Dynamics and Dynamic Monte Carlo Study of Mixed Material and Its Impact on Plasma Wall Interactions,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Mitsuo Inoue,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PIC/ELECTRAN Simulation of Sheath Formation with Secondary Electron Emission from Plasma Facing Walls,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T. Miyazaki, K. Ozaki, K. Ogawa,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irradiated by low energy plasma in the compact PWI simulator APSEDAS,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Yohei Miyake,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Yuka Aizawa, Yuki Yazawa,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Phenomenal Analysis of Pulse Discharge on the Surface of Micro-bubble Solution, </w:t>
      </w:r>
      <w:r>
        <w:rPr>
          <w:rFonts w:ascii="" w:hAnsi="" w:cs="" w:eastAsia=""/>
          <w:b w:val="false"/>
          <w:i w:val="true"/>
          <w:strike w:val="false"/>
          <w:color w:val="000000"/>
          <w:sz w:val="20"/>
          <w:u w:val="none"/>
        </w:rPr>
        <w:t xml:space="preserve">Proceeding of 2009 Korea-Japan Joint Symposium on Electrical Discharge and High Voltage Engineering, </w:t>
      </w:r>
      <w:r>
        <w:rPr>
          <w:rFonts w:ascii="" w:hAnsi="" w:cs="" w:eastAsia=""/>
          <w:b w:val="false"/>
          <w:i w:val="false"/>
          <w:strike w:val="false"/>
          <w:color w:val="000000"/>
          <w:sz w:val="20"/>
          <w:u w:val="none"/>
        </w:rPr>
        <w:t>116-119, Busan, Korea,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none"/>
        </w:rPr>
        <w:t xml:space="preserve">19 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H. Zushi, K. Nakamura, K. Hanada, H. Idei, K. Tokunaga, M. Hasegawa, S. Kawasaki, H. Nakashima, T. Fujiwara, A. Higashijima, T. Miyazaki, K. Ozaki, K. Ogawa, M. Tokitani, M. Miyamoto, N. Ashikawa, T. Shoji,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Plasma-Wall Interaction Study towards the Steady State Operation, </w:t>
      </w:r>
      <w:r>
        <w:rPr>
          <w:rFonts w:ascii="" w:hAnsi="" w:cs="" w:eastAsia=""/>
          <w:b w:val="false"/>
          <w:i w:val="true"/>
          <w:strike w:val="false"/>
          <w:color w:val="000000"/>
          <w:sz w:val="20"/>
          <w:u w:val="none"/>
        </w:rPr>
        <w:t xml:space="preserve">19th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Watanabe Kentarou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of EM Waves Emitted from Multiple PDs by Using MUSIC in Near Field,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Propagation of EM Waves Emitted from PD in Multipath-rich Environment by Using FDTD,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Likelihood Localization of a Partial Discharge Source,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内山 壱郎, 馬地 夏紀,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ナノ秒パルスパワーを用いた脱色処理における過酸化水素添加の効果,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ナノ秒パルスパワーを用いたNOx処理におけるリアクタ形状の検討,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圧電トランス型プラズマリアクタの駆動用電源の開発,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圧電トランスを用いた誘電体バリア放電型プラズマリアクタの表面電位と放電電力空間分布の測定,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圧電トランス型エキシマランプの真空紫外発光特性,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可視光領域の光吸収を用いたオゾン濃度測定法の検討,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バイオエレクトリクス実験のためのパルス電界印加システムの開発,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斎藤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圧電トランス型プラズマリアクタの2次側電圧測定用分圧器の開発,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A-1-3(1p),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周波数自動追従機能を有した圧電トランス型プラズマリアクタ駆動用電源,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A-1-5(2pp),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伊藤 篤史, 中村 浩章, 上田 良夫, 田辺 哲朗 : </w:t>
      </w:r>
      <w:r>
        <w:rPr>
          <w:rFonts w:ascii="" w:hAnsi="" w:cs="" w:eastAsia=""/>
          <w:b w:val="false"/>
          <w:i w:val="false"/>
          <w:strike w:val="false"/>
          <w:color w:val="000000"/>
          <w:sz w:val="20"/>
          <w:u w:val="none"/>
        </w:rPr>
        <w:t xml:space="preserve">プラズマ対向壁に形成される混合層スパッタリングのシミュレーション, </w:t>
      </w:r>
      <w:r>
        <w:rPr>
          <w:rFonts w:ascii="" w:hAnsi="" w:cs="" w:eastAsia=""/>
          <w:b w:val="false"/>
          <w:i w:val="true"/>
          <w:strike w:val="false"/>
          <w:color w:val="000000"/>
          <w:sz w:val="20"/>
          <w:u w:val="none"/>
        </w:rPr>
        <w:t xml:space="preserve">プラズマ・核融合学会第26回年会,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圧電トランス型プラズマリアクタの駆動用電源に関する研究,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ナノ秒パルスパワーを用いたNOx処理におけるリアクタ接続方法の検討,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圧電トランスを用いた誘電体バリア放電型エキシマランプの開発,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相澤 由花,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六角 虎太郎, 相澤 由花, 布川 史章,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Su Zehong,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病原性細菌へのパルス高電界印加効果,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201,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炭素再堆積層におけるプラズマ・壁相互作用のシミュレーション, </w:t>
      </w:r>
      <w:r>
        <w:rPr>
          <w:rFonts w:ascii="" w:hAnsi="" w:cs="" w:eastAsia=""/>
          <w:b w:val="false"/>
          <w:i w:val="true"/>
          <w:strike w:val="false"/>
          <w:color w:val="000000"/>
          <w:sz w:val="20"/>
          <w:u w:val="none"/>
        </w:rPr>
        <w:t xml:space="preserve">「マルチスケールでのプラズマ・壁相互作用の理解」研究会,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Kentaro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Multipath EM Waves in Near Field Emitted from PD Using AVW Method,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from Partial Discharge in Free Space by Using Signal Subspace Methods,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Sources Using Maximum Likelihood Estimation,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可視光領域の光吸収法を利用したオゾン濃度の測定,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木野 正貴, 神谷 祐紀,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純Heガス中における放電の自己組織化現象の観測,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落合 祐介, 倉賀野 秀哉, 村山 和正,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オゾナイザのオゾン生成特性,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和正, 落合 祐介, 倉賀野 秀哉,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オゾナイザにおけるオゾン濃度の時間的変化,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研究室から始める国際化への試み, </w:t>
      </w:r>
      <w:r>
        <w:rPr>
          <w:rFonts w:ascii="" w:hAnsi="" w:cs="" w:eastAsia=""/>
          <w:b w:val="false"/>
          <w:i w:val="true"/>
          <w:strike w:val="false"/>
          <w:color w:val="000000"/>
          <w:sz w:val="20"/>
          <w:u w:val="none"/>
        </w:rPr>
        <w:t xml:space="preserve">電気学会誌,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Diagnostic Measurement Techniques for Power Equipment Using Radio Sensing, Computational Electromagnetic Method, and Signal Processing, </w:t>
      </w:r>
      <w:r>
        <w:rPr>
          <w:rFonts w:ascii="" w:hAnsi="" w:cs="" w:eastAsia=""/>
          <w:b w:val="false"/>
          <w:i w:val="true"/>
          <w:strike w:val="false"/>
          <w:color w:val="000000"/>
          <w:sz w:val="20"/>
          <w:u w:val="none"/>
        </w:rPr>
        <w:t xml:space="preserve">Seminar by IEEE Ottawa Section ( National Research Council, Canada ),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小林 和人, 山口 宗彦,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希ガスを満たした圧電トランス型放電プラズマ発生器で観測されるDBDの自己組織化現象, </w:t>
      </w:r>
      <w:r>
        <w:rPr>
          <w:rFonts w:ascii="" w:hAnsi="" w:cs="" w:eastAsia=""/>
          <w:b w:val="false"/>
          <w:i w:val="true"/>
          <w:strike w:val="false"/>
          <w:color w:val="000000"/>
          <w:sz w:val="20"/>
          <w:u w:val="none"/>
        </w:rPr>
        <w:t xml:space="preserve">プラズマ/パルスパワー/放電合同研究会資料 PST-09-75/PPT-09-75/ED-09-119, </w:t>
      </w:r>
      <w:r>
        <w:rPr>
          <w:rFonts w:ascii="" w:hAnsi="" w:cs="" w:eastAsia=""/>
          <w:b w:val="false"/>
          <w:i w:val="false"/>
          <w:strike w:val="false"/>
          <w:color w:val="000000"/>
          <w:sz w:val="20"/>
          <w:u w:val="none"/>
        </w:rPr>
        <w:t>11-14,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第三回技術シーズ発表会 in 四国 ∼四国発!地域元気の取組みについて∼,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圧電トランス型プラズマリアクタの駆動用電源, </w:t>
      </w:r>
      <w:r>
        <w:rPr>
          <w:rFonts w:ascii="" w:hAnsi="" w:cs="" w:eastAsia=""/>
          <w:b w:val="false"/>
          <w:i w:val="true"/>
          <w:strike w:val="false"/>
          <w:color w:val="000000"/>
          <w:sz w:val="20"/>
          <w:u w:val="none"/>
        </w:rPr>
        <w:t xml:space="preserve">2009年放電学会若手セミナー資料,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LEDを光源とした光吸収法によるオゾン濃度測定, </w:t>
      </w:r>
      <w:r>
        <w:rPr>
          <w:rFonts w:ascii="" w:hAnsi="" w:cs="" w:eastAsia=""/>
          <w:b w:val="false"/>
          <w:i w:val="true"/>
          <w:strike w:val="false"/>
          <w:color w:val="000000"/>
          <w:sz w:val="20"/>
          <w:u w:val="none"/>
        </w:rPr>
        <w:t xml:space="preserve">第24回光源物性とその応用研究会資料 LS-09-15, AR-09-12, PE-09-05, LAV-09-34,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Internationalize the Undergraduate and Graduate Programs ?, </w:t>
      </w:r>
      <w:r>
        <w:rPr>
          <w:rFonts w:ascii="" w:hAnsi="" w:cs="" w:eastAsia=""/>
          <w:b w:val="false"/>
          <w:i w:val="true"/>
          <w:strike w:val="false"/>
          <w:color w:val="000000"/>
          <w:sz w:val="20"/>
          <w:u w:val="none"/>
        </w:rPr>
        <w:t xml:space="preserve">Proceedings of the Fourth Symposium on "The Fourth International Symposium: Development of the Global Double Degree Program (GDDP)", </w:t>
      </w:r>
      <w:r>
        <w:rPr>
          <w:rFonts w:ascii="" w:hAnsi="" w:cs="" w:eastAsia=""/>
          <w:b w:val="false"/>
          <w:i w:val="false"/>
          <w:strike w:val="false"/>
          <w:color w:val="000000"/>
          <w:sz w:val="20"/>
          <w:u w:val="none"/>
        </w:rPr>
        <w:t>24-25,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 </w:t>
      </w:r>
      <w:r>
        <w:rPr>
          <w:rFonts w:ascii="" w:hAnsi="" w:cs="" w:eastAsia=""/>
          <w:b w:val="false"/>
          <w:i w:val="true"/>
          <w:strike w:val="false"/>
          <w:color w:val="000000"/>
          <w:sz w:val="20"/>
          <w:u w:val="none"/>
        </w:rPr>
        <w:t xml:space="preserve">STイノベーションサテライト徳島 育成研究報告会 平成18年度採択育成研究課題報告,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授業評価アンケートの実効性の検討と学生の受講姿勢,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高周波クリプトンプラズマによる自己無撞着な衝撃粒子エネルギー分布及び粒子束の解析, </w:t>
      </w:r>
      <w:r>
        <w:rPr>
          <w:rFonts w:ascii="" w:hAnsi="" w:cs="" w:eastAsia=""/>
          <w:b w:val="false"/>
          <w:i w:val="true"/>
          <w:strike w:val="false"/>
          <w:color w:val="000000"/>
          <w:sz w:val="20"/>
          <w:u w:val="none"/>
        </w:rPr>
        <w:t xml:space="preserve">平成21年度核融合科学研究所LHD数値解析システム利用共同研究報告書,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UV-LEDによる薄膜系TiO2の光触媒反応活性化のための大気圧空気プラズマナノ表面処理技術の開発研究,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分光計測(反射・透過・膜厚)システム一式, </w:t>
      </w:r>
      <w:r>
        <w:rPr>
          <w:rFonts w:ascii="" w:hAnsi="" w:cs="" w:eastAsia=""/>
          <w:b w:val="false"/>
          <w:i w:val="true"/>
          <w:strike w:val="false"/>
          <w:color w:val="000000"/>
          <w:sz w:val="20"/>
          <w:u w:val="none"/>
        </w:rPr>
        <w:t xml:space="preserve">徳島大学外部資金に係わる間接経費(学長裁量経費), </w:t>
      </w:r>
      <w:r>
        <w:rPr>
          <w:rFonts w:ascii="" w:hAnsi="" w:cs="" w:eastAsia=""/>
          <w:b w:val="false"/>
          <w:i w:val="false"/>
          <w:strike w:val="false"/>
          <w:color w:val="000000"/>
          <w:sz w:val="20"/>
          <w:u w:val="none"/>
        </w:rPr>
        <w:t>日本,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Interaction in Controlled Fusion Devices: 3rd ITER International Summer School,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445-450,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Distributions at a Sheath Edge in the Presence og Secondary Electron Emission from a Metal Surface,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458-463,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464-469,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 Okada Kenji, Nouda Takahiro, Inaoka Takeshi,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1393-1397,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Misako Saito,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 xml:space="preserve">Modelling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S189-S193,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Naohide Mohara, Kensuke Inai,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MOHARA Naohide,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ITO Atsushi, NAKAMURA Hiroaki, UEDA Yoshio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TANABE Tetsuo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 Plasma Fusion Res.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 Partial Discharge Source Using Maximum Likelihood Estimation,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516-522,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on Plasma Facing Walls Intersecting Magnetic Field at Shallow Angles,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096201-1-096201-7,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EDDY/PIC/ELECTRAN simulation of erosion and deposition in gaps,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1416-1420,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Andreas Kirschner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Dimitry Borodin : </w:t>
      </w:r>
      <w:r>
        <w:rPr>
          <w:rFonts w:ascii="" w:hAnsi="" w:cs="" w:eastAsia=""/>
          <w:b w:val="false"/>
          <w:i w:val="false"/>
          <w:strike w:val="false"/>
          <w:color w:val="000000"/>
          <w:sz w:val="20"/>
          <w:u w:val="none"/>
        </w:rPr>
        <w:t xml:space="preserve">Molecular dynamics and dynamic Monte Carlo studies of mixed materials and their impact on plasma wall interactions,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1167-1172,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S2073-1-S2073-5,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Effect of DBD Air Plasma Treatment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01BE02-1-01BE02-5,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441-443,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435-437,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EDDY/Particle-in-Cell Simulation of Erosion of Plasma Facing Walls Bombarded by a Collisional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026001-1-026001-7,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Testuya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Impulse Bandwidth on the Measurement of EM Waves Emitted from Partial Discharges in Multipath-Rich Environment,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193-199,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a Silicon Substrate,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112-116,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2011.</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Andreas Kirschner : </w:t>
      </w:r>
      <w:r>
        <w:rPr>
          <w:rFonts w:ascii="" w:hAnsi="" w:cs="" w:eastAsia=""/>
          <w:b w:val="false"/>
          <w:i w:val="false"/>
          <w:strike w:val="false"/>
          <w:color w:val="000000"/>
          <w:sz w:val="20"/>
          <w:u w:val="none"/>
        </w:rPr>
        <w:t xml:space="preserve">国際連携による核融合炉実現を目指したプラズマ対向炉材料寿命評価コードの開発,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31-36,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effects in scanning ion microscopes,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Vol.7729, </w:t>
      </w:r>
      <w:r>
        <w:rPr>
          <w:rFonts w:ascii="" w:hAnsi="" w:cs="" w:eastAsia=""/>
          <w:b w:val="false"/>
          <w:i w:val="false"/>
          <w:strike w:val="false"/>
          <w:color w:val="000000"/>
          <w:sz w:val="20"/>
          <w:u w:val="none"/>
        </w:rPr>
        <w:t xml:space="preserve">7729-24-(9pp),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Plasma-Material Interactions,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none"/>
        </w:rPr>
        <w:t>San Diego, California,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Higashizono, M. Sakamoto, K. Ogawa, K. Ozaki, S. Tsuru, R. Ohyama, I. Gouda, T. Shoji, N. Ashikawa, M. Tokitani, K. Tokunaga,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 and Neutral Hydrogen Behavior near Plasma Facing Materials Based on Spectroscopic Measurement and Monte Carlo Simulation in the Compact PWI Simulator APSEDAS,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Ryosuke Nakagawa, Kazuki Siroyama, Su Zehong,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Pulse electric Fields to the Pathogenic Bacteria,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686-689,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Consideration of Reactors Configuration for NOx treatment by Nanosecond Pulsed Power,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693-696,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Emissions from Reflected Neutrals of Atomic Hydrogen at High-Z First-Wall Surfaces,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H.G. Esser, Andreas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Behaviour of Carbon at the Main Walls in TEXTOR by CD4 Gas Injection and Quartz Microbalance Techniques,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Sakamoto, Y. Higashizono, K. Ozaki, K. Ogawa, A. Rusinov,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and Its Impact of Deuterium Retention,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R.J.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of SiC-coated Graphite Tiles in EAST,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A. Pospieszczyk, Ch. Schulz, U. Breuer, D. Borodin, M. Clever, A. Huber,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TEXTOR Team : </w:t>
      </w:r>
      <w:r>
        <w:rPr>
          <w:rFonts w:ascii="" w:hAnsi="" w:cs="" w:eastAsia=""/>
          <w:b w:val="false"/>
          <w:i w:val="false"/>
          <w:strike w:val="false"/>
          <w:color w:val="000000"/>
          <w:sz w:val="20"/>
          <w:u w:val="none"/>
        </w:rPr>
        <w:t xml:space="preserve">Erosion and Deposition Studies on Plasma-Wetted and -Shadowed Areas by Means of Local Impurity Injection in TEXTOR, </w:t>
      </w:r>
      <w:r>
        <w:rPr>
          <w:rFonts w:ascii="" w:hAnsi="" w:cs="" w:eastAsia=""/>
          <w:b w:val="false"/>
          <w:i w:val="true"/>
          <w:strike w:val="false"/>
          <w:color w:val="000000"/>
          <w:sz w:val="20"/>
          <w:u w:val="none"/>
        </w:rPr>
        <w:t xml:space="preserve">19 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42,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41,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EM Waves Emitted from PD in Insulating Material Using the Constrained Interpolation Profile (CIP) Method, </w:t>
      </w:r>
      <w:r>
        <w:rPr>
          <w:rFonts w:ascii="" w:hAnsi="" w:cs="" w:eastAsia=""/>
          <w:b w:val="false"/>
          <w:i w:val="true"/>
          <w:strike w:val="false"/>
          <w:color w:val="000000"/>
          <w:sz w:val="20"/>
          <w:u w:val="none"/>
        </w:rPr>
        <w:t xml:space="preserve">Conference Record of the 2010 IEEE International Symposium on Electrical Insulation, </w:t>
      </w:r>
      <w:r>
        <w:rPr>
          <w:rFonts w:ascii="" w:hAnsi="" w:cs="" w:eastAsia=""/>
          <w:b w:val="false"/>
          <w:i w:val="false"/>
          <w:strike w:val="false"/>
          <w:color w:val="000000"/>
          <w:sz w:val="20"/>
          <w:u w:val="none"/>
        </w:rPr>
        <w:t>5-pages, San Diego, CA, USA,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DBD Air Plasma Treatment on TiO2 Thin Film Surfaces, </w:t>
      </w:r>
      <w:r>
        <w:rPr>
          <w:rFonts w:ascii="" w:hAnsi="" w:cs="" w:eastAsia=""/>
          <w:b w:val="false"/>
          <w:i w:val="true"/>
          <w:strike w:val="false"/>
          <w:color w:val="000000"/>
          <w:sz w:val="20"/>
          <w:u w:val="none"/>
        </w:rPr>
        <w:t xml:space="preserve">The Third International Symposium on Organic and Inorganic Electronic Materials and Related Nanotechnologies (EM-NANO2010), </w:t>
      </w:r>
      <w:r>
        <w:rPr>
          <w:rFonts w:ascii="" w:hAnsi="" w:cs="" w:eastAsia=""/>
          <w:b w:val="false"/>
          <w:i w:val="false"/>
          <w:strike w:val="false"/>
          <w:color w:val="000000"/>
          <w:sz w:val="20"/>
          <w:u w:val="none"/>
        </w:rPr>
        <w:t>Toyama,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Signal Subspace Methods, </w:t>
      </w:r>
      <w:r>
        <w:rPr>
          <w:rFonts w:ascii="" w:hAnsi="" w:cs="" w:eastAsia=""/>
          <w:b w:val="false"/>
          <w:i w:val="true"/>
          <w:strike w:val="false"/>
          <w:color w:val="000000"/>
          <w:sz w:val="20"/>
          <w:u w:val="none"/>
        </w:rPr>
        <w:t xml:space="preserve">Proc. of ICEE 2010, </w:t>
      </w:r>
      <w:r>
        <w:rPr>
          <w:rFonts w:ascii="" w:hAnsi="" w:cs="" w:eastAsia=""/>
          <w:b w:val="false"/>
          <w:i w:val="false"/>
          <w:strike w:val="false"/>
          <w:color w:val="000000"/>
          <w:sz w:val="20"/>
          <w:u w:val="none"/>
        </w:rPr>
        <w:t>Busan, Korea,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Saitoh Shota,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Distribution of Surface Potential and Discharge Power in Piezoelectric Transformer-Based Plasma Reactor, </w:t>
      </w:r>
      <w:r>
        <w:rPr>
          <w:rFonts w:ascii="" w:hAnsi="" w:cs="" w:eastAsia=""/>
          <w:b w:val="false"/>
          <w:i w:val="true"/>
          <w:strike w:val="false"/>
          <w:color w:val="000000"/>
          <w:sz w:val="20"/>
          <w:u w:val="none"/>
        </w:rPr>
        <w:t xml:space="preserve">Proceedings of the 20th European Conference on the Atomic and Molecular Physics of Ionized Gases (CD-rom), </w:t>
      </w:r>
      <w:r>
        <w:rPr>
          <w:rFonts w:ascii="" w:hAnsi="" w:cs="" w:eastAsia=""/>
          <w:b w:val="false"/>
          <w:i w:val="false"/>
          <w:strike w:val="false"/>
          <w:color w:val="000000"/>
          <w:sz w:val="20"/>
          <w:u w:val="none"/>
        </w:rPr>
        <w:t>Novi Sad, Serbia,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Near Field DOA of EM Waves Emitted from Partial Discharge Source in Multipath-Rich Environment by Using Focusing Technique,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93-96, Tokyo,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Multiple Partial Discharge Sources Using Maximum Likelihood Estimation,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766-769, Tokyo,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Yusuke Takano, Toshiki Anabuki,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Compact Ozone Generation System Using Piezoelectric Transformer,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321-324,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Photo-Absorption Method,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325-328,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291-295,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Andreas Kirschner, Dimitry Borodin, Doerner Russell,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 of Codeposited Materials, </w:t>
      </w:r>
      <w:r>
        <w:rPr>
          <w:rFonts w:ascii="" w:hAnsi="" w:cs="" w:eastAsia=""/>
          <w:b w:val="false"/>
          <w:i w:val="true"/>
          <w:strike w:val="false"/>
          <w:color w:val="000000"/>
          <w:sz w:val="20"/>
          <w:u w:val="none"/>
        </w:rPr>
        <w:t xml:space="preserve">23th IAEA Fusion Energy Conference, THD/P3-04,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none"/>
        </w:rPr>
        <w:t xml:space="preserve">9th International Conference on Tritium Science and Technology, 3P07-48,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Materials, </w:t>
      </w:r>
      <w:r>
        <w:rPr>
          <w:rFonts w:ascii="" w:hAnsi="" w:cs="" w:eastAsia=""/>
          <w:b w:val="false"/>
          <w:i w:val="true"/>
          <w:strike w:val="false"/>
          <w:color w:val="000000"/>
          <w:sz w:val="20"/>
          <w:u w:val="none"/>
        </w:rPr>
        <w:t xml:space="preserve">6th International Workshop on Nano-Scale Spectroscopy &amp; Nanotechnology, P-23, October 25-29, 2010, Kobe Univ., Japan,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DOA of EM Waves Emitted from Partial Discharge Source in Free Space by Using Improved CSM,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46-49, Xi'an, China,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Xian-Jun Shao, Yue Ma, Ya-Xi Li, Guan-Jun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Research on Multi Pulse Phenomenon in Atmosphere Pressure Argon Dielectric Barrier Dishcarge,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270-273, Xi'an,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Etch Damage to TiO2 Thin Film Surfaces, </w:t>
      </w:r>
      <w:r>
        <w:rPr>
          <w:rFonts w:ascii="" w:hAnsi="" w:cs="" w:eastAsia=""/>
          <w:b w:val="false"/>
          <w:i w:val="true"/>
          <w:strike w:val="false"/>
          <w:color w:val="000000"/>
          <w:sz w:val="20"/>
          <w:u w:val="none"/>
        </w:rPr>
        <w:t xml:space="preserve">Proceedings of International Symposium of Dry Process 2010, </w:t>
      </w:r>
      <w:r>
        <w:rPr>
          <w:rFonts w:ascii="" w:hAnsi="" w:cs="" w:eastAsia=""/>
          <w:b w:val="false"/>
          <w:i w:val="false"/>
          <w:strike w:val="false"/>
          <w:color w:val="000000"/>
          <w:sz w:val="20"/>
          <w:u w:val="none"/>
        </w:rPr>
        <w:t>171-172, Tokyo,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Masataka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release, transport and deposition on plasma facing components in ITER, </w:t>
      </w:r>
      <w:r>
        <w:rPr>
          <w:rFonts w:ascii="" w:hAnsi="" w:cs="" w:eastAsia=""/>
          <w:b w:val="false"/>
          <w:i w:val="true"/>
          <w:strike w:val="false"/>
          <w:color w:val="000000"/>
          <w:sz w:val="20"/>
          <w:u w:val="none"/>
        </w:rPr>
        <w:t xml:space="preserve">20th International Toki Conference, The Next Twenty Years in Plasma and Fusion Science, December 7-10, Toki, Gifu, Japan, P1-57,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Yohei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plasma wall interactions of W and C containing Be impurity, </w:t>
      </w:r>
      <w:r>
        <w:rPr>
          <w:rFonts w:ascii="" w:hAnsi="" w:cs="" w:eastAsia=""/>
          <w:b w:val="false"/>
          <w:i w:val="true"/>
          <w:strike w:val="false"/>
          <w:color w:val="000000"/>
          <w:sz w:val="20"/>
          <w:u w:val="none"/>
        </w:rPr>
        <w:t xml:space="preserve">20th International Toki Conference, The Next Twenty Years in Plasma and Fusion Science, December 7-10, Toki, Gifu, Japan, P2-77,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none"/>
        </w:rPr>
        <w:t xml:space="preserve">20th International Toki Conference, The Next Twenty Years in Plasma and Fusion Science, December 7-10, Toki, Gifu, Japan, P2-78,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N-K Absorption Spectroscopy, </w:t>
      </w:r>
      <w:r>
        <w:rPr>
          <w:rFonts w:ascii="" w:hAnsi="" w:cs="" w:eastAsia=""/>
          <w:b w:val="false"/>
          <w:i w:val="true"/>
          <w:strike w:val="false"/>
          <w:color w:val="000000"/>
          <w:sz w:val="20"/>
          <w:u w:val="none"/>
        </w:rPr>
        <w:t xml:space="preserve">3rd International Symposium on Advanced Plasma Science and its Applications for Nitrides and Nanomaterials (ISPlasma2011), </w:t>
      </w:r>
      <w:r>
        <w:rPr>
          <w:rFonts w:ascii="" w:hAnsi="" w:cs="" w:eastAsia=""/>
          <w:b w:val="false"/>
          <w:i w:val="false"/>
          <w:strike w:val="false"/>
          <w:color w:val="000000"/>
          <w:sz w:val="20"/>
          <w:u w:val="none"/>
        </w:rPr>
        <w:t>Nagoya,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イオン衝撃による絶縁物の二次電子放出と帯電のシミュレーション, </w:t>
      </w:r>
      <w:r>
        <w:rPr>
          <w:rFonts w:ascii="" w:hAnsi="" w:cs="" w:eastAsia=""/>
          <w:b w:val="false"/>
          <w:i w:val="true"/>
          <w:strike w:val="false"/>
          <w:color w:val="000000"/>
          <w:sz w:val="20"/>
          <w:u w:val="none"/>
        </w:rPr>
        <w:t xml:space="preserve">日本顕微鏡学会第66回学術講演会,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落合 祐介,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清浄な電極表面を持つオゾナイザのオゾン生成特性, </w:t>
      </w:r>
      <w:r>
        <w:rPr>
          <w:rFonts w:ascii="" w:hAnsi="" w:cs="" w:eastAsia=""/>
          <w:b w:val="false"/>
          <w:i w:val="true"/>
          <w:strike w:val="false"/>
          <w:color w:val="000000"/>
          <w:sz w:val="20"/>
          <w:u w:val="none"/>
        </w:rPr>
        <w:t xml:space="preserve">日本オゾン協会第19回年次研究講演会講演集, </w:t>
      </w:r>
      <w:r>
        <w:rPr>
          <w:rFonts w:ascii="" w:hAnsi="" w:cs="" w:eastAsia=""/>
          <w:b w:val="false"/>
          <w:i w:val="false"/>
          <w:strike w:val="false"/>
          <w:color w:val="000000"/>
          <w:sz w:val="20"/>
          <w:u w:val="none"/>
        </w:rPr>
        <w:t>13-16,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ナノ秒パルスパワーを用いたオゾン生成における容量結合型リアクタの導入効果,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弘人, 中野 圭悟,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ナノ秒パルスパワーを用いたNOx処理におけるリアクタ接続方式の検討,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none"/>
        </w:rPr>
        <w:t xml:space="preserve">2010年放電学会年次大会講演論文集(CD-ROM), </w:t>
      </w:r>
      <w:r>
        <w:rPr>
          <w:rFonts w:ascii="" w:hAnsi="" w:cs="" w:eastAsia=""/>
          <w:b w:val="false"/>
          <w:i w:val="false"/>
          <w:strike w:val="false"/>
          <w:color w:val="000000"/>
          <w:sz w:val="20"/>
          <w:u w:val="none"/>
        </w:rPr>
        <w:t>52-57,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イオンビーム照射による絶縁物薄膜の帯電と二次電子放出のシミュレーション, </w:t>
      </w:r>
      <w:r>
        <w:rPr>
          <w:rFonts w:ascii="" w:hAnsi="" w:cs="" w:eastAsia=""/>
          <w:b w:val="false"/>
          <w:i w:val="true"/>
          <w:strike w:val="false"/>
          <w:color w:val="000000"/>
          <w:sz w:val="20"/>
          <w:u w:val="none"/>
        </w:rPr>
        <w:t xml:space="preserve">第30回LSIテスティングシンポジウム会議録, </w:t>
      </w:r>
      <w:r>
        <w:rPr>
          <w:rFonts w:ascii="" w:hAnsi="" w:cs="" w:eastAsia=""/>
          <w:b w:val="false"/>
          <w:i w:val="false"/>
          <w:strike w:val="false"/>
          <w:color w:val="000000"/>
          <w:sz w:val="20"/>
          <w:u w:val="none"/>
        </w:rPr>
        <w:t>41-46,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ベリリウム堆積によるITERダイバータにおける損耗・再堆積のシミュレーション, </w:t>
      </w:r>
      <w:r>
        <w:rPr>
          <w:rFonts w:ascii="" w:hAnsi="" w:cs="" w:eastAsia=""/>
          <w:b w:val="false"/>
          <w:i w:val="true"/>
          <w:strike w:val="false"/>
          <w:color w:val="000000"/>
          <w:sz w:val="20"/>
          <w:u w:val="none"/>
        </w:rPr>
        <w:t xml:space="preserve">平成22年 PWI合同研究会(核融合科学研究所),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三宅 洋平 : </w:t>
      </w:r>
      <w:r>
        <w:rPr>
          <w:rFonts w:ascii="" w:hAnsi="" w:cs="" w:eastAsia=""/>
          <w:b w:val="false"/>
          <w:i w:val="false"/>
          <w:strike w:val="false"/>
          <w:color w:val="000000"/>
          <w:sz w:val="20"/>
          <w:u w:val="none"/>
        </w:rPr>
        <w:t xml:space="preserve">ベリリウム混合層におけるプラズマ・壁相互作用の分子動力学シミュレーション, </w:t>
      </w:r>
      <w:r>
        <w:rPr>
          <w:rFonts w:ascii="" w:hAnsi="" w:cs="" w:eastAsia=""/>
          <w:b w:val="false"/>
          <w:i w:val="true"/>
          <w:strike w:val="false"/>
          <w:color w:val="000000"/>
          <w:sz w:val="20"/>
          <w:u w:val="none"/>
        </w:rPr>
        <w:t xml:space="preserve">第27回プラズマ・核融合学会年会，札幌，2010年11月30日∼12月3日，30P56,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Kirschner Andreas,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Borodin D., Matveev D., Galonska A., Brezinsek Sebastian, Esser H.G., Kreter A., Litnovsky A., Philipps V., Samm U., Wienhold P., Kawamura G., Tanabe T., Ueda Y. : </w:t>
      </w:r>
      <w:r>
        <w:rPr>
          <w:rFonts w:ascii="" w:hAnsi="" w:cs="" w:eastAsia=""/>
          <w:b w:val="false"/>
          <w:i w:val="false"/>
          <w:strike w:val="false"/>
          <w:color w:val="000000"/>
          <w:sz w:val="20"/>
          <w:u w:val="none"/>
        </w:rPr>
        <w:t xml:space="preserve">Simulation of material migration in tokamaks, </w:t>
      </w:r>
      <w:r>
        <w:rPr>
          <w:rFonts w:ascii="" w:hAnsi="" w:cs="" w:eastAsia=""/>
          <w:b w:val="false"/>
          <w:i w:val="true"/>
          <w:strike w:val="false"/>
          <w:color w:val="000000"/>
          <w:sz w:val="20"/>
          <w:u w:val="none"/>
        </w:rPr>
        <w:t xml:space="preserve">第27回プラズマ・核融合学会年会，札幌，2010年11月30日∼12月3日，02pB02,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DOAs of EM Waves in Azimuth and Elevation Angles,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Yoshioka, Takashi Kurihara,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Diagnosis in Electric Power Appratus,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窒素中での誘電体バリア放電の放電形態,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齋藤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圧電トランス表面に発生する誘電体バリア放電の表面電位と放電電力空間分布,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圧電トランスを用いた小型オゾン発生システムの開発-圧電トランスの各種駆動法によるオゾン生成特性の比較,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フミン酸塩溶液中における気泡内パルス放電,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雅斗, 藤田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パルス高電界印加による微細藻類への影響に関する研究,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LED光触媒酸化作用を用いた果実の汎用型鮮度保持技術の開発研究, </w:t>
      </w:r>
      <w:r>
        <w:rPr>
          <w:rFonts w:ascii="" w:hAnsi="" w:cs="" w:eastAsia=""/>
          <w:b w:val="false"/>
          <w:i w:val="true"/>
          <w:strike w:val="false"/>
          <w:color w:val="000000"/>
          <w:sz w:val="20"/>
          <w:u w:val="none"/>
        </w:rPr>
        <w:t xml:space="preserve">四国まるごと「食と健康」イノベーション2010∼四国の研究機関が集い「食と健康」リソースを発信∼,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最近の学生性向に対応する電気工学基礎科目の講義方法に関する試み,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穴吹 俊樹, 久武 将暢,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圧電トランス型オゾン発生器の駆動用電源の開発, </w:t>
      </w:r>
      <w:r>
        <w:rPr>
          <w:rFonts w:ascii="" w:hAnsi="" w:cs="" w:eastAsia=""/>
          <w:b w:val="false"/>
          <w:i w:val="true"/>
          <w:strike w:val="false"/>
          <w:color w:val="000000"/>
          <w:sz w:val="20"/>
          <w:u w:val="none"/>
        </w:rPr>
        <w:t xml:space="preserve">照明学会研究会資料,LS-10-03, </w:t>
      </w:r>
      <w:r>
        <w:rPr>
          <w:rFonts w:ascii="" w:hAnsi="" w:cs="" w:eastAsia=""/>
          <w:b w:val="false"/>
          <w:i w:val="false"/>
          <w:strike w:val="false"/>
          <w:color w:val="000000"/>
          <w:sz w:val="20"/>
          <w:u w:val="none"/>
        </w:rPr>
        <w:t>17-22,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小川 眞天, 坂井 康仁, 相澤 由花,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パルス気泡内放電によるフミン酸塩溶液の分解,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Vol.PPT-10, </w:t>
      </w:r>
      <w:r>
        <w:rPr>
          <w:rFonts w:ascii="" w:hAnsi="" w:cs="" w:eastAsia=""/>
          <w:b w:val="false"/>
          <w:i w:val="false"/>
          <w:strike w:val="false"/>
          <w:color w:val="000000"/>
          <w:sz w:val="20"/>
          <w:u w:val="none"/>
        </w:rPr>
        <w:t>7-12,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果実の汎用型鮮度維持装置(JST成果の一部としてLED光触媒装置の出展参加), </w:t>
      </w:r>
      <w:r>
        <w:rPr>
          <w:rFonts w:ascii="" w:hAnsi="" w:cs="" w:eastAsia=""/>
          <w:b w:val="false"/>
          <w:i w:val="true"/>
          <w:strike w:val="false"/>
          <w:color w:val="000000"/>
          <w:sz w:val="20"/>
          <w:u w:val="none"/>
        </w:rPr>
        <w:t xml:space="preserve">徳島ビジネスチャレンジメッセ2010,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大学における技術者倫理教育へのTAの活用,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杉森 茂宏,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圧電トランスを用いた小型Xe2*エキシマランプの真空紫外光放射特性, </w:t>
      </w:r>
      <w:r>
        <w:rPr>
          <w:rFonts w:ascii="" w:hAnsi="" w:cs="" w:eastAsia=""/>
          <w:b w:val="false"/>
          <w:i w:val="true"/>
          <w:strike w:val="false"/>
          <w:color w:val="000000"/>
          <w:sz w:val="20"/>
          <w:u w:val="none"/>
        </w:rPr>
        <w:t xml:space="preserve">第25回光源物性とその応用研究会資料 LS-10-5, AR-10-5, PE-10-5, </w:t>
      </w:r>
      <w:r>
        <w:rPr>
          <w:rFonts w:ascii="" w:hAnsi="" w:cs="" w:eastAsia=""/>
          <w:b w:val="false"/>
          <w:i w:val="false"/>
          <w:strike w:val="false"/>
          <w:color w:val="000000"/>
          <w:sz w:val="20"/>
          <w:u w:val="none"/>
        </w:rPr>
        <w:t>23-27,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放電基礎パラメータと放電応用技術の最前線 --3.5 新しい放電発生技術--, </w:t>
      </w:r>
      <w:r>
        <w:rPr>
          <w:rFonts w:ascii="" w:hAnsi="" w:cs="" w:eastAsia=""/>
          <w:b w:val="false"/>
          <w:i w:val="true"/>
          <w:strike w:val="false"/>
          <w:color w:val="000000"/>
          <w:sz w:val="20"/>
          <w:u w:val="none"/>
        </w:rPr>
        <w:t xml:space="preserve">電気学会技術報告書, </w:t>
      </w:r>
      <w:r>
        <w:rPr>
          <w:rFonts w:ascii="" w:hAnsi="" w:cs="" w:eastAsia=""/>
          <w:b w:val="false"/>
          <w:i w:val="true"/>
          <w:strike w:val="false"/>
          <w:color w:val="000000"/>
          <w:sz w:val="20"/>
          <w:u w:val="none"/>
        </w:rPr>
        <w:t xml:space="preserve">No.1185, </w:t>
      </w:r>
      <w:r>
        <w:rPr>
          <w:rFonts w:ascii="" w:hAnsi="" w:cs="" w:eastAsia=""/>
          <w:b w:val="false"/>
          <w:i w:val="false"/>
          <w:strike w:val="false"/>
          <w:color w:val="000000"/>
          <w:sz w:val="20"/>
          <w:u w:val="none"/>
        </w:rPr>
        <w:t>87-93,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高周波キセノンプラズマによる自己無撞着な衝撃粒子エネルギー分布及び粒子束の解析,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プラズマイオンと紫外光線のシナジー効果によるワイドギャップ半導体エッチングダメージの振舞い, </w:t>
      </w:r>
      <w:r>
        <w:rPr>
          <w:rFonts w:ascii="" w:hAnsi="" w:cs="" w:eastAsia=""/>
          <w:b w:val="false"/>
          <w:i w:val="true"/>
          <w:strike w:val="false"/>
          <w:color w:val="000000"/>
          <w:sz w:val="20"/>
          <w:u w:val="none"/>
        </w:rPr>
        <w:t xml:space="preserve">平成22年度先端工学教育研究プロジェクト,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一樂 浩之, 笠谷 武司, 田中 義浩, 衣斐 八束, 福井 明,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果実殺菌のための紫外線/ラジカルジェットデバイスの開発研究, </w:t>
      </w:r>
      <w:r>
        <w:rPr>
          <w:rFonts w:ascii="" w:hAnsi="" w:cs="" w:eastAsia=""/>
          <w:b w:val="false"/>
          <w:i w:val="true"/>
          <w:strike w:val="false"/>
          <w:color w:val="000000"/>
          <w:sz w:val="20"/>
          <w:u w:val="none"/>
        </w:rPr>
        <w:t xml:space="preserve">財団法人 阿波銀行学術・文化振興財団,平成22年度(第15回)学術部門助成(地域共同研究助成, </w:t>
      </w:r>
      <w:r>
        <w:rPr>
          <w:rFonts w:ascii="" w:hAnsi="" w:cs="" w:eastAsia=""/>
          <w:b w:val="false"/>
          <w:i w:val="false"/>
          <w:strike w:val="false"/>
          <w:color w:val="000000"/>
          <w:sz w:val="20"/>
          <w:u w:val="none"/>
        </w:rPr>
        <w:t>日本,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Topics Related to Ozone Generation Technology in Japan,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圧電トランスを用いた誘電体バリア放電型エキシマランプで観測される自己組織化現象,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single"/>
        </w:rPr>
        <w:t>放電研究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13805(5pp),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2405034-1-2405034-4,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Nanosecond Pulsed Power Application to Nitrogen Oxides Treatment with Coaxial Reactors,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1274-1280,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on SiC-coated graphite tiles in EAST,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S153-S156,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J.W. Coenen, H.G. Esser, A. Pospieszczyk, Ch. Schulz, U. Breuer, D. Borodin, M. Clever, R. Ding, A. Galoska, A. Huber, A. Litnovsky,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Deposition and re-erosion studies by means of local impurity injection in TEXTOR,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S239-S245,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H.G. Esser, A.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behavior of carbon at the main walls in TEXTOR by CD4 Gas injection and Quartz Microbalance techniques,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S246-S249,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Tesuo Tanabe : </w:t>
      </w:r>
      <w:r>
        <w:rPr>
          <w:rFonts w:ascii="" w:hAnsi="" w:cs="" w:eastAsia=""/>
          <w:b w:val="false"/>
          <w:i w:val="false"/>
          <w:strike w:val="false"/>
          <w:color w:val="000000"/>
          <w:sz w:val="20"/>
          <w:u w:val="none"/>
        </w:rPr>
        <w:t xml:space="preserve">Linear polarization of photon emissions from reflected neutrals of atomic hydrogen at high-Z first wall surfaces,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Supplemernt, </w:t>
      </w:r>
      <w:r>
        <w:rPr>
          <w:rFonts w:ascii="" w:hAnsi="" w:cs="" w:eastAsia=""/>
          <w:b w:val="false"/>
          <w:i w:val="false"/>
          <w:strike w:val="false"/>
          <w:color w:val="000000"/>
          <w:sz w:val="20"/>
          <w:u w:val="none"/>
        </w:rPr>
        <w:t>S1162-S1165,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TiO2 Thin Film Surfaces Etched by Capacitively Coupled Radio Frequency Helium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08KD01-1-08KD01-5,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Toroidal and poloidal asymmetry in carbon deposition on gaps of plasma facing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602-606,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 with plasma facing walls,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637-642, 2011.</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Siganl Subspace Methods,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1467-1470,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06F901-1-06F901-6,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014047(4pp),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Guanjun Zhang,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Yaxi Li : </w:t>
      </w:r>
      <w:r>
        <w:rPr>
          <w:rFonts w:ascii="" w:hAnsi="" w:cs="" w:eastAsia=""/>
          <w:b w:val="false"/>
          <w:i w:val="false"/>
          <w:strike w:val="false"/>
          <w:color w:val="000000"/>
          <w:sz w:val="20"/>
          <w:u w:val="none"/>
        </w:rPr>
        <w:t xml:space="preserve">Simulation Study on Multi-Pulse Phenomena of Atmospheric Pressure Argon Dielectric Barrier Discharge, </w:t>
      </w:r>
      <w:r>
        <w:rPr>
          <w:rFonts w:ascii="" w:hAnsi="" w:cs="" w:eastAsia=""/>
          <w:b w:val="false"/>
          <w:i w:val="true"/>
          <w:strike w:val="false"/>
          <w:color w:val="000000"/>
          <w:sz w:val="20"/>
          <w:u w:val="single"/>
        </w:rPr>
        <w:t>Plasma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H.G. Esser, D. Matveev, O.Van 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Modelling of carbon deposition from CD</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injection in the far scrape-off layer of TEXTOR,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014005(4pp),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Damage Introduced in GaN by Ar- and Kr-Plasmas Etching, </w:t>
      </w:r>
      <w:r>
        <w:rPr>
          <w:rFonts w:ascii="" w:hAnsi="" w:cs="" w:eastAsia=""/>
          <w:b w:val="false"/>
          <w:i w:val="true"/>
          <w:strike w:val="false"/>
          <w:color w:val="000000"/>
          <w:sz w:val="20"/>
          <w:u w:val="single"/>
        </w:rPr>
        <w:t>Materials Research Society Symposia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Vol.1396, </w:t>
      </w:r>
      <w:r>
        <w:rPr>
          <w:rFonts w:ascii="" w:hAnsi="" w:cs="" w:eastAsia=""/>
          <w:b w:val="false"/>
          <w:i w:val="true"/>
          <w:strike w:val="false"/>
          <w:color w:val="000000"/>
          <w:sz w:val="20"/>
          <w:u w:val="none"/>
        </w:rPr>
        <w:t xml:space="preserve">No.mrsf11-1396-o07-36, </w:t>
      </w:r>
      <w:r>
        <w:rPr>
          <w:rFonts w:ascii="" w:hAnsi="" w:cs="" w:eastAsia=""/>
          <w:b w:val="false"/>
          <w:i w:val="false"/>
          <w:strike w:val="false"/>
          <w:color w:val="000000"/>
          <w:sz w:val="20"/>
          <w:u w:val="none"/>
        </w:rPr>
        <w:t>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Nitrogen K-edge NEXAFS Spectroscopy,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01AB02-1-01AB02-4,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Observation of Self-Organized Filaments Formed in a Helium-Dielectric Barrier Discharge,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2204-2205,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Observational Study of Appearance of Streamer and Spark Discharges to Design Chemical Reactor Using Nanosecond Pulsed Power,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2270-2271,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 Discharge in Helium and Nitrogen Bubbles in Humate Solution,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2662-2663,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erosion and redeposition on plasma facing materials,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S10-S18,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E.G. Esser, D. Matveev, O. VanHoey,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team TEXTOR : </w:t>
      </w:r>
      <w:r>
        <w:rPr>
          <w:rFonts w:ascii="" w:hAnsi="" w:cs="" w:eastAsia=""/>
          <w:b w:val="false"/>
          <w:i w:val="false"/>
          <w:strike w:val="false"/>
          <w:color w:val="000000"/>
          <w:sz w:val="20"/>
          <w:u w:val="none"/>
        </w:rPr>
        <w:t xml:space="preserve">Modelling of carbon deposition from CD4 injection in the far Scrape-Off Layer of TEXTOR,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none"/>
        </w:rPr>
        <w:t xml:space="preserve">55th International Conference on Electron, Ion and Photon Beam Technology &amp; Nanofabrication,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Measurement of Electromagnetic Waves Emitted from Partial Discharge Generated in PLG Type-Ground Coil for Superconducting Maglev, </w:t>
      </w:r>
      <w:r>
        <w:rPr>
          <w:rFonts w:ascii="" w:hAnsi="" w:cs="" w:eastAsia=""/>
          <w:b w:val="false"/>
          <w:i w:val="true"/>
          <w:strike w:val="false"/>
          <w:color w:val="000000"/>
          <w:sz w:val="20"/>
          <w:u w:val="none"/>
        </w:rPr>
        <w:t xml:space="preserve">Proceedings of the 30th Electrical Insulation Conference, </w:t>
      </w:r>
      <w:r>
        <w:rPr>
          <w:rFonts w:ascii="" w:hAnsi="" w:cs="" w:eastAsia=""/>
          <w:b w:val="false"/>
          <w:i w:val="false"/>
          <w:strike w:val="false"/>
          <w:color w:val="000000"/>
          <w:sz w:val="20"/>
          <w:u w:val="none"/>
        </w:rPr>
        <w:t>412-416, Annapolis, Maryland, 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Nanosecond Pulsed Power Transmission Technique and its Application to Ozone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1226-1231,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Yamanaka, Ayumu Fujita,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to Apply the Pulsed Power Technology on the Biomass Fuel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Manabe, Ryosuke Nakagawa, Su Zhehong, Miki Maetani,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Pulsed Electric Fields on the Gene Expression of Pathogenic Bacteria,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1242-1246,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Fukawa Fumiaki, Rokkaku Kotaro, Sakai Yasuhito, Yazawa Yuki,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Decomposition of Humate Solution by Pulsed Discharge in the Bubble,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1304-1308,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Konishi Masashi, Mori Yuta, Kodama Munehisa, Kotaka Takuya,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54-57,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Takeichi Atsushi,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Konishi Masashi, Mori Yuta, Kodama Munehisa, Kotaka Takuya,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Treatment Effect on TiO2 Thin Film Surfaces,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584-61,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Kotaka Takuya,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gallium nitride crystals etched by He and Ar plasma,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73-76,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Straight GIS Model by Applying STA/LTA Ratio Method to EM Waves Leaked from Spacers, </w:t>
      </w:r>
      <w:r>
        <w:rPr>
          <w:rFonts w:ascii="" w:hAnsi="" w:cs="" w:eastAsia=""/>
          <w:b w:val="false"/>
          <w:i w:val="true"/>
          <w:strike w:val="false"/>
          <w:color w:val="000000"/>
          <w:sz w:val="20"/>
          <w:u w:val="none"/>
        </w:rPr>
        <w:t xml:space="preserve">Proc. of International Conference on Electrical Engineering, </w:t>
      </w:r>
      <w:r>
        <w:rPr>
          <w:rFonts w:ascii="" w:hAnsi="" w:cs="" w:eastAsia=""/>
          <w:b w:val="false"/>
          <w:i w:val="false"/>
          <w:strike w:val="false"/>
          <w:color w:val="000000"/>
          <w:sz w:val="20"/>
          <w:u w:val="none"/>
        </w:rPr>
        <w:t>Hong Kong,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 Absorption Method,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Vol.http://mpserver.pst.qub.ac.uk/sites/icpig2011/401_D16_Teranishi.pdf(4p),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PT-Based Plasma Reactor, Effect of Electrode Edges on Surface Potential Profile,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Vol.http://mpserver.pst.qub.ac.uk/sites/icpig2011/420_C10_Teranishi.pdf (4p),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T-Shaped Branch of GIS by Applying the STA/LTA Ratio Method to EM Waves Leaked from Insulating Spacers,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Estimation for Consecutive Pulses,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177-180, 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Masao Suzuki, Satoshi Ota, Ryouhei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the Ground Coil by Detecting the Electromagnetic Waves from the Partial Discharge,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181-184, Kyoto,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Miyake : </w:t>
      </w:r>
      <w:r>
        <w:rPr>
          <w:rFonts w:ascii="" w:hAnsi="" w:cs="" w:eastAsia=""/>
          <w:b w:val="false"/>
          <w:i w:val="false"/>
          <w:strike w:val="false"/>
          <w:color w:val="000000"/>
          <w:sz w:val="20"/>
          <w:u w:val="none"/>
        </w:rPr>
        <w:t xml:space="preserve">Molecular Dynamics Study of Hydrogen Interaction with Carbon and Beryllium Deposits,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15-048,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Bando : </w:t>
      </w:r>
      <w:r>
        <w:rPr>
          <w:rFonts w:ascii="" w:hAnsi="" w:cs="" w:eastAsia=""/>
          <w:b w:val="false"/>
          <w:i w:val="false"/>
          <w:strike w:val="false"/>
          <w:color w:val="000000"/>
          <w:sz w:val="20"/>
          <w:u w:val="none"/>
        </w:rPr>
        <w:t xml:space="preserve">Modeling of Long-Distance Transport of Carbon and Beryllium in an ITER edge plasma,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15-170,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Thin Film Surfaces Treated by Dielectric Barrier Discharge Helium and Air Plasmas, </w:t>
      </w:r>
      <w:r>
        <w:rPr>
          <w:rFonts w:ascii="" w:hAnsi="" w:cs="" w:eastAsia=""/>
          <w:b w:val="false"/>
          <w:i w:val="true"/>
          <w:strike w:val="false"/>
          <w:color w:val="000000"/>
          <w:sz w:val="20"/>
          <w:u w:val="none"/>
        </w:rPr>
        <w:t xml:space="preserve">Proceedings of International Symposium of Dry Process 2011, </w:t>
      </w:r>
      <w:r>
        <w:rPr>
          <w:rFonts w:ascii="" w:hAnsi="" w:cs="" w:eastAsia=""/>
          <w:b w:val="false"/>
          <w:i w:val="false"/>
          <w:strike w:val="false"/>
          <w:color w:val="000000"/>
          <w:sz w:val="20"/>
          <w:u w:val="none"/>
        </w:rPr>
        <w:t>75-76, Kyoto,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none"/>
        </w:rPr>
        <w:t xml:space="preserve">21st International Toki Conference: Integration of Fusion Science and Technology for Steady State Operation, November 28-December 1, 2011, Toki, Japan,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P1-29,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Plasma-Induced Etching Damages in GaN, </w:t>
      </w:r>
      <w:r>
        <w:rPr>
          <w:rFonts w:ascii="" w:hAnsi="" w:cs="" w:eastAsia=""/>
          <w:b w:val="false"/>
          <w:i w:val="true"/>
          <w:strike w:val="false"/>
          <w:color w:val="000000"/>
          <w:sz w:val="20"/>
          <w:u w:val="none"/>
        </w:rPr>
        <w:t xml:space="preserve">2011 Materials Research Society (MRS) Fall Meeting &amp; Exhibit, </w:t>
      </w:r>
      <w:r>
        <w:rPr>
          <w:rFonts w:ascii="" w:hAnsi="" w:cs="" w:eastAsia=""/>
          <w:b w:val="false"/>
          <w:i w:val="false"/>
          <w:strike w:val="false"/>
          <w:color w:val="000000"/>
          <w:sz w:val="20"/>
          <w:u w:val="none"/>
        </w:rPr>
        <w:t>Boston,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plasma interactions with ITER wall materials, </w:t>
      </w:r>
      <w:r>
        <w:rPr>
          <w:rFonts w:ascii="" w:hAnsi="" w:cs="" w:eastAsia=""/>
          <w:b w:val="false"/>
          <w:i w:val="true"/>
          <w:strike w:val="false"/>
          <w:color w:val="000000"/>
          <w:sz w:val="20"/>
          <w:u w:val="none"/>
        </w:rPr>
        <w:t xml:space="preserve">IAEA Technical Meeting on Improving the Database for Physical and Chemical Sputtering, Mon-Tue 12-13 Dec 2011,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hydrogen and hydrocarbon interaction with carbon and beryllium deposits, </w:t>
      </w:r>
      <w:r>
        <w:rPr>
          <w:rFonts w:ascii="" w:hAnsi="" w:cs="" w:eastAsia=""/>
          <w:b w:val="false"/>
          <w:i w:val="true"/>
          <w:strike w:val="false"/>
          <w:color w:val="000000"/>
          <w:sz w:val="20"/>
          <w:u w:val="none"/>
        </w:rPr>
        <w:t xml:space="preserve">IAEA Technical Meeting on Ab Initio-Based Methods for Plasma-Material Interaction in Fusion Devices, Wed-Thu 14-15 December,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impurity transport modelling and plasma-wall interaction,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on kinetic modelling of near-wall plasma,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Crystals Etched with He and N2 Plasma, </w:t>
      </w:r>
      <w:r>
        <w:rPr>
          <w:rFonts w:ascii="" w:hAnsi="" w:cs="" w:eastAsia=""/>
          <w:b w:val="false"/>
          <w:i w:val="true"/>
          <w:strike w:val="false"/>
          <w:color w:val="000000"/>
          <w:sz w:val="20"/>
          <w:u w:val="none"/>
        </w:rPr>
        <w:t xml:space="preserve">4th International Symposium on Advanced Plasma Science and its Applications for Nitrides and Nanomaterials (ISPlasma2012), </w:t>
      </w:r>
      <w:r>
        <w:rPr>
          <w:rFonts w:ascii="" w:hAnsi="" w:cs="" w:eastAsia=""/>
          <w:b w:val="false"/>
          <w:i w:val="false"/>
          <w:strike w:val="false"/>
          <w:color w:val="000000"/>
          <w:sz w:val="20"/>
          <w:u w:val="none"/>
        </w:rPr>
        <w:t>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圧電トランスを用いた小型オゾン発生器の駆動法の検討,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83-86,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可視光領域における光吸収法を用いたオゾン濃度計測における実効吸収係数の決定,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103-106,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ナノ秒パルスパワー方式オゾン生成における容量結合型リアクタの導入と活用の検討,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博基,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ナノ秒パルスパワーを用いた界面活性剤の分解に関する研究,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窒素中誘電体バリア放電の放電形態,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祐矢, 中川 亮佑, Su Zehong, 前谷 実希,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病原性細菌の遺伝子発現におけるパルス電界の影響に関する研究,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崇役,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パルスパワーを用いた微細藻類の増殖活性に関する研究,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ナノ秒パルスパワーを用いた高濃度オゾン生成の検討,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大輝,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レーザ光吸収法によるオゾン濃度測定, --- 594nmにおけるオゾンの光吸収断面積の決定 ---,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Vol.PPT-11-51,ED-11-99, </w:t>
      </w:r>
      <w:r>
        <w:rPr>
          <w:rFonts w:ascii="" w:hAnsi="" w:cs="" w:eastAsia=""/>
          <w:b w:val="false"/>
          <w:i w:val="false"/>
          <w:strike w:val="false"/>
          <w:color w:val="000000"/>
          <w:sz w:val="20"/>
          <w:u w:val="none"/>
        </w:rPr>
        <w:t>57-60,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パルスパワー放電を用いたフミン酸塩溶液の分解,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Vol.PPT-11-68,ED-11-115, </w:t>
      </w:r>
      <w:r>
        <w:rPr>
          <w:rFonts w:ascii="" w:hAnsi="" w:cs="" w:eastAsia=""/>
          <w:b w:val="false"/>
          <w:i w:val="false"/>
          <w:strike w:val="false"/>
          <w:color w:val="000000"/>
          <w:sz w:val="20"/>
          <w:u w:val="none"/>
        </w:rPr>
        <w:t>41-46,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授業アンケートを利用した技術者倫理教育の改善事例,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自己分析とキャリアデザインWebサービスを用いる就職活動支援の取り組み,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自己無撞着なアルゴンプラズマによる窒化ガリウムエッチングダメージの解析,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紫外線/OHラジカルジェット殺菌と可視光LED光触媒酸化還元作用による果実の鮮度保持テクノロジー開発, </w:t>
      </w:r>
      <w:r>
        <w:rPr>
          <w:rFonts w:ascii="" w:hAnsi="" w:cs="" w:eastAsia=""/>
          <w:b w:val="false"/>
          <w:i w:val="true"/>
          <w:strike w:val="false"/>
          <w:color w:val="000000"/>
          <w:sz w:val="20"/>
          <w:u w:val="none"/>
        </w:rPr>
        <w:t xml:space="preserve">平成23年度JST研究成果最適展開支援プログラムA-STEP, フィージビリティスタディ【FS】ステージ探索タイプ, </w:t>
      </w:r>
      <w:r>
        <w:rPr>
          <w:rFonts w:ascii="" w:hAnsi="" w:cs="" w:eastAsia=""/>
          <w:b w:val="false"/>
          <w:i w:val="false"/>
          <w:strike w:val="false"/>
          <w:color w:val="000000"/>
          <w:sz w:val="20"/>
          <w:u w:val="none"/>
        </w:rPr>
        <w:t>日本,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2403083-1-2403083-4,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Characteristics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Treated by Helium and Air Dielectric Barrier Discharge Plasmas,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08HB04-1-08HB04-6, 2012.</w:t>
      </w:r>
    </w:p>
    <w:p>
      <w:pPr>
        <w:numPr>
          <w:numId w:val="11"/>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 of Emitted EM Waves,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Vol.Vol.7,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S6-S13,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Atsushi Takeichi, Masahito Niibe, Masashi Konishi, Yuta Mori, Takuya Kotaka, Takeshi Inaoka, 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136-140,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 Etched with He and N2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01AF04-1-01AF04-5,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Yoshitaka Nakano, Keiji Nakamura,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Noriyoshi Ito, Takuya Kotaka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Kikuo Tominaga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single"/>
        </w:rPr>
        <w:t>ECS Journal of Solid State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Sano Keiji,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and Its Recovery by Soft X-ray Irradiation Observed in Soft X-ray Absorption Spectra of TiO2 Thin Film,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126101-1-126101-3,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良夫,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芦川 直子, 伊藤 篤史, 小野 忠良, 加藤 太治, 川島 寿人, 河村 学思, 剣持 貴弘, 斎藤 誠紀, 清水 勝宏, 高木 郁二, 高山 有道, 滝塚 知典, 田中 康規, 田辺 哲朗, 藤間 光徳, Tolstikhina IngaYu., 冨田 幸博, 仲野 友英, 中村 浩章, 中村 誠, 畑山 明聖, 星野 一生, 本間 裕貴, 吉田 雅史, 和田 元 : </w:t>
      </w:r>
      <w:r>
        <w:rPr>
          <w:rFonts w:ascii="" w:hAnsi="" w:cs="" w:eastAsia=""/>
          <w:b w:val="false"/>
          <w:i w:val="false"/>
          <w:strike w:val="false"/>
          <w:color w:val="000000"/>
          <w:sz w:val="20"/>
          <w:u w:val="none"/>
        </w:rPr>
        <w:t xml:space="preserve">炉内トリチウム, </w:t>
      </w:r>
      <w:r>
        <w:rPr>
          <w:rFonts w:ascii="" w:hAnsi="" w:cs="" w:eastAsia=""/>
          <w:b w:val="false"/>
          <w:i w:val="true"/>
          <w:strike w:val="false"/>
          <w:color w:val="000000"/>
          <w:sz w:val="20"/>
          <w:u w:val="none"/>
        </w:rPr>
        <w:t xml:space="preserve">プラズマ・核融合学会誌 プロジェクトレビュー「核融合炉実現を目指したトリチウム研究の新展開」 第3章,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484-502,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圧電素子を用いた新型プラズマリアクタの開発,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756-759,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Kirschner, P. Wienhold, D. Borodin, C. Bjorkas, O.Van 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none"/>
        </w:rPr>
        <w:t xml:space="preserve">20th International Conference on Plasma Surface Interactions 2012, May 21-25, Aachen, Germany, P2-025,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Z.S. Yang, R.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Simulation of deposition behavior in the tile gaps under ITER mixed plasma-facing materials conditions, </w:t>
      </w:r>
      <w:r>
        <w:rPr>
          <w:rFonts w:ascii="" w:hAnsi="" w:cs="" w:eastAsia=""/>
          <w:b w:val="false"/>
          <w:i w:val="true"/>
          <w:strike w:val="false"/>
          <w:color w:val="000000"/>
          <w:sz w:val="20"/>
          <w:u w:val="none"/>
        </w:rPr>
        <w:t xml:space="preserve">20th International Conference on Plasma Surface Interactions 2012, May 21-25, Aachen, Germany, P2-047,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Mabuchi, Yuki Nakata,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Production Using Nanosecond Pulsed Power to Increase Ozone Concentration,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512-515,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Satoru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Locating Partial Discharge Generated in PLG Type-Ground Coil for Superconducting Maglev Using Radio Interferometer System, </w:t>
      </w:r>
      <w:r>
        <w:rPr>
          <w:rFonts w:ascii="" w:hAnsi="" w:cs="" w:eastAsia=""/>
          <w:b w:val="false"/>
          <w:i w:val="true"/>
          <w:strike w:val="false"/>
          <w:color w:val="000000"/>
          <w:sz w:val="20"/>
          <w:u w:val="none"/>
        </w:rPr>
        <w:t xml:space="preserve">Conference Record of the 2012 IEEE International Symposium on Electrical Insulation, </w:t>
      </w:r>
      <w:r>
        <w:rPr>
          <w:rFonts w:ascii="" w:hAnsi="" w:cs="" w:eastAsia=""/>
          <w:b w:val="false"/>
          <w:i w:val="false"/>
          <w:strike w:val="false"/>
          <w:color w:val="000000"/>
          <w:sz w:val="20"/>
          <w:u w:val="none"/>
        </w:rPr>
        <w:t>99-103, San Juan, Puerto Rico,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Hiroki Kumegawa, Hiroki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Distribution in a Dielectric Barrier Discharge Ozone Generator Using Laser Absorption Method, </w:t>
      </w:r>
      <w:r>
        <w:rPr>
          <w:rFonts w:ascii="" w:hAnsi="" w:cs="" w:eastAsia=""/>
          <w:b w:val="false"/>
          <w:i w:val="true"/>
          <w:strike w:val="false"/>
          <w:color w:val="000000"/>
          <w:sz w:val="20"/>
          <w:u w:val="none"/>
        </w:rPr>
        <w:t xml:space="preserve">Proceedings of the 21th European Conference on the Atomic and Molecular Physics of Ionized Gases (USB memory), </w:t>
      </w:r>
      <w:r>
        <w:rPr>
          <w:rFonts w:ascii="" w:hAnsi="" w:cs="" w:eastAsia=""/>
          <w:b w:val="false"/>
          <w:i w:val="false"/>
          <w:strike w:val="false"/>
          <w:color w:val="000000"/>
          <w:sz w:val="20"/>
          <w:u w:val="none"/>
        </w:rPr>
        <w:t>Viana do Castelo, Portugal,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none"/>
        </w:rPr>
        <w:t xml:space="preserve">11th Asia-Pacific Conference on Plasma Science and Technology &amp; 25th Symposium on Plasma Science fro Materials (11th APCPST &amp; 25th SPSM), </w:t>
      </w:r>
      <w:r>
        <w:rPr>
          <w:rFonts w:ascii="" w:hAnsi="" w:cs="" w:eastAsia=""/>
          <w:b w:val="false"/>
          <w:i w:val="false"/>
          <w:strike w:val="false"/>
          <w:color w:val="000000"/>
          <w:sz w:val="20"/>
          <w:u w:val="none"/>
        </w:rPr>
        <w:t>289,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Irraiation on Ar-Plasma Etching of GaN, </w:t>
      </w:r>
      <w:r>
        <w:rPr>
          <w:rFonts w:ascii="" w:hAnsi="" w:cs="" w:eastAsia=""/>
          <w:b w:val="false"/>
          <w:i w:val="true"/>
          <w:strike w:val="false"/>
          <w:color w:val="000000"/>
          <w:sz w:val="20"/>
          <w:u w:val="none"/>
        </w:rPr>
        <w:t xml:space="preserve">International Workshop on Nitride Semiconductors 2012 (IWN2012), </w:t>
      </w:r>
      <w:r>
        <w:rPr>
          <w:rFonts w:ascii="" w:hAnsi="" w:cs="" w:eastAsia=""/>
          <w:b w:val="false"/>
          <w:i w:val="false"/>
          <w:strike w:val="false"/>
          <w:color w:val="000000"/>
          <w:sz w:val="20"/>
          <w:u w:val="none"/>
        </w:rPr>
        <w:t>Sapporo,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none"/>
        </w:rPr>
        <w:t xml:space="preserve">25th International Conference on Atomic Collisions in Solids, Tu-017,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SiC Surface Damage Originating from Synergy Effect of Ar Plasma Ion and Plasma-Induced Ultraviolet Light Irradiations,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117,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Sano Keiji,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Analysis of TiO2 Thin Film with Soft X-Ray Absorption Spectroscopy,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227, Kyoto,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p-GaN Surfaces Etched by Capacitively Coupled Radio Frequency Argon Plasmas, </w:t>
      </w:r>
      <w:r>
        <w:rPr>
          <w:rFonts w:ascii="" w:hAnsi="" w:cs="" w:eastAsia=""/>
          <w:b w:val="false"/>
          <w:i w:val="true"/>
          <w:strike w:val="false"/>
          <w:color w:val="000000"/>
          <w:sz w:val="20"/>
          <w:u w:val="none"/>
        </w:rPr>
        <w:t xml:space="preserve">Proceedings of International Symposium of Dry Process 2012, </w:t>
      </w:r>
      <w:r>
        <w:rPr>
          <w:rFonts w:ascii="" w:hAnsi="" w:cs="" w:eastAsia=""/>
          <w:b w:val="false"/>
          <w:i w:val="false"/>
          <w:strike w:val="false"/>
          <w:color w:val="000000"/>
          <w:sz w:val="20"/>
          <w:u w:val="none"/>
        </w:rPr>
        <w:t>133-134, Tokyo,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tritium retention in ITER plasma facing materials, </w:t>
      </w:r>
      <w:r>
        <w:rPr>
          <w:rFonts w:ascii="" w:hAnsi="" w:cs="" w:eastAsia=""/>
          <w:b w:val="false"/>
          <w:i w:val="true"/>
          <w:strike w:val="false"/>
          <w:color w:val="000000"/>
          <w:sz w:val="20"/>
          <w:u w:val="none"/>
        </w:rPr>
        <w:t xml:space="preserve">22nd International Toki Conference ""Cross-Validation of Experiment and Modeling for fusion and Astrophysical Plasmas", P1-15, November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Hiroyuki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beryllium deposition on tungsten and its interaction with hydrogen, </w:t>
      </w:r>
      <w:r>
        <w:rPr>
          <w:rFonts w:ascii="" w:hAnsi="" w:cs="" w:eastAsia=""/>
          <w:b w:val="false"/>
          <w:i w:val="true"/>
          <w:strike w:val="false"/>
          <w:color w:val="000000"/>
          <w:sz w:val="20"/>
          <w:u w:val="none"/>
        </w:rPr>
        <w:t xml:space="preserve">22nd International Toki Conference "Cross-Validation of Experiment and Modeling for Fusion and Astrophysical Plasmas", P2-43, Novemver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none"/>
        </w:rPr>
        <w:t xml:space="preserve">5th International Symposium on Advanced Plasma Science and its Applications for Nitrides and Nanomaterials (ISPlasma2013), </w:t>
      </w:r>
      <w:r>
        <w:rPr>
          <w:rFonts w:ascii="" w:hAnsi="" w:cs="" w:eastAsia=""/>
          <w:b w:val="false"/>
          <w:i w:val="false"/>
          <w:strike w:val="false"/>
          <w:color w:val="000000"/>
          <w:sz w:val="20"/>
          <w:u w:val="none"/>
        </w:rPr>
        <w:t>Nagoya,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Modeling ion-induced secondary electron emission in scanning ion microscopes, </w:t>
      </w:r>
      <w:r>
        <w:rPr>
          <w:rFonts w:ascii="" w:hAnsi="" w:cs="" w:eastAsia=""/>
          <w:b w:val="false"/>
          <w:i w:val="true"/>
          <w:strike w:val="false"/>
          <w:color w:val="000000"/>
          <w:sz w:val="20"/>
          <w:u w:val="none"/>
        </w:rPr>
        <w:t xml:space="preserve">2013 SPIE Advanced Lithography,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ion microscopes, </w:t>
      </w:r>
      <w:r>
        <w:rPr>
          <w:rFonts w:ascii="" w:hAnsi="" w:cs="" w:eastAsia=""/>
          <w:b w:val="false"/>
          <w:i w:val="true"/>
          <w:strike w:val="false"/>
          <w:color w:val="000000"/>
          <w:sz w:val="20"/>
          <w:u w:val="none"/>
        </w:rPr>
        <w:t xml:space="preserve">Interdisciplinary Surface Science Conference, March 25-28, 2013, </w:t>
      </w:r>
      <w:r>
        <w:rPr>
          <w:rFonts w:ascii="" w:hAnsi="" w:cs="" w:eastAsia=""/>
          <w:b w:val="false"/>
          <w:i w:val="false"/>
          <w:strike w:val="false"/>
          <w:color w:val="000000"/>
          <w:sz w:val="20"/>
          <w:u w:val="none"/>
        </w:rPr>
        <w:t>Nottingham, UK,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61-64,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レーザ光吸収法を用いた誘電体バリア放電型オゾン発生器内部のオゾン濃度分布計測,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77-80,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炉内トリチウム挙動と蓄積評価, </w:t>
      </w:r>
      <w:r>
        <w:rPr>
          <w:rFonts w:ascii="" w:hAnsi="" w:cs="" w:eastAsia=""/>
          <w:b w:val="false"/>
          <w:i w:val="true"/>
          <w:strike w:val="false"/>
          <w:color w:val="000000"/>
          <w:sz w:val="20"/>
          <w:u w:val="none"/>
        </w:rPr>
        <w:t xml:space="preserve">日本原子力学会「2012年秋の大会」2012年9月19-21日，広島大学東広島キャンパス，核融合工学部会セッション「核融合炉実現のためのトリチウム研究報告と新展開に向けた提案」,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正夫, 池田 遼平, 高橋 紀之, 田中 実,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部分放電検出による浮上式鉄道用地上コイルの絶縁診断に関する検討, </w:t>
      </w:r>
      <w:r>
        <w:rPr>
          <w:rFonts w:ascii="" w:hAnsi="" w:cs="" w:eastAsia=""/>
          <w:b w:val="false"/>
          <w:i w:val="true"/>
          <w:strike w:val="false"/>
          <w:color w:val="000000"/>
          <w:sz w:val="20"/>
          <w:u w:val="none"/>
        </w:rPr>
        <w:t xml:space="preserve">2012年 電気学会A部門大会論文集,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圧電トランスを用いた誘電体バリア放電型プラズマリアクタの放電電力空間分布の測定,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レーザ光吸収法を用いた誘電体バリア型オゾン発生器内部のオゾン密度分布計測,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佑輝, 馬渕 良,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ナノ秒パルスパワーを用いたオゾン生成における短ギャップ化による影響の検討,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和宏, 中井 博基, 森本 充,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ナノ秒パルスパワーを用いたバリア放電による水処理に関する研究,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誘電体バリア放電を用いたプラズマジェットの分光測定,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55,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竹内 日出雄 : </w:t>
      </w:r>
      <w:r>
        <w:rPr>
          <w:rFonts w:ascii="" w:hAnsi="" w:cs="" w:eastAsia=""/>
          <w:b w:val="false"/>
          <w:i w:val="false"/>
          <w:strike w:val="false"/>
          <w:color w:val="000000"/>
          <w:sz w:val="20"/>
          <w:u w:val="none"/>
        </w:rPr>
        <w:t xml:space="preserve">プラズマエッチングしたp-SiC結晶のダメージ解析,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誘電体バリア放電を用いたプラズマジェットの発生機構の調査,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圧電トランス型プラズマリアクタの表面電位分布測定, --- 締め付けトルクがPT表面電位に及ぼす影響 ---,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41,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圧電トランス型オゾン発生器の誘電体電極材がオゾン生成特性に及ぼす影響,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レーザ光吸収法を用いた誘電体バリア放電型オゾン発生器内部のオゾン密度空間分布計測,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107-108,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小西 将士, 森 祐太, 小高 拓也, 白濱 達夫, 山田 哲也, 富永 喜久雄, 向井 孝志 : </w:t>
      </w:r>
      <w:r>
        <w:rPr>
          <w:rFonts w:ascii="" w:hAnsi="" w:cs="" w:eastAsia=""/>
          <w:b w:val="false"/>
          <w:i w:val="false"/>
          <w:strike w:val="false"/>
          <w:color w:val="000000"/>
          <w:sz w:val="20"/>
          <w:u w:val="none"/>
        </w:rPr>
        <w:t xml:space="preserve">n-GaN表面のN2プラズマエッチングダメージ,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軟X線照射によるTiO2薄膜のエッチングダメージの回復Ⅰ,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軟X線照射によるTiO2薄膜のエッチングダメージの回復II,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小高 拓也,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N2プラズマによるGaNエッチングダメージの分析,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青柳 学, 大場 恭子, 片倉 啓雄, 島本 進, 清水 一男,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松木 純也, 丸山 武男 : </w:t>
      </w:r>
      <w:r>
        <w:rPr>
          <w:rFonts w:ascii="" w:hAnsi="" w:cs="" w:eastAsia=""/>
          <w:b w:val="false"/>
          <w:i w:val="false"/>
          <w:strike w:val="false"/>
          <w:color w:val="000000"/>
          <w:sz w:val="20"/>
          <w:u w:val="none"/>
        </w:rPr>
        <w:t xml:space="preserve">共通化した技術者倫理授業アンケートの実施と学生の関心喚,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Concentration Measurement by Visible Photo Absorption Method,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229-239,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Masao Suzuki, Satoru Ota,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Ground Coil by Detecting Electromagnetic Waves from Partial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307-312,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Comparison between Damage Characteristics of p- and n-GaN Surfaces Etched by Capacitively Coupled Radio Frequency Argon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05EC05-1-05EC05-5,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Takeuchi Hideo,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012038-1-012038-6,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P Wienhold, C Bjorkas, O VanHoey,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Nakata,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Small-diameter Coaxial Reactors on Ozone Production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1146-1152,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Shirahama Tatsuo, Yamada Tetsuya, Aoki Kazuma, Takabatake Mari,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1553-1556,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295-299,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Surface Damage of 6H-SiC Originating from Argon Plasma Irradiation,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213-217,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電磁波検出による地上コイル内部欠陥位置標定に関する検討, </w:t>
      </w:r>
      <w:r>
        <w:rPr>
          <w:rFonts w:ascii="" w:hAnsi="" w:cs="" w:eastAsia=""/>
          <w:b w:val="false"/>
          <w:i w:val="true"/>
          <w:strike w:val="false"/>
          <w:color w:val="000000"/>
          <w:sz w:val="20"/>
          <w:u w:val="none"/>
        </w:rPr>
        <w:t xml:space="preserve">鉄道総研報告(鉄道総合技術論文誌),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ナノ秒パルスパワーを用いた水処理技術の研究開発, </w:t>
      </w:r>
      <w:r>
        <w:rPr>
          <w:rFonts w:ascii="" w:hAnsi="" w:cs="" w:eastAsia=""/>
          <w:b w:val="false"/>
          <w:i w:val="true"/>
          <w:strike w:val="false"/>
          <w:color w:val="000000"/>
          <w:sz w:val="20"/>
          <w:u w:val="none"/>
        </w:rPr>
        <w:t xml:space="preserve">産業と環境,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77-81,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Konishi Masashi, Mori Yuta, Shirahama Tatsuo, Yamada Tetsuya, Tominaga Kikuo, Niibe Masahito,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none"/>
        </w:rPr>
        <w:t xml:space="preserve">The 40th International Symposium on Compound Semiconductors, </w:t>
      </w:r>
      <w:r>
        <w:rPr>
          <w:rFonts w:ascii="" w:hAnsi="" w:cs="" w:eastAsia=""/>
          <w:b w:val="false"/>
          <w:i w:val="false"/>
          <w:strike w:val="false"/>
          <w:color w:val="000000"/>
          <w:sz w:val="20"/>
          <w:u w:val="none"/>
        </w:rPr>
        <w:t>Kobe,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Ground Coil of Superconducting Maglev System under Noise Environment using Radio Interferometer System, </w:t>
      </w:r>
      <w:r>
        <w:rPr>
          <w:rFonts w:ascii="" w:hAnsi="" w:cs="" w:eastAsia=""/>
          <w:b w:val="false"/>
          <w:i w:val="true"/>
          <w:strike w:val="false"/>
          <w:color w:val="000000"/>
          <w:sz w:val="20"/>
          <w:u w:val="none"/>
        </w:rPr>
        <w:t xml:space="preserve">Proceedings of the 31st IEEE Electrical Insulation Conference, </w:t>
      </w:r>
      <w:r>
        <w:rPr>
          <w:rFonts w:ascii="" w:hAnsi="" w:cs="" w:eastAsia=""/>
          <w:b w:val="false"/>
          <w:i w:val="false"/>
          <w:strike w:val="false"/>
          <w:color w:val="000000"/>
          <w:sz w:val="20"/>
          <w:u w:val="none"/>
        </w:rPr>
        <w:t>142-146, Ottawa,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Shirahama Tatsuo,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none"/>
        </w:rPr>
        <w:t xml:space="preserve">The 4th International Symposium on Organic and Inorganic Electronic Materials and Related Nanotechnologies (EM-NANO2010), </w:t>
      </w:r>
      <w:r>
        <w:rPr>
          <w:rFonts w:ascii="" w:hAnsi="" w:cs="" w:eastAsia=""/>
          <w:b w:val="false"/>
          <w:i w:val="false"/>
          <w:strike w:val="false"/>
          <w:color w:val="000000"/>
          <w:sz w:val="20"/>
          <w:u w:val="none"/>
        </w:rPr>
        <w:t>Kanazawa,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Nakata Yuki,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Spark Discharge Control in Coaxial Reactors to Dense Ozone Using Nanosecond Pulsed Powers,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1760-1764,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Hiroki Nakai,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Water Treatment System Using Nanosecond Pulsed Powers to Treat Surfactant,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1765-1769,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Shirahama Tatsuo, Konishi Masashi, Mori Yuta,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6H-SiC Surfaces Etched Using Capacitively-Coupled Helium Plasmas Driven by a Radio Frequency Power, </w:t>
      </w:r>
      <w:r>
        <w:rPr>
          <w:rFonts w:ascii="" w:hAnsi="" w:cs="" w:eastAsia=""/>
          <w:b w:val="false"/>
          <w:i w:val="true"/>
          <w:strike w:val="false"/>
          <w:color w:val="000000"/>
          <w:sz w:val="20"/>
          <w:u w:val="none"/>
        </w:rPr>
        <w:t xml:space="preserve">Proceedings of 12th International Symposium of Sputtering &amp; Plasma Processes, </w:t>
      </w:r>
      <w:r>
        <w:rPr>
          <w:rFonts w:ascii="" w:hAnsi="" w:cs="" w:eastAsia=""/>
          <w:b w:val="false"/>
          <w:i w:val="false"/>
          <w:strike w:val="false"/>
          <w:color w:val="000000"/>
          <w:sz w:val="20"/>
          <w:u w:val="none"/>
        </w:rPr>
        <w:t>255-258, Kyoto,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Kumegawa,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 Uemura,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in dielectric barrier discharge-based ozone generator by laser absorption method, </w:t>
      </w:r>
      <w:r>
        <w:rPr>
          <w:rFonts w:ascii="" w:hAnsi="" w:cs="" w:eastAsia=""/>
          <w:b w:val="false"/>
          <w:i w:val="true"/>
          <w:strike w:val="false"/>
          <w:color w:val="000000"/>
          <w:sz w:val="20"/>
          <w:u w:val="none"/>
        </w:rPr>
        <w:t xml:space="preserve">Proceedings of 31th International Conference on Phenomena in Ionized Gases,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He ion microscope; comparison with scanning Ga ion and electron microscopes, </w:t>
      </w:r>
      <w:r>
        <w:rPr>
          <w:rFonts w:ascii="" w:hAnsi="" w:cs="" w:eastAsia=""/>
          <w:b w:val="false"/>
          <w:i w:val="true"/>
          <w:strike w:val="false"/>
          <w:color w:val="000000"/>
          <w:sz w:val="20"/>
          <w:u w:val="none"/>
        </w:rPr>
        <w:t xml:space="preserve">19th International Vacuum Congress, September 9 -13,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Line Edge Patterns in Scanning Ion Microscopes, </w:t>
      </w:r>
      <w:r>
        <w:rPr>
          <w:rFonts w:ascii="" w:hAnsi="" w:cs="" w:eastAsia=""/>
          <w:b w:val="false"/>
          <w:i w:val="true"/>
          <w:strike w:val="false"/>
          <w:color w:val="000000"/>
          <w:sz w:val="20"/>
          <w:u w:val="none"/>
        </w:rPr>
        <w:t xml:space="preserve">26th International Microprocess and Nanotechnology Conference, 8P-11-11,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Nagai : </w:t>
      </w:r>
      <w:r>
        <w:rPr>
          <w:rFonts w:ascii="" w:hAnsi="" w:cs="" w:eastAsia=""/>
          <w:b w:val="false"/>
          <w:i w:val="false"/>
          <w:strike w:val="false"/>
          <w:color w:val="000000"/>
          <w:sz w:val="20"/>
          <w:u w:val="none"/>
        </w:rPr>
        <w:t xml:space="preserve">Modeling Positive and Negative Charging of an Insulating Layer under KeV Electron Irradiation, </w:t>
      </w:r>
      <w:r>
        <w:rPr>
          <w:rFonts w:ascii="" w:hAnsi="" w:cs="" w:eastAsia=""/>
          <w:b w:val="false"/>
          <w:i w:val="true"/>
          <w:strike w:val="false"/>
          <w:color w:val="000000"/>
          <w:sz w:val="20"/>
          <w:u w:val="none"/>
        </w:rPr>
        <w:t xml:space="preserve">9th International Symposium on Atomic Level Characterizations for New Materials and Devices '13, 03P18, December 2-6,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Ion Induced Secondary Electron Emission in Scanning Ion Microscopes, </w:t>
      </w:r>
      <w:r>
        <w:rPr>
          <w:rFonts w:ascii="" w:hAnsi="" w:cs="" w:eastAsia=""/>
          <w:b w:val="false"/>
          <w:i w:val="true"/>
          <w:strike w:val="false"/>
          <w:color w:val="000000"/>
          <w:sz w:val="20"/>
          <w:u w:val="none"/>
        </w:rPr>
        <w:t xml:space="preserve">9th International Symposium on Atomic Level Characterizations for New Materials and Devices '13, 05P35, </w:t>
      </w:r>
      <w:r>
        <w:rPr>
          <w:rFonts w:ascii="" w:hAnsi="" w:cs="" w:eastAsia=""/>
          <w:b w:val="false"/>
          <w:i w:val="false"/>
          <w:strike w:val="false"/>
          <w:color w:val="000000"/>
          <w:sz w:val="20"/>
          <w:u w:val="none"/>
        </w:rPr>
        <w:t xml:space="preserve">573-575,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N2 Plasma-Etched n-GaN Crystal, </w:t>
      </w:r>
      <w:r>
        <w:rPr>
          <w:rFonts w:ascii="" w:hAnsi="" w:cs="" w:eastAsia=""/>
          <w:b w:val="false"/>
          <w:i w:val="true"/>
          <w:strike w:val="false"/>
          <w:color w:val="000000"/>
          <w:sz w:val="20"/>
          <w:u w:val="none"/>
        </w:rPr>
        <w:t xml:space="preserve">6th International Symposium on Advanced Plasma Science and its Applications for Nitrides and Nanomaterials (ISPlasma2014), </w:t>
      </w:r>
      <w:r>
        <w:rPr>
          <w:rFonts w:ascii="" w:hAnsi="" w:cs="" w:eastAsia=""/>
          <w:b w:val="false"/>
          <w:i w:val="false"/>
          <w:strike w:val="false"/>
          <w:color w:val="000000"/>
          <w:sz w:val="20"/>
          <w:u w:val="none"/>
        </w:rPr>
        <w:t>Nagoya,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炉内プラズマ対向壁材料の損耗，輸送，再堆積と水素同位体蓄積のシミュレーション, </w:t>
      </w:r>
      <w:r>
        <w:rPr>
          <w:rFonts w:ascii="" w:hAnsi="" w:cs="" w:eastAsia=""/>
          <w:b w:val="false"/>
          <w:i w:val="true"/>
          <w:strike w:val="false"/>
          <w:color w:val="000000"/>
          <w:sz w:val="20"/>
          <w:u w:val="none"/>
        </w:rPr>
        <w:t xml:space="preserve">第8回QUEST研究会∼長時間運転での粒子バランスのモデリング∼,2013.7.29-30,九州大学応用力学研究所,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ナノ秒パルスパワー方式によるオゾン生成の高濃度化に関する研究,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15-18,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誘電体バリア放電型オゾン発生器内部でのオゾン生成過程の検討,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31-34,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ナノ秒パルスパワーを用いた水処理効率の検討,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53-58,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窒素中誘電体バリア放電を用いた水処理の検討,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111-114,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ヘリウムイオン顕微鏡の二次電子信号評価シミュレーション, </w:t>
      </w:r>
      <w:r>
        <w:rPr>
          <w:rFonts w:ascii="" w:hAnsi="" w:cs="" w:eastAsia=""/>
          <w:b w:val="false"/>
          <w:i w:val="true"/>
          <w:strike w:val="false"/>
          <w:color w:val="000000"/>
          <w:sz w:val="20"/>
          <w:u w:val="none"/>
        </w:rPr>
        <w:t xml:space="preserve">ナノテスティング学会 平成25年度 第1回先端計測技術研究会∼HIM及びSEMの画像形成及びシミュレータ技術の最新動向と課題∼,大阪大学東京オフィス,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紫外光アシストHeプラズマによるn-GaN表面エッチングダメージ, </w:t>
      </w:r>
      <w:r>
        <w:rPr>
          <w:rFonts w:ascii="" w:hAnsi="" w:cs="" w:eastAsia=""/>
          <w:b w:val="false"/>
          <w:i w:val="true"/>
          <w:strike w:val="false"/>
          <w:color w:val="000000"/>
          <w:sz w:val="20"/>
          <w:u w:val="none"/>
        </w:rPr>
        <w:t xml:space="preserve">第74回秋季応用物理学会学術講演会, </w:t>
      </w:r>
      <w:r>
        <w:rPr>
          <w:rFonts w:ascii="" w:hAnsi="" w:cs="" w:eastAsia=""/>
          <w:b w:val="false"/>
          <w:i w:val="false"/>
          <w:strike w:val="false"/>
          <w:color w:val="000000"/>
          <w:sz w:val="20"/>
          <w:u w:val="none"/>
        </w:rPr>
        <w:t>08-034,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SXおよびUV照射によるTiO2薄膜のエッチングダメージの回復,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07-059,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XASスペクトルに見られるTiO2薄膜のエッチングダメージ回復現象の条件評価,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06-113,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佐野 桂治 : </w:t>
      </w:r>
      <w:r>
        <w:rPr>
          <w:rFonts w:ascii="" w:hAnsi="" w:cs="" w:eastAsia=""/>
          <w:b w:val="false"/>
          <w:i w:val="false"/>
          <w:strike w:val="false"/>
          <w:color w:val="000000"/>
          <w:sz w:val="20"/>
          <w:u w:val="none"/>
        </w:rPr>
        <w:t xml:space="preserve">HeプラズマによるSiCエッチングダメージ,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N2プラズマによるGaNエッチングダメージ,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佐野 桂治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高畑 麻里,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LED光触媒システムによる果実の鮮度保持技術,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兼田 直幹, 荒井 涼太朗,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ナノ秒パルスパワー方式NOx処理における リアクタの接続方式と終端抵抗の影響,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周囲ガス供給型低温プラズマジェットの分光測定,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仲野 紘平, 川上 卓也,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パルスパワーを用いた微細藻の穿孔実験研究,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松永 史彦, 山田 哲也, 仲 祐弥, 白濱 達夫, 青木 一馬, 高畑 麻里, 大場 健太 : </w:t>
      </w:r>
      <w:r>
        <w:rPr>
          <w:rFonts w:ascii="" w:hAnsi="" w:cs="" w:eastAsia=""/>
          <w:b w:val="false"/>
          <w:i w:val="false"/>
          <w:strike w:val="false"/>
          <w:color w:val="000000"/>
          <w:sz w:val="20"/>
          <w:u w:val="none"/>
        </w:rPr>
        <w:t xml:space="preserve">窒素とヘリウムDBDプラズマ処理された酸化チタン薄膜の表面状態, </w:t>
      </w:r>
      <w:r>
        <w:rPr>
          <w:rFonts w:ascii="" w:hAnsi="" w:cs="" w:eastAsia=""/>
          <w:b w:val="false"/>
          <w:i w:val="true"/>
          <w:strike w:val="false"/>
          <w:color w:val="000000"/>
          <w:sz w:val="20"/>
          <w:u w:val="none"/>
        </w:rPr>
        <w:t xml:space="preserve">日本物理学会 2013年秋季大会, 第68巻, 第2号, 第4分冊, </w:t>
      </w:r>
      <w:r>
        <w:rPr>
          <w:rFonts w:ascii="" w:hAnsi="" w:cs="" w:eastAsia=""/>
          <w:b w:val="false"/>
          <w:i w:val="false"/>
          <w:strike w:val="false"/>
          <w:color w:val="000000"/>
          <w:sz w:val="20"/>
          <w:u w:val="none"/>
        </w:rPr>
        <w:t>820,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松村 康平,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誘電体バリア放電型オゾナイザ内部のオゾン密度空間分布, </w:t>
      </w:r>
      <w:r>
        <w:rPr>
          <w:rFonts w:ascii="" w:hAnsi="" w:cs="" w:eastAsia=""/>
          <w:b w:val="false"/>
          <w:i w:val="true"/>
          <w:strike w:val="false"/>
          <w:color w:val="000000"/>
          <w:sz w:val="20"/>
          <w:u w:val="none"/>
        </w:rPr>
        <w:t xml:space="preserve">平成25年度電気・情報関係学会北海道支部連合大会講演論文集,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永井 健仁 : </w:t>
      </w:r>
      <w:r>
        <w:rPr>
          <w:rFonts w:ascii="" w:hAnsi="" w:cs="" w:eastAsia=""/>
          <w:b w:val="false"/>
          <w:i w:val="false"/>
          <w:strike w:val="false"/>
          <w:color w:val="000000"/>
          <w:sz w:val="20"/>
          <w:u w:val="none"/>
        </w:rPr>
        <w:t xml:space="preserve">KeV電子ビーム照射による絶縁膜帯電のシミュレーション, </w:t>
      </w:r>
      <w:r>
        <w:rPr>
          <w:rFonts w:ascii="" w:hAnsi="" w:cs="" w:eastAsia=""/>
          <w:b w:val="false"/>
          <w:i w:val="true"/>
          <w:strike w:val="false"/>
          <w:color w:val="000000"/>
          <w:sz w:val="20"/>
          <w:u w:val="none"/>
        </w:rPr>
        <w:t xml:space="preserve">第33回ナノテスティングシンポジウム,2013年11月13-15日,千里ライフサイエンスセンター(豊中市),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走査イオン顕微鏡によるラインパターン計測のシミュレーション, </w:t>
      </w:r>
      <w:r>
        <w:rPr>
          <w:rFonts w:ascii="" w:hAnsi="" w:cs="" w:eastAsia=""/>
          <w:b w:val="false"/>
          <w:i w:val="true"/>
          <w:strike w:val="false"/>
          <w:color w:val="000000"/>
          <w:sz w:val="20"/>
          <w:u w:val="none"/>
        </w:rPr>
        <w:t xml:space="preserve">第33回ナノテスティングシンポジウム,2013年11月13-15日, </w:t>
      </w:r>
      <w:r>
        <w:rPr>
          <w:rFonts w:ascii="" w:hAnsi="" w:cs="" w:eastAsia=""/>
          <w:b w:val="false"/>
          <w:i w:val="false"/>
          <w:strike w:val="false"/>
          <w:color w:val="000000"/>
          <w:sz w:val="20"/>
          <w:u w:val="none"/>
        </w:rPr>
        <w:t>19-23,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プラズマ・核融合学会九州・沖縄・山口支部第17回支部大会,平成25年12月21-22日,佐世保工業高等専門学校, </w:t>
      </w:r>
      <w:r>
        <w:rPr>
          <w:rFonts w:ascii="" w:hAnsi="" w:cs="" w:eastAsia=""/>
          <w:b w:val="false"/>
          <w:i w:val="false"/>
          <w:strike w:val="false"/>
          <w:color w:val="000000"/>
          <w:sz w:val="20"/>
          <w:u w:val="none"/>
        </w:rPr>
        <w:t>69-71,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N-K吸収分光法を用いたn-GaN結晶のプラズマエッチングダメージの解析,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エッチングダメージの回復したTiO 2 薄膜のNEXAFS 評価,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イオンビーム照射による固体表面の二次電子放出と帯電のシミュレーション, </w:t>
      </w:r>
      <w:r>
        <w:rPr>
          <w:rFonts w:ascii="" w:hAnsi="" w:cs="" w:eastAsia=""/>
          <w:b w:val="false"/>
          <w:i w:val="true"/>
          <w:strike w:val="false"/>
          <w:color w:val="000000"/>
          <w:sz w:val="20"/>
          <w:u w:val="none"/>
        </w:rPr>
        <w:t xml:space="preserve">ナノテスティング学会 第3回先端計測技術研究会∼イオン及び電子ビームの画像形成及びシミュレータ技術の最新動向と課題∼,大阪大学東京オフィス,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X線吸収分光法によるTiO2薄膜のエッチングダメージ評価,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UVアシストHeプラズマによりエッチングしたn-GaN結晶の表面ダメージの分析,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誘電体バリア放電を用いた水処理の検討,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ナノ秒パルスパワーによる界面活性剤処理効果,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川上 卓也, 仲野 紘平,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バイオマス燃料生産のためのパルスパワー応用に関する研究,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誘電体バリア放電を用いた周囲ガス供給型低温プラズマジェットの分光測定,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オゾナイザ中のオゾン密度のin-situ測定,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S3(17)-S3(20),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LED光触媒による果実の新規汎用型鮮度保持技術の開発研究, </w:t>
      </w:r>
      <w:r>
        <w:rPr>
          <w:rFonts w:ascii="" w:hAnsi="" w:cs="" w:eastAsia=""/>
          <w:b w:val="false"/>
          <w:i w:val="true"/>
          <w:strike w:val="false"/>
          <w:color w:val="000000"/>
          <w:sz w:val="20"/>
          <w:u w:val="none"/>
        </w:rPr>
        <w:t xml:space="preserve">LED総合フォーラム2013 in 徳島, </w:t>
      </w:r>
      <w:r>
        <w:rPr>
          <w:rFonts w:ascii="" w:hAnsi="" w:cs="" w:eastAsia=""/>
          <w:b w:val="false"/>
          <w:i w:val="false"/>
          <w:strike w:val="false"/>
          <w:color w:val="000000"/>
          <w:sz w:val="20"/>
          <w:u w:val="none"/>
        </w:rPr>
        <w:t>77-78,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エッチングしたTiO2薄膜のTi-L NEXAFSに見られる乱れた構造の紫外線照射による回復, </w:t>
      </w:r>
      <w:r>
        <w:rPr>
          <w:rFonts w:ascii="" w:hAnsi="" w:cs="" w:eastAsia=""/>
          <w:b w:val="false"/>
          <w:i w:val="true"/>
          <w:strike w:val="false"/>
          <w:color w:val="000000"/>
          <w:sz w:val="20"/>
          <w:u w:val="none"/>
        </w:rPr>
        <w:t xml:space="preserve">第49回X線分析討論会,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第3回次世代ものづくり基盤技術産業展 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BioOpt Japan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徳島大学電気電子工学科の技術者倫理教育改善, --- -5年間の活動をふりかえって-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secondary electron emission from a stepped surface in scanning ion microscopes,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No.6S, </w:t>
      </w:r>
      <w:r>
        <w:rPr>
          <w:rFonts w:ascii="" w:hAnsi="" w:cs="" w:eastAsia=""/>
          <w:b w:val="false"/>
          <w:i w:val="false"/>
          <w:strike w:val="false"/>
          <w:color w:val="000000"/>
          <w:sz w:val="20"/>
          <w:u w:val="none"/>
        </w:rPr>
        <w:t>06JB01-1-06JB01-5,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真鍋 祐矢, 前谷 実希, 長野 明彦,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病原性細菌の遺伝子発現に対するパルス電界印加の影響に関する研究,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390-396,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insulating-layer charging on a conductive substrate irradiated by ion and electron beams,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06FC01-1-06FC01-8,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Kazuma Aoki, Kenta Oba, Mari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81-86, 2014.</w:t>
      </w:r>
    </w:p>
    <w:p>
      <w:pPr>
        <w:numPr>
          <w:numId w:val="13"/>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Multiple Partial Discharge Sources using MAP Estimation and Ray Tracing,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S1-S7,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Chen Miao-Gen, Keiji Nakamura, Qiu Yan-Qing, Daisuke Ogawa,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Optical and Electrical Investigation of 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-Irradiated GaN,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111003-1-111003-3,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Electrical Investigation of Deep-Level Defects Introduced in AlGaN/GaN Heterostructures by CF</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Plasma Treatments, </w:t>
      </w:r>
      <w:r>
        <w:rPr>
          <w:rFonts w:ascii="" w:hAnsi="" w:cs="" w:eastAsia=""/>
          <w:b w:val="false"/>
          <w:i w:val="true"/>
          <w:strike w:val="false"/>
          <w:color w:val="000000"/>
          <w:sz w:val="20"/>
          <w:u w:val="single"/>
        </w:rPr>
        <w:t>ECS Solid State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Charging Simulation of Insulating Layers on a Conducting Substrate Irradiated by Ion and Electron Beams, </w:t>
      </w:r>
      <w:r>
        <w:rPr>
          <w:rFonts w:ascii="" w:hAnsi="" w:cs="" w:eastAsia=""/>
          <w:b w:val="false"/>
          <w:i w:val="true"/>
          <w:strike w:val="false"/>
          <w:color w:val="000000"/>
          <w:sz w:val="20"/>
          <w:u w:val="none"/>
        </w:rPr>
        <w:t xml:space="preserve">58th International Cpnference on Electron, Ion and Photon beam Technology &amp; Nanofabrication, P09-02, , May 27-30, 2014,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surfactant Treatment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411-414,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Toshiki Ninomiya, Mitsuru Morimoto, Yuki Nakata,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Dense Ozone Production in a Coaxial Reactor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415-418,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Propulsion Coil of Superconducting Maglev System using Radio Interferometer System with EM Shield, </w:t>
      </w:r>
      <w:r>
        <w:rPr>
          <w:rFonts w:ascii="" w:hAnsi="" w:cs="" w:eastAsia=""/>
          <w:b w:val="false"/>
          <w:i w:val="true"/>
          <w:strike w:val="false"/>
          <w:color w:val="000000"/>
          <w:sz w:val="20"/>
          <w:u w:val="none"/>
        </w:rPr>
        <w:t xml:space="preserve">Proceedings of the 32nd IEEE Electrical Insulation Conference, </w:t>
      </w:r>
      <w:r>
        <w:rPr>
          <w:rFonts w:ascii="" w:hAnsi="" w:cs="" w:eastAsia=""/>
          <w:b w:val="false"/>
          <w:i w:val="false"/>
          <w:strike w:val="false"/>
          <w:color w:val="000000"/>
          <w:sz w:val="20"/>
          <w:u w:val="none"/>
        </w:rPr>
        <w:t>254-259, Philadelphia,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Emile.Van Veldhoven, Paul.F.A. Alkemade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Diederik.J. Maas : </w:t>
      </w:r>
      <w:r>
        <w:rPr>
          <w:rFonts w:ascii="" w:hAnsi="" w:cs="" w:eastAsia=""/>
          <w:b w:val="false"/>
          <w:i w:val="false"/>
          <w:strike w:val="false"/>
          <w:color w:val="000000"/>
          <w:sz w:val="20"/>
          <w:u w:val="none"/>
        </w:rPr>
        <w:t xml:space="preserve">Helium ion beam charging of an oxide layer on a silicon substrate: a comparison between observed and Monte Carlo-simulated results, </w:t>
      </w:r>
      <w:r>
        <w:rPr>
          <w:rFonts w:ascii="" w:hAnsi="" w:cs="" w:eastAsia=""/>
          <w:b w:val="false"/>
          <w:i w:val="true"/>
          <w:strike w:val="false"/>
          <w:color w:val="000000"/>
          <w:sz w:val="20"/>
          <w:u w:val="none"/>
        </w:rPr>
        <w:t xml:space="preserve">19th International Conference on Ion Beam Modification of Materials, PA21, Leuven, Belgium, September 14-19, 2014,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Veldhoven Emile. Van, Alkemade F. Paul.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Maas Diederik. J. : </w:t>
      </w:r>
      <w:r>
        <w:rPr>
          <w:rFonts w:ascii="" w:hAnsi="" w:cs="" w:eastAsia=""/>
          <w:b w:val="false"/>
          <w:i w:val="false"/>
          <w:strike w:val="false"/>
          <w:color w:val="000000"/>
          <w:sz w:val="20"/>
          <w:u w:val="none"/>
        </w:rPr>
        <w:t xml:space="preserve">Modelling and observation of a trench pattern on a silicon substrate in helium ion microscope, </w:t>
      </w:r>
      <w:r>
        <w:rPr>
          <w:rFonts w:ascii="" w:hAnsi="" w:cs="" w:eastAsia=""/>
          <w:b w:val="false"/>
          <w:i w:val="true"/>
          <w:strike w:val="false"/>
          <w:color w:val="000000"/>
          <w:sz w:val="20"/>
          <w:u w:val="none"/>
        </w:rPr>
        <w:t xml:space="preserve">19th International Conference on Ion Beam Modification of Materials, PA22, </w:t>
      </w:r>
      <w:r>
        <w:rPr>
          <w:rFonts w:ascii="" w:hAnsi="" w:cs="" w:eastAsia=""/>
          <w:b w:val="false"/>
          <w:i w:val="false"/>
          <w:strike w:val="false"/>
          <w:color w:val="000000"/>
          <w:sz w:val="20"/>
          <w:u w:val="none"/>
        </w:rPr>
        <w:t>Leuven, Belgium,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Nagato Takeaki, Tsutsumi Kohichi,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Gas Temperature in a Dielectric Barrier Discharge Excited by Piezoelectric Transformer,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Matsumura Kohei, Kumegawa Hiroki,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Density Distribution in DBD Ozonizer by Laser Optical Absorption Method,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Teranishi Yuta, Iwasa Yuki, Ando Kota,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Investigation of Atmospheric Dielectric Barrier Discharge Plasma Jet with Surrounding Gas Feed,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Satoru Ota, Masao Suzuki, Ryohei Ikeda, Hiroshi 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Insulation Failure Detection in Propulsion Coil for Superconducting Maglev Using Radio Interferometer System, </w:t>
      </w:r>
      <w:r>
        <w:rPr>
          <w:rFonts w:ascii="" w:hAnsi="" w:cs="" w:eastAsia=""/>
          <w:b w:val="false"/>
          <w:i w:val="true"/>
          <w:strike w:val="false"/>
          <w:color w:val="000000"/>
          <w:sz w:val="20"/>
          <w:u w:val="none"/>
        </w:rPr>
        <w:t xml:space="preserve">Proceedings of the 22nd International Conference on Magnetically Levitated Systems and Linear Drives, </w:t>
      </w:r>
      <w:r>
        <w:rPr>
          <w:rFonts w:ascii="" w:hAnsi="" w:cs="" w:eastAsia=""/>
          <w:b w:val="false"/>
          <w:i w:val="false"/>
          <w:strike w:val="false"/>
          <w:color w:val="000000"/>
          <w:sz w:val="20"/>
          <w:u w:val="none"/>
        </w:rPr>
        <w:t>8pages, Rio de Janeiro, Brazil,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Addition of Hydrogen Peroxide on Surfactant Treatment Using Nanosecond Pulsed Powers, </w:t>
      </w:r>
      <w:r>
        <w:rPr>
          <w:rFonts w:ascii="" w:hAnsi="" w:cs="" w:eastAsia=""/>
          <w:b w:val="false"/>
          <w:i w:val="true"/>
          <w:strike w:val="false"/>
          <w:color w:val="000000"/>
          <w:sz w:val="20"/>
          <w:u w:val="none"/>
        </w:rPr>
        <w:t xml:space="preserve">5th Euro-Asian Pulsed Power Conference, </w:t>
      </w:r>
      <w:r>
        <w:rPr>
          <w:rFonts w:ascii="" w:hAnsi="" w:cs="" w:eastAsia=""/>
          <w:b w:val="false"/>
          <w:i w:val="false"/>
          <w:strike w:val="false"/>
          <w:color w:val="000000"/>
          <w:sz w:val="20"/>
          <w:u w:val="none"/>
        </w:rPr>
        <w:t xml:space="preserve">403-406,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Spectral Recovery of Etching Damage of TiO2 Thin Films Observed in XAS Spectra,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Crystalline Orientation Effect in Scanning Ion Microscope, </w:t>
      </w:r>
      <w:r>
        <w:rPr>
          <w:rFonts w:ascii="" w:hAnsi="" w:cs="" w:eastAsia=""/>
          <w:b w:val="false"/>
          <w:i w:val="true"/>
          <w:strike w:val="false"/>
          <w:color w:val="000000"/>
          <w:sz w:val="20"/>
          <w:u w:val="none"/>
        </w:rPr>
        <w:t xml:space="preserve">7th International Symposium on Surface Ecience, 4PN-96, Novemver 2-6, 2014,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Shodai Hirai, Masahito Niibe, Tatsuo Shirahama,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Thick AlGaN Films Treated by Ar and CF4 Plasma Etching,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Morphological and Compositional Changes in AlGaN Surfaces Etched by RF Capacitively Coupled Carbon Tetrafluoride and Argon Plasmas,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69-70, Tokyo,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Etching Damage Analysis of n-GaN Crystals Etched with N2-Plasma Using Soft X-Ray Absorption Spectroscopy,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75-76, Tokyo,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simulation of EUV-multilayered mask under focused ion beam irradiation, </w:t>
      </w:r>
      <w:r>
        <w:rPr>
          <w:rFonts w:ascii="" w:hAnsi="" w:cs="" w:eastAsia=""/>
          <w:b w:val="false"/>
          <w:i w:val="true"/>
          <w:strike w:val="false"/>
          <w:color w:val="000000"/>
          <w:sz w:val="20"/>
          <w:u w:val="none"/>
        </w:rPr>
        <w:t xml:space="preserve">SPIE Advanced Lithography 9422-87, 22-26 February 2015,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Nakano, Chen Miao-Gen,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 xml:space="preserve">Generation Behavior of Deep-Level Defects in Ar+-Irradiated GaN, </w:t>
      </w:r>
      <w:r>
        <w:rPr>
          <w:rFonts w:ascii="" w:hAnsi="" w:cs="" w:eastAsia=""/>
          <w:b w:val="false"/>
          <w:i w:val="true"/>
          <w:strike w:val="false"/>
          <w:color w:val="000000"/>
          <w:sz w:val="20"/>
          <w:u w:val="none"/>
        </w:rPr>
        <w:t xml:space="preserve">7th International Symposium on Advanced Plasma Science and its Applications for Nitrides and Nanomaterials (ISPlasma2015) and 8th Interational Conference on Plasma-Nano Technology &amp; Science (IC-PLANTS2015),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シミュレーションによるイオン顕微鏡の二次電子像コントラストの理解, </w:t>
      </w:r>
      <w:r>
        <w:rPr>
          <w:rFonts w:ascii="" w:hAnsi="" w:cs="" w:eastAsia=""/>
          <w:b w:val="false"/>
          <w:i w:val="true"/>
          <w:strike w:val="false"/>
          <w:color w:val="000000"/>
          <w:sz w:val="20"/>
          <w:u w:val="none"/>
        </w:rPr>
        <w:t xml:space="preserve">ナノテスティング学会 第4回先端計測技術研究会∼イオン及び電子ビームのシミュレーション技術と二次電子放出効率測定技術∼,大阪大学東京オフィス,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白濱 達夫, 向井 孝志 : </w:t>
      </w:r>
      <w:r>
        <w:rPr>
          <w:rFonts w:ascii="" w:hAnsi="" w:cs="" w:eastAsia=""/>
          <w:b w:val="false"/>
          <w:i w:val="false"/>
          <w:strike w:val="false"/>
          <w:color w:val="000000"/>
          <w:sz w:val="20"/>
          <w:u w:val="none"/>
        </w:rPr>
        <w:t xml:space="preserve">対向ターゲットを用いたDCプラズマスパッタリングによる酸化チタン薄膜の生成,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平井 翔大, 向井 孝志 : </w:t>
      </w:r>
      <w:r>
        <w:rPr>
          <w:rFonts w:ascii="" w:hAnsi="" w:cs="" w:eastAsia=""/>
          <w:b w:val="false"/>
          <w:i w:val="false"/>
          <w:strike w:val="false"/>
          <w:color w:val="000000"/>
          <w:sz w:val="20"/>
          <w:u w:val="none"/>
        </w:rPr>
        <w:t xml:space="preserve">CF4プラズマとAlGaN表面との相互作用,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ナノ秒パルスパワーを用いた界面活性剤処理における過酸化水素添加の効果,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裕成, 石倉 賢人,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圧電トランス型プラズマリアクタ駆動用電源の開発,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長戸 健晃, 角元 義基,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圧電トランスを用いた誘電体バリア放電中のガス温度測定,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松村 康平,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レーザ光吸収法を用いたDBD型オゾナイザ内部のオゾン密度分布計測に関する研究,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安東 康太, 長戸 健晃, 岩佐 勇希,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周囲ガス供給型プラズマジェットの発光スペクトルとガス温度測定,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白濱 達夫, 平井 翔大 : </w:t>
      </w:r>
      <w:r>
        <w:rPr>
          <w:rFonts w:ascii="" w:hAnsi="" w:cs="" w:eastAsia=""/>
          <w:b w:val="false"/>
          <w:i w:val="false"/>
          <w:strike w:val="false"/>
          <w:color w:val="000000"/>
          <w:sz w:val="20"/>
          <w:u w:val="none"/>
        </w:rPr>
        <w:t xml:space="preserve">CF4とArプラズマでエッチングしたAlGaN表面ダメージ,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A+イオン照射したHVPE-GaN膜の電気的評価,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集束イオンビームによる多層膜の照射ダメージのシミュレーション, </w:t>
      </w:r>
      <w:r>
        <w:rPr>
          <w:rFonts w:ascii="" w:hAnsi="" w:cs="" w:eastAsia=""/>
          <w:b w:val="false"/>
          <w:i w:val="true"/>
          <w:strike w:val="false"/>
          <w:color w:val="000000"/>
          <w:sz w:val="20"/>
          <w:u w:val="none"/>
        </w:rPr>
        <w:t xml:space="preserve">第34回ナノテスティングシンポジウム，豊中市，2014年11月12~14日, </w:t>
      </w:r>
      <w:r>
        <w:rPr>
          <w:rFonts w:ascii="" w:hAnsi="" w:cs="" w:eastAsia=""/>
          <w:b w:val="false"/>
          <w:i w:val="false"/>
          <w:strike w:val="false"/>
          <w:color w:val="000000"/>
          <w:sz w:val="20"/>
          <w:u w:val="none"/>
        </w:rPr>
        <w:t>177-181,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X線吸収分光法を用いたTiO2薄膜のプラズマダメージ評価,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ArとCF4プラズマで処理したAlGaN膜の表面分析,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イオンビームによる照射ダメージのダイナミックモンテカルロシミュレーション, </w:t>
      </w:r>
      <w:r>
        <w:rPr>
          <w:rFonts w:ascii="" w:hAnsi="" w:cs="" w:eastAsia=""/>
          <w:b w:val="false"/>
          <w:i w:val="true"/>
          <w:strike w:val="false"/>
          <w:color w:val="000000"/>
          <w:sz w:val="20"/>
          <w:u w:val="none"/>
        </w:rPr>
        <w:t xml:space="preserve">ナノテスティング学会 第5回先端計測技術研究会∼イオン及び電子ビームのシミュレーション技術と実験結果との比較∼,大阪大学東京オフィス,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電子・イオン照射による固体の二次電子放出, </w:t>
      </w:r>
      <w:r>
        <w:rPr>
          <w:rFonts w:ascii="" w:hAnsi="" w:cs="" w:eastAsia=""/>
          <w:b w:val="false"/>
          <w:i w:val="true"/>
          <w:strike w:val="false"/>
          <w:color w:val="000000"/>
          <w:sz w:val="20"/>
          <w:u w:val="none"/>
        </w:rPr>
        <w:t xml:space="preserve">日本学術振興会「荷電粒子ビームの工業への応用第132委員会」 第4回荷電粒子ビーム基礎講座, 産業技術総合研究所 臨海副都心センター, </w:t>
      </w:r>
      <w:r>
        <w:rPr>
          <w:rFonts w:ascii="" w:hAnsi="" w:cs="" w:eastAsia=""/>
          <w:b w:val="false"/>
          <w:i w:val="false"/>
          <w:strike w:val="false"/>
          <w:color w:val="000000"/>
          <w:sz w:val="20"/>
          <w:u w:val="none"/>
        </w:rPr>
        <w:t>12-19,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軟X線照射によるTiO2超微粒子のNEXAFSスペクトル形状の回復,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髙木 健司, 小川 大輔,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Ar+イオン照射したMOCVD-GaN:Si膜の電気的評価,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髙木 健司, 白濱 達夫, 向井 孝志 : </w:t>
      </w:r>
      <w:r>
        <w:rPr>
          <w:rFonts w:ascii="" w:hAnsi="" w:cs="" w:eastAsia=""/>
          <w:b w:val="false"/>
          <w:i w:val="false"/>
          <w:strike w:val="false"/>
          <w:color w:val="000000"/>
          <w:sz w:val="20"/>
          <w:u w:val="none"/>
        </w:rPr>
        <w:t xml:space="preserve">CF4プラズマ処理したAlGaN/GaNヘテロ構造の電気的評価,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櫻間 季希,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羽根車の回転を用いた誘電体バリア放電による誘導気流の調査,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荘田 歩, 吉岡 幸祐, 村田 啓輔,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誘電体バリア放電を用いたインジゴカルミン水溶液の脱色処理,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溶媒の界面活性剤水溶液処理に及ぼす影響,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優香,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周囲ガス供給型プラズマジェットの発光強度空間分布,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岩佐 勇希, 安藤 康太, 寺西 裕太,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周囲ガス供給型プラズマジェットの発光分光測定,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Vol.ED-14-36, </w:t>
      </w:r>
      <w:r>
        <w:rPr>
          <w:rFonts w:ascii="" w:hAnsi="" w:cs="" w:eastAsia=""/>
          <w:b w:val="false"/>
          <w:i w:val="false"/>
          <w:strike w:val="false"/>
          <w:color w:val="000000"/>
          <w:sz w:val="20"/>
          <w:u w:val="none"/>
        </w:rPr>
        <w:t>1-4,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ナノ秒パルスパワーを用いた界面活性剤処理における過酸化水素の効果,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Vol.PPT-14, </w:t>
      </w:r>
      <w:r>
        <w:rPr>
          <w:rFonts w:ascii="" w:hAnsi="" w:cs="" w:eastAsia=""/>
          <w:b w:val="false"/>
          <w:i w:val="false"/>
          <w:strike w:val="false"/>
          <w:color w:val="000000"/>
          <w:sz w:val="20"/>
          <w:u w:val="none"/>
        </w:rPr>
        <w:t>67-71,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札野 順,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電気学会の新事例集を用いた技術者倫理教育実践,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43-48,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榎木 一史, 白濱 達夫, 大塩 誠二, 山路 諭, 吉田 雅彦, 前田 鎮廣 : </w:t>
      </w:r>
      <w:r>
        <w:rPr>
          <w:rFonts w:ascii="" w:hAnsi="" w:cs="" w:eastAsia=""/>
          <w:b w:val="false"/>
          <w:i w:val="false"/>
          <w:strike w:val="false"/>
          <w:color w:val="000000"/>
          <w:sz w:val="20"/>
          <w:u w:val="none"/>
        </w:rPr>
        <w:t xml:space="preserve">鮮度保持のためのLED光触媒技術に関する研究, </w:t>
      </w:r>
      <w:r>
        <w:rPr>
          <w:rFonts w:ascii="" w:hAnsi="" w:cs="" w:eastAsia=""/>
          <w:b w:val="false"/>
          <w:i w:val="true"/>
          <w:strike w:val="false"/>
          <w:color w:val="000000"/>
          <w:sz w:val="20"/>
          <w:u w:val="none"/>
        </w:rPr>
        <w:t xml:space="preserve">LED総合フォーラム2014-2015 in 徳島, </w:t>
      </w:r>
      <w:r>
        <w:rPr>
          <w:rFonts w:ascii="" w:hAnsi="" w:cs="" w:eastAsia=""/>
          <w:b w:val="false"/>
          <w:i w:val="false"/>
          <w:strike w:val="false"/>
          <w:color w:val="000000"/>
          <w:sz w:val="20"/>
          <w:u w:val="none"/>
        </w:rPr>
        <w:t>137-140,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大学におけるエンジニアリングデザイン教育の一考察,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Recovery of X-ray Absorption Spectral Profile in Etched TiO2 Thin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031403-1-031403-4,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-Irradiation-Induced Damage in Hydride Vapor-Phase Epitaxy GaN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043002-1-043002-5,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AlGaN Surfaces Etched by Carbon Tetrafluoride and Argon Plasmas: Effect of the Fluorine Impurities Incorporated in the Surface,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264-269,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Indigo carmine solution treatment by nanosecond pulsed power with a dielectric barrier electrode,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1872-1878,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Shohdai Hirai,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Tatsuo Shirahama,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AlGaN Treated with CF4 and Ar Plasma Etching,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481-487,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9-13,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松下 俊雄,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UV-LED光触媒技術と鮮度保持への応用, </w:t>
      </w:r>
      <w:r>
        <w:rPr>
          <w:rFonts w:ascii="" w:hAnsi="" w:cs="" w:eastAsia=""/>
          <w:b w:val="false"/>
          <w:i w:val="true"/>
          <w:strike w:val="false"/>
          <w:color w:val="000000"/>
          <w:sz w:val="20"/>
          <w:u w:val="none"/>
        </w:rPr>
        <w:t xml:space="preserve">電気計算,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30-33,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Ryotaro Arai, Naoki Kaneda, Tomohide Ikemoto,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Discharge Appearance in Reactor and Removal Ratio on NOx Treatment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72-76,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Hydroxyl Radical on Water Treatment Using Nanosecond Pulsed Powers and Its Effect,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85-89,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Tomohide Ikemoto, Toshiki Ninomiya,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Electrode Structure for Dense Ozone Production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Locating Partial Discharge Sources in Propulsion Coils of Superconducting Maglev Systems Using an On-Board Radio Interferometer System, </w:t>
      </w:r>
      <w:r>
        <w:rPr>
          <w:rFonts w:ascii="" w:hAnsi="" w:cs="" w:eastAsia=""/>
          <w:b w:val="false"/>
          <w:i w:val="true"/>
          <w:strike w:val="false"/>
          <w:color w:val="000000"/>
          <w:sz w:val="20"/>
          <w:u w:val="none"/>
        </w:rPr>
        <w:t xml:space="preserve">Proceedings of the 33rd IEEE Electrical Insulation Conference, </w:t>
      </w:r>
      <w:r>
        <w:rPr>
          <w:rFonts w:ascii="" w:hAnsi="" w:cs="" w:eastAsia=""/>
          <w:b w:val="false"/>
          <w:i w:val="false"/>
          <w:strike w:val="false"/>
          <w:color w:val="000000"/>
          <w:sz w:val="20"/>
          <w:u w:val="none"/>
        </w:rPr>
        <w:t>424-429, Seattle,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Surface Characteristics of Titanium Oxide Thin Films Treated with N2 Dielectric Barrier Discharge Plasma and Annealed in N2 Gas, </w:t>
      </w:r>
      <w:r>
        <w:rPr>
          <w:rFonts w:ascii="" w:hAnsi="" w:cs="" w:eastAsia=""/>
          <w:b w:val="false"/>
          <w:i w:val="true"/>
          <w:strike w:val="false"/>
          <w:color w:val="000000"/>
          <w:sz w:val="20"/>
          <w:u w:val="none"/>
        </w:rPr>
        <w:t xml:space="preserve">Proceedings of 13th International Symposium of Sputtering &amp; Plasma Processes, </w:t>
      </w:r>
      <w:r>
        <w:rPr>
          <w:rFonts w:ascii="" w:hAnsi="" w:cs="" w:eastAsia=""/>
          <w:b w:val="false"/>
          <w:i w:val="false"/>
          <w:strike w:val="false"/>
          <w:color w:val="000000"/>
          <w:sz w:val="20"/>
          <w:u w:val="none"/>
        </w:rPr>
        <w:t>63-66, Kyoto,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Rusinov Mitocov Ilko,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rate of ozone at inner surface of photoabsorption cells,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Yoshioka Kousuke, Sohda Ayumu, Murata Keisuke,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Decolorization of Indigo Carmine Solution by Dielectric Barrier Discharge,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 Relation between Pinch-Off Voltages and Deep-Level Defects in AlGaN/GaN Hetero-Structures Treated by CF4 Plasma, </w:t>
      </w:r>
      <w:r>
        <w:rPr>
          <w:rFonts w:ascii="" w:hAnsi="" w:cs="" w:eastAsia=""/>
          <w:b w:val="false"/>
          <w:i w:val="true"/>
          <w:strike w:val="false"/>
          <w:color w:val="000000"/>
          <w:sz w:val="20"/>
          <w:u w:val="none"/>
        </w:rPr>
        <w:t xml:space="preserve">11th International Conference on Nitride Semiconductors (ICNS-11), </w:t>
      </w:r>
      <w:r>
        <w:rPr>
          <w:rFonts w:ascii="" w:hAnsi="" w:cs="" w:eastAsia=""/>
          <w:b w:val="false"/>
          <w:i w:val="false"/>
          <w:strike w:val="false"/>
          <w:color w:val="000000"/>
          <w:sz w:val="20"/>
          <w:u w:val="none"/>
        </w:rPr>
        <w:t>Beijing,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Alkemade F. P. A.,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Veldhoven E. van, Maas D.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and model simulation of trenches on a silicon surface in helium ion microscopy, </w:t>
      </w:r>
      <w:r>
        <w:rPr>
          <w:rFonts w:ascii="" w:hAnsi="" w:cs="" w:eastAsia=""/>
          <w:b w:val="false"/>
          <w:i w:val="true"/>
          <w:strike w:val="false"/>
          <w:color w:val="000000"/>
          <w:sz w:val="20"/>
          <w:u w:val="none"/>
        </w:rPr>
        <w:t xml:space="preserve">41st Micro and Nano Engineering, Wed-B7-c1, </w:t>
      </w:r>
      <w:r>
        <w:rPr>
          <w:rFonts w:ascii="" w:hAnsi="" w:cs="" w:eastAsia=""/>
          <w:b w:val="false"/>
          <w:i w:val="false"/>
          <w:strike w:val="false"/>
          <w:color w:val="000000"/>
          <w:sz w:val="20"/>
          <w:u w:val="none"/>
        </w:rPr>
        <w:t>The Hague, The Netherlands,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crystalline orientation effect in scanning ion microscopes, </w:t>
      </w:r>
      <w:r>
        <w:rPr>
          <w:rFonts w:ascii="" w:hAnsi="" w:cs="" w:eastAsia=""/>
          <w:b w:val="false"/>
          <w:i w:val="true"/>
          <w:strike w:val="false"/>
          <w:color w:val="000000"/>
          <w:sz w:val="20"/>
          <w:u w:val="none"/>
        </w:rPr>
        <w:t xml:space="preserve">SPIE Scanning Microscopies 2015, September 29-October 1, 2015, Monterey, USA, 9636-7,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Chisato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Anatase TiO2 Thin Films Grown by Facing-Target Reactive Sputtering and Its Impact on Photocatalytic Activity, </w:t>
      </w:r>
      <w:r>
        <w:rPr>
          <w:rFonts w:ascii="" w:hAnsi="" w:cs="" w:eastAsia=""/>
          <w:b w:val="false"/>
          <w:i w:val="true"/>
          <w:strike w:val="false"/>
          <w:color w:val="000000"/>
          <w:sz w:val="20"/>
          <w:u w:val="none"/>
        </w:rPr>
        <w:t xml:space="preserve">Proceedings of International Symposium of Dry Process 2015, </w:t>
      </w:r>
      <w:r>
        <w:rPr>
          <w:rFonts w:ascii="" w:hAnsi="" w:cs="" w:eastAsia=""/>
          <w:b w:val="false"/>
          <w:i w:val="false"/>
          <w:strike w:val="false"/>
          <w:color w:val="000000"/>
          <w:sz w:val="20"/>
          <w:u w:val="none"/>
        </w:rPr>
        <w:t>125-126, Awaji,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竹平 徳崇,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酸化チタン薄膜表面への酸素プラズマ処理による効果, </w:t>
      </w:r>
      <w:r>
        <w:rPr>
          <w:rFonts w:ascii="" w:hAnsi="" w:cs="" w:eastAsia=""/>
          <w:b w:val="false"/>
          <w:i w:val="true"/>
          <w:strike w:val="false"/>
          <w:color w:val="000000"/>
          <w:sz w:val="20"/>
          <w:u w:val="none"/>
        </w:rPr>
        <w:t xml:space="preserve">応用物理学会関西支部平成27年度第1回講演会,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対向ターゲット式スパッタ法により作製した酸化チタン薄膜の光触媒特性, </w:t>
      </w:r>
      <w:r>
        <w:rPr>
          <w:rFonts w:ascii="" w:hAnsi="" w:cs="" w:eastAsia=""/>
          <w:b w:val="false"/>
          <w:i w:val="true"/>
          <w:strike w:val="false"/>
          <w:color w:val="000000"/>
          <w:sz w:val="20"/>
          <w:u w:val="none"/>
        </w:rPr>
        <w:t xml:space="preserve">2015年度応用物理・物理系学会 中国四国支部合同学術講演会, </w:t>
      </w:r>
      <w:r>
        <w:rPr>
          <w:rFonts w:ascii="" w:hAnsi="" w:cs="" w:eastAsia=""/>
          <w:b w:val="false"/>
          <w:i w:val="false"/>
          <w:strike w:val="false"/>
          <w:color w:val="000000"/>
          <w:sz w:val="20"/>
          <w:u w:val="none"/>
        </w:rPr>
        <w:t>116,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竹平 徳崇, 平井 翔大, 荒木 佑馬, 東 知里, 向井 孝志 : </w:t>
      </w:r>
      <w:r>
        <w:rPr>
          <w:rFonts w:ascii="" w:hAnsi="" w:cs="" w:eastAsia=""/>
          <w:b w:val="false"/>
          <w:i w:val="false"/>
          <w:strike w:val="false"/>
          <w:color w:val="000000"/>
          <w:sz w:val="20"/>
          <w:u w:val="none"/>
        </w:rPr>
        <w:t xml:space="preserve">紫外光アシストCF4プラズマでエッチンングされたAlGaN表面分析,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荒木 佑馬, 竹平 徳崇,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東 知里 : </w:t>
      </w:r>
      <w:r>
        <w:rPr>
          <w:rFonts w:ascii="" w:hAnsi="" w:cs="" w:eastAsia=""/>
          <w:b w:val="false"/>
          <w:i w:val="false"/>
          <w:strike w:val="false"/>
          <w:color w:val="000000"/>
          <w:sz w:val="20"/>
          <w:u w:val="none"/>
        </w:rPr>
        <w:t xml:space="preserve">酸化チタン薄膜表面への酸素プラズマ照射効果,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櫻間 季希, 西雄 翔平,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誘電体バリア放電により回転する羽根車の回転数時間変化,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笹尾 賢人, 岡田 裕成,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PT型プラズマリアクタへの印加電圧波形を変えた際の駆動特性,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啓輔, 荘田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誘電体バリア放電を用いたインジゴカルミンの脱色処理実験,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雄大, 山西 良和, 前川 知久,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微細藻類バイオマス燃料生産のための パルスパワー技術の開発,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CF4とArプラズマで処理したAlGaN/GaNの電気特性, </w:t>
      </w:r>
      <w:r>
        <w:rPr>
          <w:rFonts w:ascii="" w:hAnsi="" w:cs="" w:eastAsia=""/>
          <w:b w:val="false"/>
          <w:i w:val="true"/>
          <w:strike w:val="false"/>
          <w:color w:val="000000"/>
          <w:sz w:val="20"/>
          <w:u w:val="none"/>
        </w:rPr>
        <w:t xml:space="preserve">平成27年度電気関係学会 四国支部連合大会 講演論文集, </w:t>
      </w:r>
      <w:r>
        <w:rPr>
          <w:rFonts w:ascii="" w:hAnsi="" w:cs="" w:eastAsia=""/>
          <w:b w:val="false"/>
          <w:i w:val="false"/>
          <w:strike w:val="false"/>
          <w:color w:val="000000"/>
          <w:sz w:val="20"/>
          <w:u w:val="none"/>
        </w:rPr>
        <w:t>43,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向井 孝志 : </w:t>
      </w:r>
      <w:r>
        <w:rPr>
          <w:rFonts w:ascii="" w:hAnsi="" w:cs="" w:eastAsia=""/>
          <w:b w:val="false"/>
          <w:i w:val="false"/>
          <w:strike w:val="false"/>
          <w:color w:val="000000"/>
          <w:sz w:val="20"/>
          <w:u w:val="none"/>
        </w:rPr>
        <w:t xml:space="preserve">CF4とArプラズマで処理したAlGaN膜の表面分析,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TiO2薄膜のプラズマ処理試料のXPS法による組成と触媒活性の相関II,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Yuki Mando, Shohei Koyama, Shota Yamaguchi, Koji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Experiments on Interactions between Microwave and Plasma, </w:t>
      </w:r>
      <w:r>
        <w:rPr>
          <w:rFonts w:ascii="" w:hAnsi="" w:cs="" w:eastAsia=""/>
          <w:b w:val="false"/>
          <w:i w:val="true"/>
          <w:strike w:val="false"/>
          <w:color w:val="000000"/>
          <w:sz w:val="20"/>
          <w:u w:val="none"/>
        </w:rPr>
        <w:t xml:space="preserve">Proceedings of Symposium of Laboratory Experiments Related to Space Science,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ナノ秒パルスパワーを用いた界面活性剤処理における導電率の影響,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吉本 優真, 松村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空気原料誘電体バリア放電型オゾン発生器におけるオゾンと窒素酸化物の生成特性,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誘電体バリア放電からの誘導気流により回転する羽根車のトルク測定,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由崇, 坂井 佑輔,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CF4プラズマ処理したn-GaN 膜の電気的評価, </w:t>
      </w:r>
      <w:r>
        <w:rPr>
          <w:rFonts w:ascii="" w:hAnsi="" w:cs="" w:eastAsia=""/>
          <w:b w:val="false"/>
          <w:i w:val="true"/>
          <w:strike w:val="false"/>
          <w:color w:val="000000"/>
          <w:sz w:val="20"/>
          <w:u w:val="none"/>
        </w:rPr>
        <w:t xml:space="preserve">第63回春季応用物理学会学術講演会,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初年次・導入教育としてのエンジニアリング入門,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吉本 優真,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Vol.ED-15-158, </w:t>
      </w:r>
      <w:r>
        <w:rPr>
          <w:rFonts w:ascii="" w:hAnsi="" w:cs="" w:eastAsia=""/>
          <w:b w:val="false"/>
          <w:i w:val="false"/>
          <w:strike w:val="false"/>
          <w:color w:val="000000"/>
          <w:sz w:val="20"/>
          <w:u w:val="none"/>
        </w:rPr>
        <w:t>45-49,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東 知里, 宇野 久史, 大塩 誠二, 山路 諭, 吉田 雅彦, 大西 和男, 大野 民之助, 松下 俊雄 : </w:t>
      </w:r>
      <w:r>
        <w:rPr>
          <w:rFonts w:ascii="" w:hAnsi="" w:cs="" w:eastAsia=""/>
          <w:b w:val="false"/>
          <w:i w:val="false"/>
          <w:strike w:val="false"/>
          <w:color w:val="000000"/>
          <w:sz w:val="20"/>
          <w:u w:val="none"/>
        </w:rPr>
        <w:t xml:space="preserve">LED光触媒に基づく鮮度保持技術のスケールアップ化, </w:t>
      </w:r>
      <w:r>
        <w:rPr>
          <w:rFonts w:ascii="" w:hAnsi="" w:cs="" w:eastAsia=""/>
          <w:b w:val="false"/>
          <w:i w:val="true"/>
          <w:strike w:val="false"/>
          <w:color w:val="000000"/>
          <w:sz w:val="20"/>
          <w:u w:val="none"/>
        </w:rPr>
        <w:t xml:space="preserve">LED総合フォーラム2015 in 徳島, </w:t>
      </w:r>
      <w:r>
        <w:rPr>
          <w:rFonts w:ascii="" w:hAnsi="" w:cs="" w:eastAsia=""/>
          <w:b w:val="false"/>
          <w:i w:val="false"/>
          <w:strike w:val="false"/>
          <w:color w:val="000000"/>
          <w:sz w:val="20"/>
          <w:u w:val="none"/>
        </w:rPr>
        <w:t>117-120,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長戸 健晃, 岡 知輝,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圧電トランスを用いた誘電体バリア放電プラズマリアクタ中のガス温度測定, </w:t>
      </w:r>
      <w:r>
        <w:rPr>
          <w:rFonts w:ascii="" w:hAnsi="" w:cs="" w:eastAsia=""/>
          <w:b w:val="false"/>
          <w:i w:val="true"/>
          <w:strike w:val="false"/>
          <w:color w:val="000000"/>
          <w:sz w:val="20"/>
          <w:u w:val="none"/>
        </w:rPr>
        <w:t xml:space="preserve">電気学会研究会資料, </w:t>
      </w:r>
      <w:r>
        <w:rPr>
          <w:rFonts w:ascii="" w:hAnsi="" w:cs="" w:eastAsia=""/>
          <w:b w:val="true"/>
          <w:i w:val="false"/>
          <w:strike w:val="false"/>
          <w:color w:val="000000"/>
          <w:sz w:val="20"/>
          <w:u w:val="none"/>
        </w:rPr>
        <w:t xml:space="preserve">Vol.ED-16-026,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