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Atsushi Ito, Keiichi Sudo, Satoru Kumazawa, Mami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Modeling of Cytochrome P450 14alpha-Demethylase (CYP51) and Interaction of Azole Fungicide Metconazole with CYP51 (Chapter 13), </w:t>
      </w:r>
      <w:r>
        <w:rPr>
          <w:rFonts w:ascii="" w:hAnsi="" w:cs="" w:eastAsia=""/>
          <w:b w:val="false"/>
          <w:i w:val="false"/>
          <w:strike w:val="false"/>
          <w:color w:val="000000"/>
          <w:sz w:val="20"/>
          <w:u w:val="single"/>
        </w:rPr>
        <w:t>American Chemical Society</w:t>
      </w:r>
      <w:r>
        <w:rPr>
          <w:rFonts w:ascii="" w:hAnsi="" w:cs="" w:eastAsia=""/>
          <w:b w:val="false"/>
          <w:i w:val="false"/>
          <w:strike w:val="false"/>
          <w:color w:val="000000"/>
          <w:sz w:val="20"/>
          <w:u w:val="none"/>
        </w:rPr>
        <w:t>,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Yusuke Sato, Takashi Yoshikawa, Ryoko Koretsune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Olefination of Unfunctionalized Ketones via Ynolates,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3912-3916,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段階的流量比法/非相分離吸光光度検出による分配係数の測定,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Yurie Satoh, Yoshito Kadota, Yukako Oheda, Jun Kuwahara, Michie Shimmoto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Expression of lysosomal protective protein/cathepsin A in a stably transformed human neuroblastoma cell line during bi-directional differentiation into neuronal and Schwannian cells.,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447-457, 2004.</w:t>
      </w:r>
    </w:p>
    <w:p>
      <w:pPr>
        <w:numPr>
          <w:numId w:val="5"/>
        </w:numPr>
        <w:autoSpaceDE w:val="off"/>
        <w:autoSpaceDN w:val="off"/>
        <w:spacing w:line="-240" w:lineRule="auto"/>
        <w:ind w:left="30"/>
      </w:pPr>
      <w:r>
        <w:rPr>
          <w:rFonts w:ascii="" w:hAnsi="" w:cs="" w:eastAsia=""/>
          <w:b w:val="true"/>
          <w:i w:val="false"/>
          <w:strike w:val="false"/>
          <w:color w:val="000000"/>
          <w:sz w:val="20"/>
          <w:u w:val="none"/>
        </w:rPr>
        <w:t>Yurie Satoh, Yoshito Kadota, Yukako Oheda, Jun Kuwahara, Seiichi Aikawa, Fumiko Matsuzawa, Hirofumi Doi, Takaaki Aoyagi,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Microbial serine carboxypeptidase inhibitors - comparative analysis of actions on homologous enzymes derived from man, yeast and wheat .,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316-325,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Kawai, Ko-hei Kodama,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1,3-Dipolar addition of nitrones to symmetrically substituted allenes: for the determination of absolute configuration of chiral allenes by NMR spectroscopy,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4097-4099,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馮 誠, 稲垣 祐一郎, 長嶋 雲兵, 村上 和彰,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超高速計算環境での生体関連分子の活性·機能予測システムの構築:HIVプロテアーゼ阻害剤の解析への応用,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Tachibana : </w:t>
      </w:r>
      <w:r>
        <w:rPr>
          <w:rFonts w:ascii="" w:hAnsi="" w:cs="" w:eastAsia=""/>
          <w:b w:val="false"/>
          <w:i w:val="false"/>
          <w:strike w:val="false"/>
          <w:color w:val="000000"/>
          <w:sz w:val="20"/>
          <w:u w:val="none"/>
        </w:rPr>
        <w:t xml:space="preserve">Determination of Acid/Base Dissociation Constants Based on a Rapid Detection of the Half Equivalence Point by Feedback-Based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979-981, 2004.</w:t>
      </w:r>
    </w:p>
    <w:p>
      <w:pPr>
        <w:numPr>
          <w:numId w:val="5"/>
        </w:numPr>
        <w:autoSpaceDE w:val="off"/>
        <w:autoSpaceDN w:val="off"/>
        <w:spacing w:line="-240" w:lineRule="auto"/>
        <w:ind w:left="30"/>
      </w:pPr>
      <w:r>
        <w:rPr>
          <w:rFonts w:ascii="" w:hAnsi="" w:cs="" w:eastAsia=""/>
          <w:b w:val="true"/>
          <w:i w:val="false"/>
          <w:strike w:val="false"/>
          <w:color w:val="000000"/>
          <w:sz w:val="20"/>
          <w:u w:val="none"/>
        </w:rPr>
        <w:t>Kaori Iba, Shu-ichi Fukuyoshi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9.4 T and 7.05 T Magnetic Fields Accelerate a Radical Oxidation Reaction with a Hypervalent (tert-Butylperoxy)iodane,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716-717,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Shoichi Higo, Hirofumi Takeuchi, Hiromitsu Yamamoto,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Kawashima : </w:t>
      </w:r>
      <w:r>
        <w:rPr>
          <w:rFonts w:ascii="" w:hAnsi="" w:cs="" w:eastAsia=""/>
          <w:b w:val="false"/>
          <w:i w:val="false"/>
          <w:strike w:val="false"/>
          <w:color w:val="000000"/>
          <w:sz w:val="20"/>
          <w:u w:val="none"/>
        </w:rPr>
        <w:t xml:space="preserve">The acidic complexation of tetracycline with sucralfate for its mucoadhesive preparation, </w:t>
      </w:r>
      <w:r>
        <w:rPr>
          <w:rFonts w:ascii="" w:hAnsi="" w:cs="" w:eastAsia=""/>
          <w:b w:val="false"/>
          <w:i w:val="true"/>
          <w:strike w:val="false"/>
          <w:color w:val="000000"/>
          <w:sz w:val="20"/>
          <w:u w:val="single"/>
        </w:rPr>
        <w:t>Drug Development and Industrial Pharmacy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715-724,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Mori Atsushi,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Yamagami Chisako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Fujita : </w:t>
      </w:r>
      <w:r>
        <w:rPr>
          <w:rFonts w:ascii="" w:hAnsi="" w:cs="" w:eastAsia=""/>
          <w:b w:val="false"/>
          <w:i w:val="false"/>
          <w:strike w:val="false"/>
          <w:color w:val="000000"/>
          <w:sz w:val="20"/>
          <w:u w:val="none"/>
        </w:rPr>
        <w:t xml:space="preserve">Analyses of the Partition Coefficient, Log P, using Ab Initio MO Parameter and Accessible Surface Area of Solute Molecules,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2681-2697,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Kouhei Ishiwari, Masaharu Kotani, Minoru Suzuki, Elena Pumbo, Akemi Suzuki, Toshihide Kobayashi, Tamaki Ueno, Tomoko Fukushige, Tamotsu Kanzaki, Masato Imada,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Shinji Akioka, Youichi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Clinical, biochemical, and cytochemical studies on a Japanese Salla disease case associated with a renal disorder.,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656-663,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Tomoyuki Sugioka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effect on the regioselectivity in the ring opening of para-substituted phenyloxiranes by acetylides,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9265-9268,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Yoshimura, Toshikazu Bando,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Synthesis of the 19-epi-C18-C25 Segment of (+)-Lasonolide A and an Unusual Inversion at C19,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9241-9244,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Takahiro Tachibana, Risa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Determination of acid dissociation constants based on continuous titration by feedback-based flow ratiometry,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1169-1174,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a Chiral Building Block via Diastereoselective Ring-closing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664-666,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Intramolecularly Activated Vinylsilanes:Fluoride-free Cross-Coupling of (Z)-β-( Trialkylsilyl ) acrylic Acids,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176-178, 2005.</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Fukuoka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complex formationbetween methylorange and bovine serum albumin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-kuhistaferone,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1269-1271,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 Jun Kuwahara,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 1-alpha in glial cells of Sandhoff disease model mice associated with accumulation of N-acetylhexosaminyl glycoconjugates.,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1497-1507,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Hiroshi Yonezu, Toshihide Yamada,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Aziz Abbaspour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Biophysic evaluation of bone quality, --- application of Fourier transfrom infrared spectroscopy and phosphorus-31 solid-state nuclear magnetic resonance spectroscopy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133-138,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生体触媒を用いる生物活性天然物の合成,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623-633,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(+)-Kuhistaferone,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Masao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Silk microspheres prepared by spray-drying of an aqueous system, </w:t>
      </w:r>
      <w:r>
        <w:rPr>
          <w:rFonts w:ascii="" w:hAnsi="" w:cs="" w:eastAsia=""/>
          <w:b w:val="false"/>
          <w:i w:val="true"/>
          <w:strike w:val="false"/>
          <w:color w:val="000000"/>
          <w:sz w:val="20"/>
          <w:u w:val="none"/>
        </w:rPr>
        <w:t xml:space="preserve">Proceedings of Pharmaceutical Sciences World Congress (PSWC2004) (Kyoto), </w:t>
      </w:r>
      <w:r>
        <w:rPr>
          <w:rFonts w:ascii="" w:hAnsi="" w:cs="" w:eastAsia=""/>
          <w:b w:val="false"/>
          <w:i w:val="false"/>
          <w:strike w:val="false"/>
          <w:color w:val="000000"/>
          <w:sz w:val="20"/>
          <w:u w:val="none"/>
        </w:rPr>
        <w:t xml:space="preserve">343,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 Sato, Y Kadota, Y Hayashi, K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Yurie Satoh, Yoshito Kadota, Yoshio Hayashi, Kohji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7th International Conference on High Performance Computing and Grid in Asia Pacific Region (HPC Asia 2004),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Yoshiaki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Water-in-oil-in-water emulsion for transcatheter arterial embolization therapy for hepatocellular carcinoma, </w:t>
      </w:r>
      <w:r>
        <w:rPr>
          <w:rFonts w:ascii="" w:hAnsi="" w:cs="" w:eastAsia=""/>
          <w:b w:val="false"/>
          <w:i w:val="true"/>
          <w:strike w:val="false"/>
          <w:color w:val="000000"/>
          <w:sz w:val="20"/>
          <w:u w:val="none"/>
        </w:rPr>
        <w:t xml:space="preserve">World conference on dosing of antiinfectives (Ehrlich symposia), </w:t>
      </w:r>
      <w:r>
        <w:rPr>
          <w:rFonts w:ascii="" w:hAnsi="" w:cs="" w:eastAsia=""/>
          <w:b w:val="false"/>
          <w:i w:val="false"/>
          <w:strike w:val="false"/>
          <w:color w:val="000000"/>
          <w:sz w:val="20"/>
          <w:u w:val="none"/>
        </w:rPr>
        <w:t>A-48, Nurnberg,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15th European Symposium on Quantitative Structure-Activity Relaltionship &amp; Molecular Modelling (Euro QSAR 2004),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Formation of intermolecular complexes between polymer and low molecular weight substances on the surface of hydroxyapatite in an aqueous phase --- Physicochemical properties and biological significance ---, </w:t>
      </w:r>
      <w:r>
        <w:rPr>
          <w:rFonts w:ascii="" w:hAnsi="" w:cs="" w:eastAsia=""/>
          <w:b w:val="false"/>
          <w:i w:val="true"/>
          <w:strike w:val="false"/>
          <w:color w:val="000000"/>
          <w:sz w:val="20"/>
          <w:u w:val="none"/>
        </w:rPr>
        <w:t xml:space="preserve">International conference on soft matter (ICSM2004), </w:t>
      </w:r>
      <w:r>
        <w:rPr>
          <w:rFonts w:ascii="" w:hAnsi="" w:cs="" w:eastAsia=""/>
          <w:b w:val="false"/>
          <w:i w:val="false"/>
          <w:strike w:val="false"/>
          <w:color w:val="000000"/>
          <w:sz w:val="20"/>
          <w:u w:val="none"/>
        </w:rPr>
        <w:t>35, Kolkata,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Aya Kuroki, Fumiko Matsuzawa, Sei-ichi Aikawa,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Doi : </w:t>
      </w:r>
      <w:r>
        <w:rPr>
          <w:rFonts w:ascii="" w:hAnsi="" w:cs="" w:eastAsia=""/>
          <w:b w:val="false"/>
          <w:i w:val="false"/>
          <w:strike w:val="false"/>
          <w:color w:val="000000"/>
          <w:sz w:val="20"/>
          <w:u w:val="none"/>
        </w:rPr>
        <w:t xml:space="preserve">Species-specific Interaction between Human and Murine Lysosomal Beta-Hexosaminidase A Subunits for GM2 Ganglioside Degradation,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Proteinn 1-Alpha in the Brain Regions of Sandhoff Disease Model Mice,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Lead Selection in Broad Therapeutic Areas, </w:t>
      </w:r>
      <w:r>
        <w:rPr>
          <w:rFonts w:ascii="" w:hAnsi="" w:cs="" w:eastAsia=""/>
          <w:b w:val="false"/>
          <w:i w:val="true"/>
          <w:strike w:val="false"/>
          <w:color w:val="000000"/>
          <w:sz w:val="20"/>
          <w:u w:val="none"/>
        </w:rPr>
        <w:t xml:space="preserve">MedChem Europe,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DrugMLとGrid創薬, </w:t>
      </w:r>
      <w:r>
        <w:rPr>
          <w:rFonts w:ascii="" w:hAnsi="" w:cs="" w:eastAsia=""/>
          <w:b w:val="false"/>
          <w:i w:val="true"/>
          <w:strike w:val="false"/>
          <w:color w:val="000000"/>
          <w:sz w:val="20"/>
          <w:u w:val="none"/>
        </w:rPr>
        <w:t xml:space="preserve">日本コンピュータ化学会 2004春季年会,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Classical to Structure Based 3D QSAR of Anti-Fungal Compounds(P450阻害剤の古典的QSARから"Structure Based 3D QSAR"解析へ), </w:t>
      </w:r>
      <w:r>
        <w:rPr>
          <w:rFonts w:ascii="" w:hAnsi="" w:cs="" w:eastAsia=""/>
          <w:b w:val="false"/>
          <w:i w:val="true"/>
          <w:strike w:val="false"/>
          <w:color w:val="000000"/>
          <w:sz w:val="20"/>
          <w:u w:val="none"/>
        </w:rPr>
        <w:t xml:space="preserve">第242回CBI学会研究講演会,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Sandhoff病モデルマウスの中枢神経系におけるケモカインの異常発現,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医薬品分子情報をコンピューターで扱うには, </w:t>
      </w:r>
      <w:r>
        <w:rPr>
          <w:rFonts w:ascii="" w:hAnsi="" w:cs="" w:eastAsia=""/>
          <w:b w:val="false"/>
          <w:i w:val="true"/>
          <w:strike w:val="false"/>
          <w:color w:val="000000"/>
          <w:sz w:val="20"/>
          <w:u w:val="none"/>
        </w:rPr>
        <w:t xml:space="preserve">JST·社会技術システムシンポジウム,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健司,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イノラートを用いたアシルシランの高立体選択的オレフィン化反応およびその応用, </w:t>
      </w:r>
      <w:r>
        <w:rPr>
          <w:rFonts w:ascii="" w:hAnsi="" w:cs="" w:eastAsia=""/>
          <w:b w:val="false"/>
          <w:i w:val="true"/>
          <w:strike w:val="false"/>
          <w:color w:val="000000"/>
          <w:sz w:val="20"/>
          <w:u w:val="none"/>
        </w:rPr>
        <w:t xml:space="preserve">第2回次世代を担う有機化学シンポジウム,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コンフォメーション空間多様体のパーコレーション解析,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藤本 照也, 加藤 裕子 : </w:t>
      </w:r>
      <w:r>
        <w:rPr>
          <w:rFonts w:ascii="" w:hAnsi="" w:cs="" w:eastAsia=""/>
          <w:b w:val="false"/>
          <w:i w:val="false"/>
          <w:strike w:val="false"/>
          <w:color w:val="000000"/>
          <w:sz w:val="20"/>
          <w:u w:val="none"/>
        </w:rPr>
        <w:t xml:space="preserve">アレルゲン活性糖鎖HPG- 2-N6アナログのコンフォメーション解析,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児嶋 智美, 日野 知証,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ErythrosineBまたはRose Bengalの吸着に伴う尿酸結晶の崩壊と結晶成長の阻害,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疎水性表面を持つヒドロキシアパタイトの調製, </w:t>
      </w:r>
      <w:r>
        <w:rPr>
          <w:rFonts w:ascii="" w:hAnsi="" w:cs="" w:eastAsia=""/>
          <w:b w:val="false"/>
          <w:i w:val="true"/>
          <w:strike w:val="false"/>
          <w:color w:val="000000"/>
          <w:sz w:val="20"/>
          <w:u w:val="none"/>
        </w:rPr>
        <w:t xml:space="preserve">第57回コロイドおよび界面化学討論会,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亮,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芳香族化合物-水溶性高分子間の複合体形成に伴う油水分配とエマルション粒子形成への影響,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P-084,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Sandhoff病モデルマウスの中枢神経系におけるMIP-1αの特異的誘導,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メタノール資化性酵母における組換えヒトβ-ヘキソサミニダーゼの精製と諸性質,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桑原 淳,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β-galactosidase欠損症とコステロ症候群における67-kDaエラスチン結合タンパク質(EBP)の発現解析,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佐藤 百合恵, 相川 聖一, 松澤 史子, 土居 洋文, 桑原 淳,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分子モデリングに基づくヒトカテプシンA (セリンカルボキシペプチダーゼ)の微生物由来のインヒビターに対する感受性の遺伝的改変,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大枝 由加子, 小谷 政晴, 桜庭 均, 門田 佳人, 多田納 豊,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レクチン染色を用いたノイラミニダーゼー1欠損細胞におけるシアル酸含有糖鎖蓄積の解析,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綾,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板倉 朋宏,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病モデルマウス由来不死化中枢神経系細胞株に対する酵素補充効果,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第46回天然有機化合物討論会,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(+)-Kuhistaferoneの全合成,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Grid技術とXMLデータベースを用いた創薬プラットフォームの構築とその応用,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小田木 郷,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protase とcyclic urea系化合物の相互作用解析とQSAR,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structure-retention relationships on special RP-HPLC stationary phases used for lipophilicity measurement,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links between traditional QSAR approach and molecular level simulations of Papainligand binding.,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魚介類はしご状ポリエーテル毒素を探る脂環式構造の解析, </w:t>
      </w:r>
      <w:r>
        <w:rPr>
          <w:rFonts w:ascii="" w:hAnsi="" w:cs="" w:eastAsia=""/>
          <w:b w:val="false"/>
          <w:i w:val="true"/>
          <w:strike w:val="false"/>
          <w:color w:val="000000"/>
          <w:sz w:val="20"/>
          <w:u w:val="none"/>
        </w:rPr>
        <w:t xml:space="preserve">第58回形の科学シンポジウム,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イノラートとL-セリン由来ニトロンによる不斉環化付加反応,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川端 大地,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山上 知佐子 : </w:t>
      </w:r>
      <w:r>
        <w:rPr>
          <w:rFonts w:ascii="" w:hAnsi="" w:cs="" w:eastAsia=""/>
          <w:b w:val="false"/>
          <w:i w:val="false"/>
          <w:strike w:val="false"/>
          <w:color w:val="000000"/>
          <w:sz w:val="20"/>
          <w:u w:val="none"/>
        </w:rPr>
        <w:t xml:space="preserve">段階的流量比法/非相分離吸光光度検出による揮発性物質の配分係数の測定,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フィードバック制御および固定三角波制御を併用した流量比法によるハイスループット滴定,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疎水性評価を目的とした逆相高速液体クロマトグラフィーの構造-保持値の定量的相関解析,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睦子, 木下 崇司,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神経細胞モデルPC12培養細胞の酸化ストレスに対するケルセチン代謝物の作用, </w:t>
      </w:r>
      <w:r>
        <w:rPr>
          <w:rFonts w:ascii="" w:hAnsi="" w:cs="" w:eastAsia=""/>
          <w:b w:val="false"/>
          <w:i w:val="true"/>
          <w:strike w:val="false"/>
          <w:color w:val="000000"/>
          <w:sz w:val="20"/>
          <w:u w:val="none"/>
        </w:rPr>
        <w:t xml:space="preserve">第9回日本フードファクター学会(JSoFF),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∼創薬設計への新しいアプローチ∼, </w:t>
      </w:r>
      <w:r>
        <w:rPr>
          <w:rFonts w:ascii="" w:hAnsi="" w:cs="" w:eastAsia=""/>
          <w:b w:val="false"/>
          <w:i w:val="true"/>
          <w:strike w:val="false"/>
          <w:color w:val="000000"/>
          <w:sz w:val="20"/>
          <w:u w:val="none"/>
        </w:rPr>
        <w:t xml:space="preserve">第5回バイオセミナー,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第8回生体触媒化学シンポジウム,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中山 真一,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パーコレーションクラスターを応用した環構造化合物の動的構造の解析,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疎水性表面を持ったヒドロキシアパタイトの調製,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大, 鍬塚 理沙,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多孔性粉体に対する薬物の吸着に及ぼす高分子の影響, --- 活性炭・Methyl Orange・PVPについて ---,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祥子, 岸本 耕一,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ポリエチレングリコールを用いた溶融混合物調製による核酸塩基の溶解性の改善,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亀井 智代,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-kuhistaferoneの全合成,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麻衣子, 吉川 孝,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胃のラートによる多置換フランのワンポット合成,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イノラートを用いた多置換ビニルシランの立体制御合成,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杉岡 智教,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ビニルオキシラン及びフェニルオキシランのアルキニル化の位置選択性に与える置換基の電子効果,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土居 洋文,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分子モデリングに基づく人カテプシンA (セリンカルボキシペプチダーゼ)のキモスタチン感受性の遺伝的改変,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桑原 淳, 一宮 綾希子, 伊藤 達生,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転写因子Sp1の核局在におけるzinc fingerによる蛋白質認識の可能性,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原田 晶子,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イノラートとイソシアナートとの環化付加,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インドールアルカロイド不斉合成素子のエナンチオ制御合成,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薬師寺 文華, 近藤 慎悟,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Aの合成研究ー20員環ポリエンマクロリドの構築,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不斉四級中心構築を基盤とするインドールアルカロイドの合成,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「分散技術大全集」，第10章 分散状態の評価方法，第3節 粒度分布(分担), (株)情報機構 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John Mancuso,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Lautens : </w:t>
      </w:r>
      <w:r>
        <w:rPr>
          <w:rFonts w:ascii="" w:hAnsi="" w:cs="" w:eastAsia=""/>
          <w:b w:val="false"/>
          <w:i w:val="false"/>
          <w:strike w:val="false"/>
          <w:color w:val="000000"/>
          <w:sz w:val="20"/>
          <w:u w:val="none"/>
        </w:rPr>
        <w:t xml:space="preserve">Carbon-Carbon Bond Formation using Arylboron Reagents with Rh(I) Catalysts in Aqueous Media.,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Mitsuhisa Sato, Umpei Nagashima,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Chapter 12. Drug Discovery Using Grid Technology,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日本薬学会編 薬学教科書シリーズ第7巻 「製剤化のサイエンス」 第I部 製剤材料の性質，第2章 分散系，SBO-5 界面の性質，SBO-6 界面活性剤の性質と種類，SBO-7 乳剤の型と性質,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Daichi Kawabata,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Chisako Yamagami : </w:t>
      </w:r>
      <w:r>
        <w:rPr>
          <w:rFonts w:ascii="" w:hAnsi="" w:cs="" w:eastAsia=""/>
          <w:b w:val="false"/>
          <w:i w:val="false"/>
          <w:strike w:val="false"/>
          <w:color w:val="000000"/>
          <w:sz w:val="20"/>
          <w:u w:val="none"/>
        </w:rPr>
        <w:t xml:space="preserve">Application of a Stepwise Flow Ratiometry without Phase Separation to the Determination of the Chloroform/Water Distribution Coefficients of Volatile Diazines,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Regioselective anti-addition of phenols to propargylic oxiranes by palladium(0) catalyst.,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3669-3672,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cyclization reactions of propargylic carbonates with nucleophiles: a methodology for the syntheses of substituted 2,3-dihydrofurans and benzofurans.,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4381-4393,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synthesis of multisubstituted vinylsilanes via ynolates:stereoselective formation of β-silyl-β-lactones followed by decarboxylation,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2477-2479,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of Papain Hydrolysis-Importance of Charge Transfer,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3093-3105,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Takanobu Araki, Satoshi Ueda, Zixuan Wang, Shinya Oishi, Ai Esaka, John O. Trent,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Identification of Novel Low Molecular Weight CXCR4 Antagonists by Structural Tuning of Cyclic Tetrapeptide Scaffolds,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3280-3289,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High-Throughput Photometric Titrimetry Based on a Feedback-based and Subsequent Fixed Triangular Wave-controlled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615-618,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Shogenji : </w:t>
      </w:r>
      <w:r>
        <w:rPr>
          <w:rFonts w:ascii="" w:hAnsi="" w:cs="" w:eastAsia=""/>
          <w:b w:val="false"/>
          <w:i w:val="false"/>
          <w:strike w:val="false"/>
          <w:color w:val="000000"/>
          <w:sz w:val="20"/>
          <w:u w:val="none"/>
        </w:rPr>
        <w:t xml:space="preserve">Determination of acid dissociation constants by feedback-based flow ratiometry constituted of ramp and hold modes,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2005.</w:t>
      </w:r>
    </w:p>
    <w:p>
      <w:pPr>
        <w:numPr>
          <w:numId w:val="6"/>
        </w:numPr>
        <w:autoSpaceDE w:val="off"/>
        <w:autoSpaceDN w:val="off"/>
        <w:spacing w:line="-240" w:lineRule="auto"/>
        <w:ind w:left="30"/>
      </w:pPr>
      <w:r>
        <w:rPr>
          <w:rFonts w:ascii="" w:hAnsi="" w:cs="" w:eastAsia=""/>
          <w:b w:val="true"/>
          <w:i w:val="false"/>
          <w:strike w:val="false"/>
          <w:color w:val="000000"/>
          <w:sz w:val="20"/>
          <w:u w:val="none"/>
        </w:rPr>
        <w:t>Ayumu Niida, Shinya Oishi, Yoshikazu Sasaki, Makiko Mizumoto,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Facile access to (Z)-alkene-containing diketopiperazine mimetics utilizing organocopper-mediated anti-S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 xml:space="preserve">2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4183-4186,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microglia derived from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1631-1638,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Akiko Harada,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[2+2] and [2+4] Type Cycloadditions of Isocyanates with Ynolates,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1.Toward structure-activity relationship and data mining of food compounds by chemoinformatics,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240-241,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Inverse Electron-demand 1, 3-Dipolar Cycloaddition of Ynolates with a Chiral Nitrone Derived from L-Serine Leading to β-Amino acid Derivatives,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2821-2831, 2005.</w:t>
      </w:r>
    </w:p>
    <w:p>
      <w:pPr>
        <w:numPr>
          <w:numId w:val="6"/>
        </w:numPr>
        <w:autoSpaceDE w:val="off"/>
        <w:autoSpaceDN w:val="off"/>
        <w:spacing w:line="-240" w:lineRule="auto"/>
        <w:ind w:left="30"/>
      </w:pPr>
      <w:r>
        <w:rPr>
          <w:rFonts w:ascii="" w:hAnsi="" w:cs="" w:eastAsia=""/>
          <w:b w:val="true"/>
          <w:i w:val="false"/>
          <w:strike w:val="false"/>
          <w:color w:val="000000"/>
          <w:sz w:val="20"/>
          <w:u w:val="none"/>
        </w:rPr>
        <w:t>Naoko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mechanism of Triton X and Triton N to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Ch-6-Sulfate and Acidic Aromatic Compounds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184-189, 2005.</w:t>
      </w:r>
    </w:p>
    <w:p>
      <w:pPr>
        <w:numPr>
          <w:numId w:val="6"/>
        </w:numPr>
        <w:autoSpaceDE w:val="off"/>
        <w:autoSpaceDN w:val="off"/>
        <w:spacing w:line="-240" w:lineRule="auto"/>
        <w:ind w:left="30"/>
      </w:pPr>
      <w:r>
        <w:rPr>
          <w:rFonts w:ascii="" w:hAnsi="" w:cs="" w:eastAsia=""/>
          <w:b w:val="true"/>
          <w:i w:val="false"/>
          <w:strike w:val="false"/>
          <w:color w:val="000000"/>
          <w:sz w:val="20"/>
          <w:u w:val="none"/>
        </w:rPr>
        <w:t>Kuniomi Warabino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HAP particles having hydrophobic surface,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Kazuto Sato,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Ten-no : </w:t>
      </w:r>
      <w:r>
        <w:rPr>
          <w:rFonts w:ascii="" w:hAnsi="" w:cs="" w:eastAsia=""/>
          <w:b w:val="false"/>
          <w:i w:val="false"/>
          <w:strike w:val="false"/>
          <w:color w:val="000000"/>
          <w:sz w:val="20"/>
          <w:u w:val="none"/>
        </w:rPr>
        <w:t xml:space="preserve">Comparative Study on Solvation Free Energy Expressions in Reference Interaction Site Model Integral Equation Theory,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17290-17295,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Murata-Ohsawa,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Aya Kuroki,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 Kazunori Sango,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Establishment of immortalized Schwann cells from Sandhoff mice and corrective effect of recombinant human β-hexosaminidase A on the accumulated GM2 ganglioside.,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460-467,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Heliannuols G and 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69-73,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 throughput continuous titration based on a flow ratiometry controlled with feedback-based variable triangular waves and subsequent fixed triangular waves,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848-853,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Shinji Amari, Masahiro Aizawa, Junwei Zhang, Kaori Fukuzawa, Yuji Mochizuki, Yoshio Iwasawa, Kotoko Nakata,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Nakano : </w:t>
      </w:r>
      <w:r>
        <w:rPr>
          <w:rFonts w:ascii="" w:hAnsi="" w:cs="" w:eastAsia=""/>
          <w:b w:val="false"/>
          <w:i w:val="false"/>
          <w:strike w:val="false"/>
          <w:color w:val="000000"/>
          <w:sz w:val="20"/>
          <w:u w:val="none"/>
        </w:rPr>
        <w:t xml:space="preserve">VISCAN: Visualized Cluster Analysis of Protein-Ligand Interaction Based on the ab initio Fragment Molecular Orbital Method for Virtual Ligand Screening,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221-230,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novel database for flavonoids,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291-292, 2005.</w:t>
      </w:r>
    </w:p>
    <w:p>
      <w:pPr>
        <w:numPr>
          <w:numId w:val="6"/>
        </w:numPr>
        <w:autoSpaceDE w:val="off"/>
        <w:autoSpaceDN w:val="off"/>
        <w:spacing w:line="-240" w:lineRule="auto"/>
        <w:ind w:left="30"/>
      </w:pPr>
      <w:r>
        <w:rPr>
          <w:rFonts w:ascii="" w:hAnsi="" w:cs="" w:eastAsia=""/>
          <w:b w:val="true"/>
          <w:i w:val="false"/>
          <w:strike w:val="false"/>
          <w:color w:val="000000"/>
          <w:sz w:val="20"/>
          <w:u w:val="none"/>
        </w:rPr>
        <w:t>Liu Xiangli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293-294, 2005.</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297-299,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Takashi Yoshikawa, Yasuaki Itoh, Seiji Mori, Takeshi Nishii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Heteroatom-Guided Torquoselective Olefination of α-Oxy and α-Amino Ketones via Ynolates,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524-536,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158-167,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Taisuke Kita, Toshihiro Kumagai,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and Functionalized Enol Ethers by E-Selective Olefination of Esters with Ynolates,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1062-1063,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(+)-Lasonolide A,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475-478,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Sakuraba, Mai Murata-Ohsawa, Ikuo Kawashima, Youichi Tajima, Masaharu Kotani, Toshio Ohshima, Yasunori Chiba, Minako Takashiba, Yoshifumi Jigami, Tomoko Fukushige, Tamotsu Kanzaki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effects of agalsidase alfa and agalsidase beta on cultured human Fabry fibroblasts and Fabry mice.,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180-188,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&lt;研究室紹介&gt;徳島大学薬学部製剤学研究室, </w:t>
      </w:r>
      <w:r>
        <w:rPr>
          <w:rFonts w:ascii="" w:hAnsi="" w:cs="" w:eastAsia=""/>
          <w:b w:val="false"/>
          <w:i w:val="true"/>
          <w:strike w:val="false"/>
          <w:color w:val="000000"/>
          <w:sz w:val="20"/>
          <w:u w:val="none"/>
        </w:rPr>
        <w:t xml:space="preserve">Phosphorus Letter,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27,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川島 嘉明 : </w:t>
      </w:r>
      <w:r>
        <w:rPr>
          <w:rFonts w:ascii="" w:hAnsi="" w:cs="" w:eastAsia=""/>
          <w:b w:val="false"/>
          <w:i w:val="false"/>
          <w:strike w:val="false"/>
          <w:color w:val="000000"/>
          <w:sz w:val="20"/>
          <w:u w:val="none"/>
        </w:rPr>
        <w:t xml:space="preserve">&lt;総合論文&gt;W/O/Wエマルジョンの安定化,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508-523,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リソソーム病の酵素補充療法に関する最近の進歩, </w:t>
      </w:r>
      <w:r>
        <w:rPr>
          <w:rFonts w:ascii="" w:hAnsi="" w:cs="" w:eastAsia=""/>
          <w:b w:val="false"/>
          <w:i w:val="true"/>
          <w:strike w:val="false"/>
          <w:color w:val="000000"/>
          <w:sz w:val="20"/>
          <w:u w:val="none"/>
        </w:rPr>
        <w:t xml:space="preserve">未来を拓く糖鎖科学, </w:t>
      </w:r>
      <w:r>
        <w:rPr>
          <w:rFonts w:ascii="" w:hAnsi="" w:cs="" w:eastAsia=""/>
          <w:b w:val="false"/>
          <w:i w:val="false"/>
          <w:strike w:val="false"/>
          <w:color w:val="000000"/>
          <w:sz w:val="20"/>
          <w:u w:val="none"/>
        </w:rPr>
        <w:t>271-272,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Xiangli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a novel database for flavonoids,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11th Asian Chemical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Topics from Our research projects, </w:t>
      </w:r>
      <w:r>
        <w:rPr>
          <w:rFonts w:ascii="" w:hAnsi="" w:cs="" w:eastAsia=""/>
          <w:b w:val="false"/>
          <w:i w:val="true"/>
          <w:strike w:val="false"/>
          <w:color w:val="000000"/>
          <w:sz w:val="20"/>
          <w:u w:val="none"/>
        </w:rPr>
        <w:t xml:space="preserve">Asia Hub for e-Drug Discovery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Oda : </w:t>
      </w:r>
      <w:r>
        <w:rPr>
          <w:rFonts w:ascii="" w:hAnsi="" w:cs="" w:eastAsia=""/>
          <w:b w:val="false"/>
          <w:i w:val="false"/>
          <w:strike w:val="false"/>
          <w:color w:val="000000"/>
          <w:sz w:val="20"/>
          <w:u w:val="none"/>
        </w:rPr>
        <w:t xml:space="preserve">Binding Mechanism of TritonX-100 and TritonN to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42,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Praparation and Characterization of Hydroxyapatite Particles Having Hydrophobic Surface, </w:t>
      </w:r>
      <w:r>
        <w:rPr>
          <w:rFonts w:ascii="" w:hAnsi="" w:cs="" w:eastAsia=""/>
          <w:b w:val="false"/>
          <w:i w:val="true"/>
          <w:strike w:val="false"/>
          <w:color w:val="000000"/>
          <w:sz w:val="20"/>
          <w:u w:val="none"/>
        </w:rPr>
        <w:t xml:space="preserve">Abstracts;5th Internationnal Symposium on Inorganic Phosphate Meterials `05, </w:t>
      </w:r>
      <w:r>
        <w:rPr>
          <w:rFonts w:ascii="" w:hAnsi="" w:cs="" w:eastAsia=""/>
          <w:b w:val="false"/>
          <w:i w:val="false"/>
          <w:strike w:val="false"/>
          <w:color w:val="000000"/>
          <w:sz w:val="20"/>
          <w:u w:val="none"/>
        </w:rPr>
        <w:t>54,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Chondroitin-6-sulfate and Acidic Aromatic Compounds on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55,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Palldium-catalyzed coupling reaction of propargylic oxiranes with arylboronic acids in aqueous media, </w:t>
      </w:r>
      <w:r>
        <w:rPr>
          <w:rFonts w:ascii="" w:hAnsi="" w:cs="" w:eastAsia=""/>
          <w:b w:val="false"/>
          <w:i w:val="true"/>
          <w:strike w:val="false"/>
          <w:color w:val="000000"/>
          <w:sz w:val="20"/>
          <w:u w:val="none"/>
        </w:rPr>
        <w:t xml:space="preserve">12th International Conference on Boron Chemistry,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Ishibashi : </w:t>
      </w:r>
      <w:r>
        <w:rPr>
          <w:rFonts w:ascii="" w:hAnsi="" w:cs="" w:eastAsia=""/>
          <w:b w:val="false"/>
          <w:i w:val="false"/>
          <w:strike w:val="false"/>
          <w:color w:val="000000"/>
          <w:sz w:val="20"/>
          <w:u w:val="none"/>
        </w:rPr>
        <w:t xml:space="preserve">Metabolic correction in the CNS cell lines derived from Sandhoff disease model mice, </w:t>
      </w:r>
      <w:r>
        <w:rPr>
          <w:rFonts w:ascii="" w:hAnsi="" w:cs="" w:eastAsia=""/>
          <w:b w:val="false"/>
          <w:i w:val="true"/>
          <w:strike w:val="false"/>
          <w:color w:val="000000"/>
          <w:sz w:val="20"/>
          <w:u w:val="none"/>
        </w:rPr>
        <w:t xml:space="preserve">GLYCO XVIII, </w:t>
      </w:r>
      <w:r>
        <w:rPr>
          <w:rFonts w:ascii="" w:hAnsi="" w:cs="" w:eastAsia=""/>
          <w:b w:val="false"/>
          <w:i w:val="false"/>
          <w:strike w:val="false"/>
          <w:color w:val="000000"/>
          <w:sz w:val="20"/>
          <w:u w:val="none"/>
        </w:rPr>
        <w:t>Florence, Italy,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Breviones, </w:t>
      </w:r>
      <w:r>
        <w:rPr>
          <w:rFonts w:ascii="" w:hAnsi="" w:cs="" w:eastAsia=""/>
          <w:b w:val="false"/>
          <w:i w:val="true"/>
          <w:strike w:val="false"/>
          <w:color w:val="000000"/>
          <w:sz w:val="20"/>
          <w:u w:val="none"/>
        </w:rPr>
        <w:t xml:space="preserve">XVIIIth French-Japanese Symposium on Medicinaland Fine Chemistry-FSJ2005, </w:t>
      </w:r>
      <w:r>
        <w:rPr>
          <w:rFonts w:ascii="" w:hAnsi="" w:cs="" w:eastAsia=""/>
          <w:b w:val="false"/>
          <w:i w:val="false"/>
          <w:strike w:val="false"/>
          <w:color w:val="000000"/>
          <w:sz w:val="20"/>
          <w:u w:val="none"/>
        </w:rPr>
        <w:t>Chamonix,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Masamitsu Hiraoka, Keiko Goto, Hitomi Nakashima,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Masunaga : </w:t>
      </w:r>
      <w:r>
        <w:rPr>
          <w:rFonts w:ascii="" w:hAnsi="" w:cs="" w:eastAsia=""/>
          <w:b w:val="false"/>
          <w:i w:val="false"/>
          <w:strike w:val="false"/>
          <w:color w:val="000000"/>
          <w:sz w:val="20"/>
          <w:u w:val="none"/>
        </w:rPr>
        <w:t xml:space="preserve">Design, synthesis, and pharmacokinetics of hypoxic tumor-targeting boron carriers, </w:t>
      </w:r>
      <w:r>
        <w:rPr>
          <w:rFonts w:ascii="" w:hAnsi="" w:cs="" w:eastAsia=""/>
          <w:b w:val="false"/>
          <w:i w:val="true"/>
          <w:strike w:val="false"/>
          <w:color w:val="000000"/>
          <w:sz w:val="20"/>
          <w:u w:val="none"/>
        </w:rPr>
        <w:t xml:space="preserve">IMEBORON12,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7, </w:t>
      </w:r>
      <w:r>
        <w:rPr>
          <w:rFonts w:ascii="" w:hAnsi="" w:cs="" w:eastAsia=""/>
          <w:b w:val="false"/>
          <w:i w:val="false"/>
          <w:strike w:val="false"/>
          <w:color w:val="000000"/>
          <w:sz w:val="20"/>
          <w:u w:val="single"/>
        </w:rPr>
        <w:t>Zhejiang</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Satoshi Odagi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 Structure Based Quantitative Structure-Activity Relationship of Papain and HIV-1-Protease Inhibitors,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Heliannuols G and H via Enzymatic Desymmetrization,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Akari Miyawaki, Sachie Morimoto, Fumika Yakushiji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Lipase-mediated Enantiocontrolled Synthesis of HeliannuoIs,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Multisubstituted Furans Via Ynolate,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based on a flow ratiomatry controlled with variable and fixed triangular waves, </w:t>
      </w:r>
      <w:r>
        <w:rPr>
          <w:rFonts w:ascii="" w:hAnsi="" w:cs="" w:eastAsia=""/>
          <w:b w:val="false"/>
          <w:i w:val="true"/>
          <w:strike w:val="false"/>
          <w:color w:val="000000"/>
          <w:sz w:val="20"/>
          <w:u w:val="none"/>
        </w:rPr>
        <w:t xml:space="preserve">The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coupling reaction of propargylic oxiranes with arylboronic acids in aqueous media,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α,β-unsaturated carbonyl compounds,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Ohsawa,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CO2 recycling reaction of allylic carbonates,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Ohtsuki, Takashi Yoshikawa, Chihiro Moriya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Sundiversifolide,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Yakushiji Fumika,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asymmetric quaternary stereogenic center of hyperolactones,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of(+)-Lasonolide A,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Breviones A B and C,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石橋 靖浩,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Sandhoff病モデルマウス由来ミクログリアにおける遺伝子導入効果,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久我 尚寛, 河下 映里, 東根 ゆかり,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Lentiviral systemを用いたSandhoff病及びTay-Sachs病の治療効果の検討,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遷移金属触媒を用いたシクロブタノール類の連続的環拡大反応の開発, </w:t>
      </w:r>
      <w:r>
        <w:rPr>
          <w:rFonts w:ascii="" w:hAnsi="" w:cs="" w:eastAsia=""/>
          <w:b w:val="false"/>
          <w:i w:val="true"/>
          <w:strike w:val="false"/>
          <w:color w:val="000000"/>
          <w:sz w:val="20"/>
          <w:u w:val="none"/>
        </w:rPr>
        <w:t xml:space="preserve">第3回次世代を担う有機化学シンポジウム,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大沢 雄介, 井原 正隆 : </w:t>
      </w:r>
      <w:r>
        <w:rPr>
          <w:rFonts w:ascii="" w:hAnsi="" w:cs="" w:eastAsia=""/>
          <w:b w:val="false"/>
          <w:i w:val="false"/>
          <w:strike w:val="false"/>
          <w:color w:val="000000"/>
          <w:sz w:val="20"/>
          <w:u w:val="none"/>
        </w:rPr>
        <w:t xml:space="preserve">パラジウム触媒を用いる二酸化炭素リサイクル反応:環状炭酸エステルの新規合成法の開発, </w:t>
      </w:r>
      <w:r>
        <w:rPr>
          <w:rFonts w:ascii="" w:hAnsi="" w:cs="" w:eastAsia=""/>
          <w:b w:val="false"/>
          <w:i w:val="true"/>
          <w:strike w:val="false"/>
          <w:color w:val="000000"/>
          <w:sz w:val="20"/>
          <w:u w:val="none"/>
        </w:rPr>
        <w:t xml:space="preserve">第16回仙台シンポジウム,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北 泰輔,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熊谷 逸裕 : </w:t>
      </w:r>
      <w:r>
        <w:rPr>
          <w:rFonts w:ascii="" w:hAnsi="" w:cs="" w:eastAsia=""/>
          <w:b w:val="false"/>
          <w:i w:val="false"/>
          <w:strike w:val="false"/>
          <w:color w:val="000000"/>
          <w:sz w:val="20"/>
          <w:u w:val="none"/>
        </w:rPr>
        <w:t xml:space="preserve">エステルのtorquoselectiveオレフィン化反応,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Sandhoff病モデルマウス骨髄間葉系幹細胞の神経細胞への分化誘導,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β-Hexosaminidase欠損症患者由来培養皮膚線維芽細胞に対する遺伝子治療法及びクロスコレクション効果の検討,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一宮 綾希子,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Sandhoff病モデルマウス由来骨髄系細胞に対する治療効果,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マウスES細胞から神経幹細胞への新規分化誘導法の検討,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生物活性テルペノイドのエナンチオ制御合成,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糖鎖レセプターをターゲットとした酵素補充療法の進歩,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千葉 靖典, 明星 裕美, 高岡 友紀, 高柴 みな子, 笠原 由子, 小林 和男,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メタノール資化性酵母Ogataea minutaを利用した糖タンパク質生産と糖鎖改変,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エラスチン繊維形成不全を伴うコステロ症候群の発症機構の解析,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直博, 多田納 豊,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コステロ症候群患者由来皮膚繊維芽細胞におけるプロテオーム解析,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メタノール資化性酵母の生産する組換えヒトβ-ヘキソサミニダーゼのGM2ガングリオシドーシス酵素補充療法の検討,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久我 尚寛, 黒木 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Sandhoff病モデルマウスの中枢神経系構成細胞における蓄積基質解析,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完全自動ハイスループット滴定を目的とするFLOW RATIOMETRYの研究,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活性炭に対する色素の吸着に及ぼすポリビニルピロリドンの影響,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446,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森 聖治 : </w:t>
      </w:r>
      <w:r>
        <w:rPr>
          <w:rFonts w:ascii="" w:hAnsi="" w:cs="" w:eastAsia=""/>
          <w:b w:val="false"/>
          <w:i w:val="false"/>
          <w:strike w:val="false"/>
          <w:color w:val="000000"/>
          <w:sz w:val="20"/>
          <w:u w:val="none"/>
        </w:rPr>
        <w:t xml:space="preserve">ケイ素およびゲルマニウムの特性を生かしたイノラートによる(E)-および(Z)-多置換オレフィンの立体制御合成, </w:t>
      </w:r>
      <w:r>
        <w:rPr>
          <w:rFonts w:ascii="" w:hAnsi="" w:cs="" w:eastAsia=""/>
          <w:b w:val="false"/>
          <w:i w:val="true"/>
          <w:strike w:val="false"/>
          <w:color w:val="000000"/>
          <w:sz w:val="20"/>
          <w:u w:val="none"/>
        </w:rPr>
        <w:t xml:space="preserve">第87回有機合成シンポジウム,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分子内高配位による反応活性化を利用するトリアルキルビニルシランおよびビニル ゲルマンのカップリング反応, </w:t>
      </w:r>
      <w:r>
        <w:rPr>
          <w:rFonts w:ascii="" w:hAnsi="" w:cs="" w:eastAsia=""/>
          <w:b w:val="false"/>
          <w:i w:val="true"/>
          <w:strike w:val="false"/>
          <w:color w:val="000000"/>
          <w:sz w:val="20"/>
          <w:u w:val="none"/>
        </w:rPr>
        <w:t xml:space="preserve">第52回有機金属化学討論会,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ハイスループット光度滴定を目的とする可変および固定三角波制御flow ratiometry,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崇之,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水溶性パラジウム触媒を活用した水中エポキシド形成反応,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ルテニウム触媒によるアセチレニルシクロブタノールの環拡大反応,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植田 浩史, 井原 正隆 : </w:t>
      </w:r>
      <w:r>
        <w:rPr>
          <w:rFonts w:ascii="" w:hAnsi="" w:cs="" w:eastAsia=""/>
          <w:b w:val="false"/>
          <w:i w:val="false"/>
          <w:strike w:val="false"/>
          <w:color w:val="000000"/>
          <w:sz w:val="20"/>
          <w:u w:val="none"/>
        </w:rPr>
        <w:t xml:space="preserve">パラジウム触媒を用いたアルキニルエポキシドと有機ボロン酸のカップリング反応,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Ishibasi, Itimiya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neuronal cells from mesenchymal stem cells derived from Sandhoff disease model mice and effect of therapeutic administration,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Itimiya,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Myeloid Cells derived from Sandhoff Disease Model Mice, </w:t>
      </w:r>
      <w:r>
        <w:rPr>
          <w:rFonts w:ascii="" w:hAnsi="" w:cs="" w:eastAsia=""/>
          <w:b w:val="false"/>
          <w:i w:val="true"/>
          <w:strike w:val="false"/>
          <w:color w:val="000000"/>
          <w:sz w:val="20"/>
          <w:u w:val="none"/>
        </w:rPr>
        <w:t xml:space="preserve">第78回日本生化学大会,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Aya Kuroki,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transfer with lentiviral vector into immortalized glial precursor cell line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Eri Kawashita, Akiko Itimiya,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Corrective effects of gene transfer on microglia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Akiko Itimiya, Naohiro Kuga, Hiroko Yasuoka,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accumulated glycoconjugates in glial cells derived from Sandhoff disease model mice,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Processing of Human Cathepsin A (Serine Carboxypeptidase) Based on Homology Modeling,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Flow ratiometryによる光度滴定, </w:t>
      </w:r>
      <w:r>
        <w:rPr>
          <w:rFonts w:ascii="" w:hAnsi="" w:cs="" w:eastAsia=""/>
          <w:b w:val="false"/>
          <w:i w:val="true"/>
          <w:strike w:val="false"/>
          <w:color w:val="000000"/>
          <w:sz w:val="20"/>
          <w:u w:val="none"/>
        </w:rPr>
        <w:t xml:space="preserve">第46回フローインジェクション分析講演会,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知佳, 松岡 葉子,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ブレビオン類の合成研究, </w:t>
      </w:r>
      <w:r>
        <w:rPr>
          <w:rFonts w:ascii="" w:hAnsi="" w:cs="" w:eastAsia=""/>
          <w:b w:val="false"/>
          <w:i w:val="true"/>
          <w:strike w:val="false"/>
          <w:color w:val="000000"/>
          <w:sz w:val="20"/>
          <w:u w:val="none"/>
        </w:rPr>
        <w:t xml:space="preserve">第47回天然有機化合物討論会,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Linking Molecular Simulations and Classical QSAR Analysis of Protein-ligand Complexes,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ACE-阻害薬複合体の分子軌道法による相互作用解析,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Yutaka Tatano, Naohiro Takeuchi,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fibroblast from Costello syndrome with impaired elastogenesis,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N Takeuchi, Y Tatano, H Sakuraba, T Takahashi, G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Proteome alterations in fibroblasts with Costello syndrome,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エラスチン繊維形成障害コステロ症候群患者由来皮膚線維芽細胞株の特徴付け,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Corrective effects of ecombinant human β-hexosaminidases on Sandhoff mice Schwann cells,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小松崎 結希,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パラジウム触媒を用いたプロパルギル置換シクロブタノールと求核剤との連続環拡大反応,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芥川 隆,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パラジウム触媒を用いたα-アリールケトンの位置選択的αーアルケニル化反応の開発,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吉川 孝, 守屋 千洋,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サンディバシフオリドの合成研究,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植田 浩史, 森下 幸生, 井原 正隆 : </w:t>
      </w:r>
      <w:r>
        <w:rPr>
          <w:rFonts w:ascii="" w:hAnsi="" w:cs="" w:eastAsia=""/>
          <w:b w:val="false"/>
          <w:i w:val="false"/>
          <w:strike w:val="false"/>
          <w:color w:val="000000"/>
          <w:sz w:val="20"/>
          <w:u w:val="none"/>
        </w:rPr>
        <w:t xml:space="preserve">パラジウム触媒を用いるプロパルギルエポキシドの新規反応の開発,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パラジウム及びルテニウム触媒によるシクロブタノール誘導体の連続的環拡大反応,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徳島県産の竹炭の吸着特性,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井上 朋法 : </w:t>
      </w:r>
      <w:r>
        <w:rPr>
          <w:rFonts w:ascii="" w:hAnsi="" w:cs="" w:eastAsia=""/>
          <w:b w:val="false"/>
          <w:i w:val="false"/>
          <w:strike w:val="false"/>
          <w:color w:val="000000"/>
          <w:sz w:val="20"/>
          <w:u w:val="none"/>
        </w:rPr>
        <w:t xml:space="preserve">塩酸クロルヘキシジンの溶解度に対する添加物の影響,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パラジウム触媒を用いたプロパルギルエポキシドの新規反応の開発,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小田木 郷,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Proteaseと環状尿素系阻害薬の分子軌道法による相互作用解析(3),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木下 崇司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川和田 美里, 山岸 賢司, 寺前 裕之,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常盤 広明 : </w:t>
      </w:r>
      <w:r>
        <w:rPr>
          <w:rFonts w:ascii="" w:hAnsi="" w:cs="" w:eastAsia=""/>
          <w:b w:val="false"/>
          <w:i w:val="false"/>
          <w:strike w:val="false"/>
          <w:color w:val="000000"/>
          <w:sz w:val="20"/>
          <w:u w:val="none"/>
        </w:rPr>
        <w:t xml:space="preserve">HIV-1PR阻害薬のファーマコファアに関する理論的研究,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大澤 真以, 小谷 政晴, 三川 浩輝,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渡部 和彦, 桜庭 均 : </w:t>
      </w:r>
      <w:r>
        <w:rPr>
          <w:rFonts w:ascii="" w:hAnsi="" w:cs="" w:eastAsia=""/>
          <w:b w:val="false"/>
          <w:i w:val="false"/>
          <w:strike w:val="false"/>
          <w:color w:val="000000"/>
          <w:sz w:val="20"/>
          <w:u w:val="none"/>
        </w:rPr>
        <w:t xml:space="preserve">ザンドホッフ病マウス由来Schwann細胞の樹立と組み換えヒト・ベータ-ヘキソサミニダーゼの取り込みの解析, </w:t>
      </w:r>
      <w:r>
        <w:rPr>
          <w:rFonts w:ascii="" w:hAnsi="" w:cs="" w:eastAsia=""/>
          <w:b w:val="false"/>
          <w:i w:val="true"/>
          <w:strike w:val="false"/>
          <w:color w:val="000000"/>
          <w:sz w:val="20"/>
          <w:u w:val="none"/>
        </w:rPr>
        <w:t xml:space="preserve">第11回日本ライソゾーム病研究会,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レンチウィルスベクターによるSandhoff病モデルマウス由来ミクログリアに対する治療効果,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高岡 友紀,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地神 芳文 : </w:t>
      </w:r>
      <w:r>
        <w:rPr>
          <w:rFonts w:ascii="" w:hAnsi="" w:cs="" w:eastAsia=""/>
          <w:b w:val="false"/>
          <w:i w:val="false"/>
          <w:strike w:val="false"/>
          <w:color w:val="000000"/>
          <w:sz w:val="20"/>
          <w:u w:val="none"/>
        </w:rPr>
        <w:t xml:space="preserve">メタノール資化性酵母によるヒトβ-ヘキソサミニダーゼAの発現と解析, </w:t>
      </w:r>
      <w:r>
        <w:rPr>
          <w:rFonts w:ascii="" w:hAnsi="" w:cs="" w:eastAsia=""/>
          <w:b w:val="false"/>
          <w:i w:val="true"/>
          <w:strike w:val="false"/>
          <w:color w:val="000000"/>
          <w:sz w:val="20"/>
          <w:u w:val="none"/>
        </w:rPr>
        <w:t xml:space="preserve">日本農芸学会2006年度大会,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Sandhoff病モデルマウス由来間葉系幹細胞の神経細胞分化誘導, </w:t>
      </w:r>
      <w:r>
        <w:rPr>
          <w:rFonts w:ascii="" w:hAnsi="" w:cs="" w:eastAsia=""/>
          <w:b w:val="false"/>
          <w:i w:val="true"/>
          <w:strike w:val="false"/>
          <w:color w:val="000000"/>
          <w:sz w:val="20"/>
          <w:u w:val="none"/>
        </w:rPr>
        <w:t xml:space="preserve">第5回日本再生医療学会総会,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葉子, 三橋 知佳,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A 及び B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佳人, 佐藤 匡史, 加藤 龍一, 若槻 壮市,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ヒトノイラミニダーゼ-1の酵素活性発現に対するN末端領域の影響,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パラジウム触媒を用いるプロパルギルエポキシドとアルキンとの立体選択的カップリング反応,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G および H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八道 健太郎, 北 泰輔,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β-アルコキシ基転位を伴う位置選択的 Nazarov環化反応,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知証, 小倉 良穂, 大地 沙織,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油性薬物封入カードランゼリーの調製,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145,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第15改正日本薬局方解説書, --- 一般試験法: 2.47浸透圧測定法(オスモル濃度測定法)(嶋林三郎，田中秀治)，2.50滴定終点検出法(田中秀治，嶋林三郎)，2.51導電率測定法(田中秀治，嶋林三郎)，2.52熱分析法(嶋林三郎，田中秀治)，2.53粘度測定法(嶋林三郎，田中秀治)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製剤への物理化学, --- 嶋林:編集，第12章 医薬品としての高分子(嶋林・植野の共著)．第5章 溶解現象(田中の単著)，第6章 水溶液(田中の単著)．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none"/>
        </w:rPr>
        <w:t>Y Oheda, M Kotani, M Murata, H Sakuraba, Y Kadota, Y Tatano, Jun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of abnormal sialylglycoproteins in fibroblasts with sialidosis and galactosialidosis by normal gene transfer and enzyme replacement,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Technology for Stabilization of Simple (Z)-Enethiols: Stereoselective Synthesis and Reaction of Silver (Z)-Enethiolates,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9046-9047,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F. E. Hegazy,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Hirata : </w:t>
      </w:r>
      <w:r>
        <w:rPr>
          <w:rFonts w:ascii="" w:hAnsi="" w:cs="" w:eastAsia=""/>
          <w:b w:val="false"/>
          <w:i w:val="false"/>
          <w:strike w:val="false"/>
          <w:color w:val="000000"/>
          <w:sz w:val="20"/>
          <w:u w:val="none"/>
        </w:rPr>
        <w:t xml:space="preserve">Asymmetric hydrogenation of the C-C double bond of 1- and 1,2-methylated maleimides with cultured suspension cells of Marchantia poliymorpha,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Characterization of Bromonium Ylides and Their Unusual Ligand Transfer Reactions with N-Heterocycles,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9608-9609,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alpha-Amino Acid Precursors Directly from Aldehydes using Masked Acyl Cyanide Reagents and N,O-Dialkylated Hydroxylamines,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6038-6043,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Tatano, T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 Takeuchi, K Tsuta, G Takada, M Ohsawa,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in tropoelastin gene expression in fibroblasts from a Japanese Costello syndrome patient with impaired elastogenesis and enhanced proliferation.,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Preparation and adsorption properties of hydroxyapatite surface-modified by cetylphosphate,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129-134, 2006.</w:t>
      </w:r>
    </w:p>
    <w:p>
      <w:pPr>
        <w:numPr>
          <w:numId w:val="7"/>
        </w:numPr>
        <w:autoSpaceDE w:val="off"/>
        <w:autoSpaceDN w:val="off"/>
        <w:spacing w:line="-240" w:lineRule="auto"/>
        <w:ind w:left="30"/>
      </w:pPr>
      <w:r>
        <w:rPr>
          <w:rFonts w:ascii="" w:hAnsi="" w:cs="" w:eastAsia=""/>
          <w:b w:val="true"/>
          <w:i w:val="false"/>
          <w:strike w:val="false"/>
          <w:color w:val="000000"/>
          <w:sz w:val="20"/>
          <w:u w:val="none"/>
        </w:rPr>
        <w:t>H. Sakuraba, M. Sawada, F. Matsuzawa, S. Aikawa,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pathologies of and enzyme replacement therapies for lysosomal diseases., </w:t>
      </w:r>
      <w:r>
        <w:rPr>
          <w:rFonts w:ascii="" w:hAnsi="" w:cs="" w:eastAsia=""/>
          <w:b w:val="false"/>
          <w:i w:val="true"/>
          <w:strike w:val="false"/>
          <w:color w:val="000000"/>
          <w:sz w:val="20"/>
          <w:u w:val="single"/>
        </w:rPr>
        <w:t>Current Drug Targets. CNS and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Chang-chin Kwan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Wen-Hweu Chu : </w:t>
      </w:r>
      <w:r>
        <w:rPr>
          <w:rFonts w:ascii="" w:hAnsi="" w:cs="" w:eastAsia=""/>
          <w:b w:val="false"/>
          <w:i w:val="false"/>
          <w:strike w:val="false"/>
          <w:color w:val="000000"/>
          <w:sz w:val="20"/>
          <w:u w:val="none"/>
        </w:rPr>
        <w:t xml:space="preserve">Effect of polyvinylpyrrolidone and sodium lauruyl isethionate on kaolinite suspension in an aqueous phase,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1082-1087,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methyl vnyl ketone.,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1923-1927,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Tomohiro Itakura, Aya Kuroki,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Hitoshi Sakuraba,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Inefficiency in GM2 ganglioside elimination by human lysosomal beta-hexosaminidase beta-subunit gene transfer to fibroblastic cell line derived from Sandhoff disease model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1564-1569,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Seiichi Aikawa, Fumiko Matsuzawa, Yurie Satoh, Yoshito Kadota,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mechanism of action of omuralide (clasto-lactacystin β-lactone) on human cathepsin A based on a structural model of the yeast proteasome β5/PRE2-subunit/omuralide complex.,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1372-1380,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Tatano, Naohiro Takeuchi,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Elastogenesis in cultured dermal fibroblasts from patients with lysosomal β-galactosidase, protective protein/cathepsin A and neuraminidase-1 deficiencies,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103-112,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Mayuko Takahashi,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Takeda : </w:t>
      </w:r>
      <w:r>
        <w:rPr>
          <w:rFonts w:ascii="" w:hAnsi="" w:cs="" w:eastAsia=""/>
          <w:b w:val="false"/>
          <w:i w:val="false"/>
          <w:strike w:val="false"/>
          <w:color w:val="000000"/>
          <w:sz w:val="20"/>
          <w:u w:val="none"/>
        </w:rPr>
        <w:t xml:space="preserve">Synthesis and photo DNA-damaging activities of fluoroquinolone analogues,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6193-6196,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Zsolt Lepp, Kadota Yoshito, Satoh Yurie, Itoh Kohji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Binding Energy of Chymostatin with Human Cathepsin A and Its Homologous Proteins by Molecular Orbital Calculation,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2093-2103,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Effect of Dodecyltrimethylammonium Chloride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heliannuols G and H; Structure revision of the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7353-7356,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through a lipid bilayer of a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Ohsawa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carbon dioxide elimination fixation reaction of 6-methoxycarbonyloxy-2,4-hexadien-1-ols,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11218-11226,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Sueda,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Paul Kiprof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Viktor Zhdankin : </w:t>
      </w:r>
      <w:r>
        <w:rPr>
          <w:rFonts w:ascii="" w:hAnsi="" w:cs="" w:eastAsia=""/>
          <w:b w:val="false"/>
          <w:i w:val="false"/>
          <w:strike w:val="false"/>
          <w:color w:val="000000"/>
          <w:sz w:val="20"/>
          <w:u w:val="none"/>
        </w:rPr>
        <w:t xml:space="preserve">trans Influences on Hypervalent Bonding of Aryl lambda3-Iodanes: Their Stabilities and Isodesmic Reactions of Benziodoxolones and Benziodazolones,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8203-8206,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Tomohiko Murao, Kenji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three-component coupling of propargylic oxiranes, phenols and carbon dioxide.,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575-578,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Tatsuro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Enantiospecific Synthesis of 1,3-Disubstituted Allenes by Palladium-Catalyzed Coupling of Propargylic Compounds with Arylboronic Acids.,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6996-7002,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7"/>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w:t>
      </w:r>
      <w:r>
        <w:rPr>
          <w:rFonts w:ascii="" w:hAnsi="" w:cs="" w:eastAsia=""/>
          <w:b w:val="false"/>
          <w:i w:val="true"/>
          <w:strike w:val="false"/>
          <w:color w:val="000000"/>
          <w:sz w:val="20"/>
          <w:u w:val="none"/>
        </w:rPr>
        <w:t xml:space="preserve">Glycoscience Lab Manual,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Ynolate and Z-Selective Olefination of Acylsilanes:(Z)-2-Methyl-3-Trimethylsilyl-2-butenoic acid, </w:t>
      </w:r>
      <w:r>
        <w:rPr>
          <w:rFonts w:ascii="" w:hAnsi="" w:cs="" w:eastAsia=""/>
          <w:b w:val="false"/>
          <w:i w:val="true"/>
          <w:strike w:val="false"/>
          <w:color w:val="000000"/>
          <w:sz w:val="20"/>
          <w:u w:val="single"/>
        </w:rPr>
        <w:t>Organic Syntheses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Kentaro Yaji, Taisuke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Acid-Catalyzed Nazarov Reaction Controlled by β-Alkoxy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Hideki Moriguchi,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nucleophilic addition reactions of masked acyl cyanide reagents to tert-butanesulfiminides,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(+)-sundiversifolide.,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2772-2773,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1643-1646, 2007.</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Hypervalent I(III)-O Interactions: A New Driving Force for Complexation of Crown Ethers, </w:t>
      </w:r>
      <w:r>
        <w:rPr>
          <w:rFonts w:ascii="" w:hAnsi="" w:cs="" w:eastAsia=""/>
          <w:b w:val="false"/>
          <w:i w:val="true"/>
          <w:strike w:val="false"/>
          <w:color w:val="000000"/>
          <w:sz w:val="20"/>
          <w:u w:val="single"/>
        </w:rPr>
        <w:t>Coordination 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2771-2781,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SO2, </w:t>
      </w:r>
      <w:r>
        <w:rPr>
          <w:rFonts w:ascii="" w:hAnsi="" w:cs="" w:eastAsia=""/>
          <w:b w:val="false"/>
          <w:i w:val="true"/>
          <w:strike w:val="false"/>
          <w:color w:val="000000"/>
          <w:sz w:val="20"/>
          <w:u w:val="none"/>
        </w:rPr>
        <w:t xml:space="preserve">Journal of Flow Injection Analysis, </w:t>
      </w:r>
      <w:r>
        <w:rPr>
          <w:rFonts w:ascii="" w:hAnsi="" w:cs="" w:eastAsia=""/>
          <w:b w:val="true"/>
          <w:i w:val="false"/>
          <w:strike w:val="false"/>
          <w:color w:val="000000"/>
          <w:sz w:val="20"/>
          <w:u w:val="none"/>
        </w:rPr>
        <w:t xml:space="preserve">Vol.2003,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日本無機リン化学会創立20周年記念特集・特別寄稿(平成16-17年度役員からのメッセージ), --- 御搭乗のみなさま この飛行機は・・・ ---, </w:t>
      </w:r>
      <w:r>
        <w:rPr>
          <w:rFonts w:ascii="" w:hAnsi="" w:cs="" w:eastAsia=""/>
          <w:b w:val="false"/>
          <w:i w:val="true"/>
          <w:strike w:val="false"/>
          <w:color w:val="000000"/>
          <w:sz w:val="20"/>
          <w:u w:val="none"/>
        </w:rPr>
        <w:t xml:space="preserve">PHOSPHORUS LETTER,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Sandhoff病モデルマウスから樹立されたオリゴデンドロサイトおよびシュワン細胞株における蓄積複合糖質の解析,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亀井 智代, 森本 幸恵,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アレロパシー活性セスキテルペノイド,ヘリアンヌオール類の合成,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1021-1031,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アパタイトと生体関連物質とのマイクロ/ナノ結合機構,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311-318,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細胞の構造とオルガネラ「リソソーム蓄積症」, </w:t>
      </w:r>
      <w:r>
        <w:rPr>
          <w:rFonts w:ascii="" w:hAnsi="" w:cs="" w:eastAsia=""/>
          <w:b w:val="false"/>
          <w:i w:val="true"/>
          <w:strike w:val="false"/>
          <w:color w:val="000000"/>
          <w:sz w:val="20"/>
          <w:u w:val="none"/>
        </w:rPr>
        <w:t xml:space="preserve">生物薬科学実験講座,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Neurochemical aspects of Sandhoff disease, </w:t>
      </w:r>
      <w:r>
        <w:rPr>
          <w:rFonts w:ascii="" w:hAnsi="" w:cs="" w:eastAsia=""/>
          <w:b w:val="false"/>
          <w:i w:val="true"/>
          <w:strike w:val="false"/>
          <w:color w:val="000000"/>
          <w:sz w:val="20"/>
          <w:u w:val="none"/>
        </w:rPr>
        <w:t xml:space="preserve">Neurochemistry of Metabolic Diseases-Lysosomal storage diseases, phenylketonuria and Canavan disease, </w:t>
      </w:r>
      <w:r>
        <w:rPr>
          <w:rFonts w:ascii="" w:hAnsi="" w:cs="" w:eastAsia=""/>
          <w:b w:val="false"/>
          <w:i w:val="false"/>
          <w:strike w:val="false"/>
          <w:color w:val="000000"/>
          <w:sz w:val="20"/>
          <w:u w:val="none"/>
        </w:rPr>
        <w:t>55-82,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Stoichiometric and Catalytic Oxidation with Hypervalent Organo-λ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allelochemicals sundiversifolide,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Naohiro Kuga,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glycoconjugates accumulated in oligodendrocyte precursor cells and Schwann cells derived from Sandhoff disease model mice,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 Kawashita, Aya Kuroki, Fumiko Matsuzawa, Seiichi Aikawa,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Human-Murine Chimeric Lysosomal beta-Hexosaminidase A through Homology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Yasuhiro Ishibashi, Kazuhiko Matsuoka,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selection method for cell lines highly expressing a glycosidase composed of two subunits.,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Yutaka Tatano, Kohji Tsuta, Reiko Fujinawa, Harumi Yamamoto, Yasunori Kozutsumi, Naohiro Takeuchi, Mai Murata,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chemokine and cytokine expression in skin fibroblasts derived from a Costello syndrome case with impaired elastogenesis.,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Y Takaoka, M Takashiba,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Purification and characterization of recombinant human β-hexosaminidaseA produced in methylotrophic yeast.,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Intracellular Processing and Protective Function of Human Cathepsin A Revealed on Structural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Thiazole Synthesis by Cyclocondensation of 1-Alkynyl(phenyl)-lambda3-iodanes with Thioureas and Thioamides,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Characterization,and Reaction of Aliphatic Bromonium Ylides,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Organo-lambda3-Iodanes versus lambda3-Bromanes,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 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coupling reaction of propargylic oxiranes with alkynes, </w:t>
      </w:r>
      <w:r>
        <w:rPr>
          <w:rFonts w:ascii="" w:hAnsi="" w:cs="" w:eastAsia=""/>
          <w:b w:val="false"/>
          <w:i w:val="true"/>
          <w:strike w:val="false"/>
          <w:color w:val="000000"/>
          <w:sz w:val="20"/>
          <w:u w:val="none"/>
        </w:rPr>
        <w:t xml:space="preserve">16th International conference on organic synthesis, </w:t>
      </w:r>
      <w:r>
        <w:rPr>
          <w:rFonts w:ascii="" w:hAnsi="" w:cs="" w:eastAsia=""/>
          <w:b w:val="false"/>
          <w:i w:val="false"/>
          <w:strike w:val="false"/>
          <w:color w:val="000000"/>
          <w:sz w:val="20"/>
          <w:u w:val="none"/>
        </w:rPr>
        <w:t>Merida,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Fumika Yakushiji, Kennosuke Matsuda,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thiomarinol B, </w:t>
      </w:r>
      <w:r>
        <w:rPr>
          <w:rFonts w:ascii="" w:hAnsi="" w:cs="" w:eastAsia=""/>
          <w:b w:val="false"/>
          <w:i w:val="true"/>
          <w:strike w:val="false"/>
          <w:color w:val="000000"/>
          <w:sz w:val="20"/>
          <w:u w:val="none"/>
        </w:rPr>
        <w:t xml:space="preserve">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 Thiazole Synthesis: Tandem Michael Addition-Carbene Rearrangement-Cyclization Mechanism,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Hirobe,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and Reaction of Silver (Z)-Enethiolates,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Alkynyl- and Alkenyl(aryl)-lambda3-bromanes, </w:t>
      </w:r>
      <w:r>
        <w:rPr>
          <w:rFonts w:ascii="" w:hAnsi="" w:cs="" w:eastAsia=""/>
          <w:b w:val="false"/>
          <w:i w:val="true"/>
          <w:strike w:val="false"/>
          <w:color w:val="000000"/>
          <w:sz w:val="20"/>
          <w:u w:val="none"/>
        </w:rPr>
        <w:t xml:space="preserve">2nd International Symposium of Core-to-Core Program on Main Group Chemistry,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Yoshito Kadota, Seiichi Aikawa, Fumiko Matsuzawa, Kohji Tsuta, Hitoshi Sakuraba, Tadashi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Souichi Wakatsuki : </w:t>
      </w:r>
      <w:r>
        <w:rPr>
          <w:rFonts w:ascii="" w:hAnsi="" w:cs="" w:eastAsia=""/>
          <w:b w:val="false"/>
          <w:i w:val="false"/>
          <w:strike w:val="false"/>
          <w:color w:val="000000"/>
          <w:sz w:val="20"/>
          <w:u w:val="none"/>
        </w:rPr>
        <w:t xml:space="preserve">Predicted Molecular Interaction between Human Lysosomal Sialidase (Neuraminidase 1) and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R344-Residue substitutions on intracellular Processing and Protective Function of Human Lysosomal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cellular markers of duct/acini and side population dynamics in the duct-ligated mouse submandibular gland.,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lambda3-iodanes by the complexation with crown ethers and their synthetic applications, </w:t>
      </w:r>
      <w:r>
        <w:rPr>
          <w:rFonts w:ascii="" w:hAnsi="" w:cs="" w:eastAsia=""/>
          <w:b w:val="false"/>
          <w:i w:val="true"/>
          <w:strike w:val="false"/>
          <w:color w:val="000000"/>
          <w:sz w:val="20"/>
          <w:u w:val="none"/>
        </w:rPr>
        <w:t xml:space="preserve">The 9th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β-hexosaminidase A that is applicable to enzyme replacement therapy for GM2 gangliosidosis, in methylotrophic yeast, </w:t>
      </w:r>
      <w:r>
        <w:rPr>
          <w:rFonts w:ascii="" w:hAnsi="" w:cs="" w:eastAsia=""/>
          <w:b w:val="false"/>
          <w:i w:val="true"/>
          <w:strike w:val="false"/>
          <w:color w:val="000000"/>
          <w:sz w:val="20"/>
          <w:u w:val="none"/>
        </w:rPr>
        <w:t xml:space="preserve">Society for Glycobiology 2006, </w:t>
      </w:r>
      <w:r>
        <w:rPr>
          <w:rFonts w:ascii="" w:hAnsi="" w:cs="" w:eastAsia=""/>
          <w:b w:val="false"/>
          <w:i w:val="false"/>
          <w:strike w:val="false"/>
          <w:color w:val="000000"/>
          <w:sz w:val="20"/>
          <w:u w:val="none"/>
        </w:rPr>
        <w:t>Los Angels,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glial cell lines established from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none"/>
        </w:rPr>
        <w:t>Tokushima,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Hiroko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Matsuoka : </w:t>
      </w:r>
      <w:r>
        <w:rPr>
          <w:rFonts w:ascii="" w:hAnsi="" w:cs="" w:eastAsia=""/>
          <w:b w:val="false"/>
          <w:i w:val="false"/>
          <w:strike w:val="false"/>
          <w:color w:val="000000"/>
          <w:sz w:val="20"/>
          <w:u w:val="none"/>
        </w:rPr>
        <w:t xml:space="preserve">Induction of neurons from mesenchymal stem cells of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cellular markers of duct/acinni and side populations in the duct-ligated mouse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久我 尚寛,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Sandhoff病モデルマウス由来オリゴデンドロサイト前駆細胞の単離及び蓄積糖質解析,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抗GM2抗体を用いたCell-ELISA系の確立とGM2ガングリオシドーシス由来細胞の治療効果の評価,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糖鎖機能に基くリソソーム病の診断・治療法の開発, </w:t>
      </w:r>
      <w:r>
        <w:rPr>
          <w:rFonts w:ascii="" w:hAnsi="" w:cs="" w:eastAsia=""/>
          <w:b w:val="false"/>
          <w:i w:val="true"/>
          <w:strike w:val="false"/>
          <w:color w:val="000000"/>
          <w:sz w:val="20"/>
          <w:u w:val="none"/>
        </w:rPr>
        <w:t xml:space="preserve">KAGAWA機能糖鎖フォーラム 第3回シンポジウム,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Sandhoff病モデルマウス由来中枢神経系構成細胞における酵素補充効果,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由子, 明星 裕美, 千葉 靖典, 川島 育夫,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GM2ガングリオシドーシスの酵素補充療法を目指した組換え酵素の生産と培養細胞による評価,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ヒドロキシアパタイト表面へのウシ血清アルブミンの吸着に対する界面活性剤添加の影響,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 奈央子,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カチオン性コポリアミノ酸とタンパク質の複合体の膜透過,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カチオン性リポソームとDNAの複合体におけるDNAの構造変化,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負電荷型ポリアミノ酸とリポソーム脂質2分子膜の相互作用,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マウス顎下腺における腺房細胞/導管細胞マーカーの発現，およびサイドポピュレーション細胞群の挙動に及ぼす主導管結紮の影響,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廣瀬 由記子,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脳内酵素補充を目指したPTD融合HexAの産生・獲得,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Sandhoff病モデルマウス由来株化ミクログリアの樹立と性質決定,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ミクログリア細胞表面における糖鎖発現解析,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メタノール資化性酵母由来糖鎖改変酵素のリソソーム病モデルマウス新生児腹腔内投与による治療効果,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中枢神経系における糖鎖レセプター発現解析及び酵素補充効果,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藤島 加織, 松澤 史子, 相川 聖一, 桜庭 均, 門田 佳人,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遊離シアル酸蓄積症患者由来培養fibroblastにおける含シアル酸複合糖鎖の解析とヒトsiallin遺伝子導入効果の検討,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蔦 幸児, 門田 佳人, 田口 雅浩,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膜透過性ペプチド融合ノイラミニダーゼ-1による酵素補充療法を目指した基礎研究,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桜庭 均,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ヒト保護タンパク質/カテプシンAの分子モデリングとアミノ酸置換効果の解析,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トリフリルイミノーλ3-ブロマンの合成およびその酸化的アミノ化反応,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アルコールとアセチレンの連続的酸化ー[2+2]環化ー開環反応による共役エノンの立体選択的合成反応,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不安定ヨードニウムイリドの合成およびそのアルデヒドとの反応,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福井 雄樹, 山崎 慎一, 神谷 昌樹, 河村 知志 : </w:t>
      </w:r>
      <w:r>
        <w:rPr>
          <w:rFonts w:ascii="" w:hAnsi="" w:cs="" w:eastAsia=""/>
          <w:b w:val="false"/>
          <w:i w:val="false"/>
          <w:strike w:val="false"/>
          <w:color w:val="000000"/>
          <w:sz w:val="20"/>
          <w:u w:val="none"/>
        </w:rPr>
        <w:t xml:space="preserve">直方体型空孔を有する分子の新規高効率合成とその分子認識能,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北崎 恭子 : </w:t>
      </w:r>
      <w:r>
        <w:rPr>
          <w:rFonts w:ascii="" w:hAnsi="" w:cs="" w:eastAsia=""/>
          <w:b w:val="false"/>
          <w:i w:val="false"/>
          <w:strike w:val="false"/>
          <w:color w:val="000000"/>
          <w:sz w:val="20"/>
          <w:u w:val="none"/>
        </w:rPr>
        <w:t xml:space="preserve">MAC-Acを用いたOne-pot反応,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カチオン性ポリペプチドと中性リポソームとの相互作用, </w:t>
      </w:r>
      <w:r>
        <w:rPr>
          <w:rFonts w:ascii="" w:hAnsi="" w:cs="" w:eastAsia=""/>
          <w:b w:val="false"/>
          <w:i w:val="true"/>
          <w:strike w:val="false"/>
          <w:color w:val="000000"/>
          <w:sz w:val="20"/>
          <w:u w:val="none"/>
        </w:rPr>
        <w:t xml:space="preserve">第59回コロイドおよび界面化学討論会講演要旨集,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P134,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二酸化炭素リサイクル反応の開発とその展開,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アレロケミカル Sundiversifolide の全合成,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28B11-30,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コポリアミノ酸/タンパク質複合体のリポソーム膜との相互作用,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28B11-20,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松田 健之介,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チオマリノール類の合成研究, </w:t>
      </w:r>
      <w:r>
        <w:rPr>
          <w:rFonts w:ascii="" w:hAnsi="" w:cs="" w:eastAsia=""/>
          <w:b w:val="false"/>
          <w:i w:val="true"/>
          <w:strike w:val="false"/>
          <w:color w:val="000000"/>
          <w:sz w:val="20"/>
          <w:u w:val="none"/>
        </w:rPr>
        <w:t xml:space="preserve">第48回天然有機化合物討論会,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ハロゲンの分子内1，4-転位を活用するハロビニルヨーダンの合成,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不安定λ3-ヨーダンのクラウンエーテルによる安定化とその合成的利用法の開発」,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Xanthatin のエナンチオ選択的全合成研究,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モノエステルヨードニウムイリドの合成と反応:エポキシエステルの立体選択的合成, </w:t>
      </w:r>
      <w:r>
        <w:rPr>
          <w:rFonts w:ascii="" w:hAnsi="" w:cs="" w:eastAsia=""/>
          <w:b w:val="false"/>
          <w:i w:val="true"/>
          <w:strike w:val="false"/>
          <w:color w:val="000000"/>
          <w:sz w:val="20"/>
          <w:u w:val="none"/>
        </w:rPr>
        <w:t xml:space="preserve">第45回日本薬学会中四国支部大会,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末端アセチレンとアルコールとの酸化的炭素ー炭素結合形成反応:共役エノンの合成,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イミノブロマンの合成と反応,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元木 恵美子 : </w:t>
      </w:r>
      <w:r>
        <w:rPr>
          <w:rFonts w:ascii="" w:hAnsi="" w:cs="" w:eastAsia=""/>
          <w:b w:val="false"/>
          <w:i w:val="false"/>
          <w:strike w:val="false"/>
          <w:color w:val="000000"/>
          <w:sz w:val="20"/>
          <w:u w:val="none"/>
        </w:rPr>
        <w:t xml:space="preserve">ヒドロキシアパタイト表面へのウシ血清アルブミンの吸着に対するイオン性界面活性剤添加の影響,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86-87,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界面活性剤混合ミセルを介したヒドロキシアパタイトへの水溶性および難水溶性色素の吸着,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84-85,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ポリアミノ酸-リポソーム膜相互作用に対するリン酸イオンの影響,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創立50周年記念 香料・テルペンおよび精油化学に関する討論会,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パラジウム触媒を用いたアルキニル置換アレニルアルコールの高立体選択的構築法の開発,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生物活性ハイブリッド天然物の全合成,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リソソーム病の多因子性と治療ターゲット, </w:t>
      </w:r>
      <w:r>
        <w:rPr>
          <w:rFonts w:ascii="" w:hAnsi="" w:cs="" w:eastAsia=""/>
          <w:b w:val="false"/>
          <w:i w:val="true"/>
          <w:strike w:val="false"/>
          <w:color w:val="000000"/>
          <w:sz w:val="20"/>
          <w:u w:val="none"/>
        </w:rPr>
        <w:t xml:space="preserve">徳島大学大学院ヘルスバイオサイエンス研究部 21世紀COE「多因子疾患克服に向けたプロテオミクス研究」共催 第3回公開シンポジウム 多因子疾患克服へ向けた分子的戦略,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パラジウム触媒を用いたプロパルギル化合物とアリールボロン酸のエナンチオ特異的カップリング反応, </w:t>
      </w:r>
      <w:r>
        <w:rPr>
          <w:rFonts w:ascii="" w:hAnsi="" w:cs="" w:eastAsia=""/>
          <w:b w:val="false"/>
          <w:i w:val="true"/>
          <w:strike w:val="false"/>
          <w:color w:val="000000"/>
          <w:sz w:val="20"/>
          <w:u w:val="none"/>
        </w:rPr>
        <w:t xml:space="preserve">第 32 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シルバーテクノロジー:銀Z-エンチオラートの合成と反応,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ブロモニウムイリドの合成とその特異な反応性, </w:t>
      </w:r>
      <w:r>
        <w:rPr>
          <w:rFonts w:ascii="" w:hAnsi="" w:cs="" w:eastAsia=""/>
          <w:b w:val="false"/>
          <w:i w:val="true"/>
          <w:strike w:val="false"/>
          <w:color w:val="000000"/>
          <w:sz w:val="20"/>
          <w:u w:val="none"/>
        </w:rPr>
        <w:t xml:space="preserve">第33回有機典型元素化学討論会,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Sandhoff病モデルマウスの中枢神経系へのリソソーム酵素補充効果, </w:t>
      </w:r>
      <w:r>
        <w:rPr>
          <w:rFonts w:ascii="" w:hAnsi="" w:cs="" w:eastAsia=""/>
          <w:b w:val="false"/>
          <w:i w:val="true"/>
          <w:strike w:val="false"/>
          <w:color w:val="000000"/>
          <w:sz w:val="20"/>
          <w:u w:val="none"/>
        </w:rPr>
        <w:t xml:space="preserve">JST CREST 糖鎖全体会議,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小岡 直美,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カードランを用いた薬物封入ゲルビーズの調製,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コポリアミノ酸/蛋白質複合体のリポソーム膜との相互作用,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正電荷型ポリアミノ酸とリポソーム脂質2分子膜間の相互作用に対する共存イオンの影響,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Sandhoff病モデルマウスにおけるグリア細胞の活性化,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Sandhoff病モデルマウス由来ミクログリア細胞株の性質決定,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メタノール資化性酵母由来糖鎖改変酵素のSandhoff病モデルマウス新生児への補充効果の検討,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相川 聖一, 松澤 史子,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酵素補充療法への応用を目的としたヒトβヘキソサミニダーゼの高機能化,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高柴 みな子,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メタノール資化性酵母のMNN4遺伝子の解析と高リン酸化型糖鎖含有HexAの生産, </w:t>
      </w:r>
      <w:r>
        <w:rPr>
          <w:rFonts w:ascii="" w:hAnsi="" w:cs="" w:eastAsia=""/>
          <w:b w:val="false"/>
          <w:i w:val="true"/>
          <w:strike w:val="false"/>
          <w:color w:val="000000"/>
          <w:sz w:val="20"/>
          <w:u w:val="none"/>
        </w:rPr>
        <w:t xml:space="preserve">日本農芸学会2007年度大会,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抗GM2抗体を用いたCell-ELISAの確立とGM2ガングリオシドーシスの治療効果の評価,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H-MAC-Acを用いたα-アシロキシエステルおよびアミドのOne-pot合成,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パラジウム触媒を用いたプロパルギル化合物とアリールボロン酸のカップリング反応:光学活性アレンの簡便合成法の開発,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A 及び C の全合成,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拓也,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末端アセチレンとアルコールとの酸化的縮合反応:共役エノンの合成,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室温でナイトレンを発生するイミノブロマンの合成と反応,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モノエステルヨードニウムイリドの発生とその反応,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パラジウム触媒を用いたプロパルギル化合物と金属アセチリドのジアステレオ選択的カップリング反応,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I および J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Amphidinolide X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ヨウ化アリールを触媒としたアルケンの酸化的切断反応,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第16回無機リン化学討論会, </w:t>
      </w:r>
      <w:r>
        <w:rPr>
          <w:rFonts w:ascii="" w:hAnsi="" w:cs="" w:eastAsia=""/>
          <w:b w:val="false"/>
          <w:i w:val="true"/>
          <w:strike w:val="false"/>
          <w:color w:val="000000"/>
          <w:sz w:val="20"/>
          <w:u w:val="none"/>
        </w:rPr>
        <w:t xml:space="preserve">第16回無機リン化学討論会 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新しい薬をどう創るか, --- 創薬研究の最前線 ---,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辻彰 編集 ''新薬剤学(改訂第2版)'' 第Ⅲ部 物理薬剤学 第4章 界面化学 担当,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アセタール経由でのアルコール用光学分割剤の開発,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 ALBO,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富田 基郎, 他多数 : </w:t>
      </w:r>
      <w:r>
        <w:rPr>
          <w:rFonts w:ascii="" w:hAnsi="" w:cs="" w:eastAsia=""/>
          <w:b w:val="false"/>
          <w:i w:val="false"/>
          <w:strike w:val="false"/>
          <w:color w:val="000000"/>
          <w:sz w:val="20"/>
          <w:u w:val="none"/>
        </w:rPr>
        <w:t xml:space="preserve">薬科学大辞典(第4版・編集代表·富田基郎),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化学フロンティア19 創薬をめざす有機合成戦略ー進化する医薬品づくり,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Protected Dicyanomethanol (H-MAC R), Wiley-VCM,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化学構造解析 赤外・ラマンスペクトル測定法,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香りを分ける,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Yoshikazu Sasaki, Keiko Yamaguchi,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copper-mediated allylation of c-activated-a,b-unsaturated lactam toward peptide mimetic synthesis,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3221-3224,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Masaya Hirobe, Motomichi Saito,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Regioselective Synthesis of Chromanyl(phenyl)-lambda3-iodanes: Tandem Oxidative Cyclization and lambda3-Iodanation of 3-Phenylpropanols,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1995-1998,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Yutaka Yoshimura, Maiko Hayasi, Hiroe Soejima, Matsumoto Kenji, Takashi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Multisubstituted Furans, Pyrroles and Thiophenes via Ynolates,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1963-1966,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Takaaki Araki, Masaki Kamiya,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Quantitative Investigation of the Water-solubilizing Properties of Branched Oligoglycerols,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3003-3011,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Hyperconjugative Effect of C-Ge Bonds: Synthesis of Multisubstituted Alkenylgermanes via Torquoselective Olefination of Acylgermanes with Ynolates,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4271-4277,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Weihui Zhong, Tomoyuki Kawamura, Masaki Kamiya, Yasushi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Sakamoto : </w:t>
      </w:r>
      <w:r>
        <w:rPr>
          <w:rFonts w:ascii="" w:hAnsi="" w:cs="" w:eastAsia=""/>
          <w:b w:val="false"/>
          <w:i w:val="false"/>
          <w:strike w:val="false"/>
          <w:color w:val="000000"/>
          <w:sz w:val="20"/>
          <w:u w:val="none"/>
        </w:rPr>
        <w:t xml:space="preserve">Synthesis of Optically Active δ-Dodecalactone via Chiral Resolution using CPF,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2343-2346,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新規アルコール用光学分割剤ALBO,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626-629,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Y Tajima,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{beta}-Hexosaminidase A, a Potential Enzyme for Replacement Therapy for Tay-Sachs and Sandhoff Diseases, in the Methylotrophic Yeast Ogataea minuta.,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4805-4812,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Phosphate Ions on the Polypeptide-Liposome Membrane Interaction,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2007.</w:t>
      </w:r>
    </w:p>
    <w:p>
      <w:pPr>
        <w:numPr>
          <w:numId w:val="8"/>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Yuki Minami, Takaaki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Synthesis of Branched Heptaglycerol Bearing Eight Hydroxyl Groups with Four Cyclic Protecting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2091-2095,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 Akira Yoshimura,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 Stereoselective Synthesis of (E)-beta-Halogenovinyl(aryl)-lambda3-iodanes through Domino lambda3-Iodanation-1,4-Halogen Shift-Fluorination of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3335-3338,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Motoki, </w:t>
      </w: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ionic surfactants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Purnendu K Dasgupta, Jason V Dyke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Kannan Srinivasan : </w:t>
      </w:r>
      <w:r>
        <w:rPr>
          <w:rFonts w:ascii="" w:hAnsi="" w:cs="" w:eastAsia=""/>
          <w:b w:val="false"/>
          <w:i w:val="false"/>
          <w:strike w:val="false"/>
          <w:color w:val="000000"/>
          <w:sz w:val="20"/>
          <w:u w:val="none"/>
        </w:rPr>
        <w:t xml:space="preserve">Postcolumn Concentration in Liquid Chromatography. On-Line Eluent Evaporation and Analyte Postconcentration in Ion Chromatography,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5690-5697,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Kaneaki Takao, Norihiro Tada,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Shiro Motoo,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A New Type of Imido Group Donor: Synthesis and Characterization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that Acts as a Nitrenoid in the Aziridination of Olefins at Room Temperature under Metal-Free Conditions,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12938-12939,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stimulus-responsive processing device and its application to a nucleocytoplasmic shuttle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1929-1931,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Yusuke Ohsawa, Kenji Sugimoto, Hidetoshi Tokuyama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Synthesis of vinyloxazolidinones by palladium-catalyzed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-recycling reaction of 4-(benzylamino)-2-butenyl carbonates,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8678-8682,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Hideki Moriguchi,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One-pot Synthesis of alpha-Siloxy-Weinreb Amides from Aldehydes,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9850-9853,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Yukari Higashine,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evaluation of GM2 gangliosidoses by ELISA using anti-GM2 ganglioside antibodies.,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phomallenic acids B and C utilizing palladium-catalyzed coupling of propargylic tosylates with terminal alkynes,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1099-1105,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tetrahydrobenzofuranones by palladium-catalyzed reaction of propargylic carbonates with 2-substituted cyclohexane-1,3-diones,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1678-1681,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Mima Takuto,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576-580,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 in QSAR, </w:t>
      </w:r>
      <w:r>
        <w:rPr>
          <w:rFonts w:ascii="" w:hAnsi="" w:cs="" w:eastAsia=""/>
          <w:b w:val="false"/>
          <w:i w:val="true"/>
          <w:strike w:val="false"/>
          <w:color w:val="000000"/>
          <w:sz w:val="20"/>
          <w:u w:val="single"/>
        </w:rPr>
        <w:t>SAR and QSAR in 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71-79,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Yamagishi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 PR,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694-703,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Bingcheng Yang,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On-Line Gas-Free Electrodialytic Eluent Generator for Capillary Ion Chromatography.,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Ujike Makoto, Nishikawa Hiroki,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Yamamoto Naoki, Yamamoto Norio, Matsuoka Masao, Kodama Eiichi, Fujii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Taguchi Fumihiro : </w:t>
      </w:r>
      <w:r>
        <w:rPr>
          <w:rFonts w:ascii="" w:hAnsi="" w:cs="" w:eastAsia=""/>
          <w:b w:val="false"/>
          <w:i w:val="false"/>
          <w:strike w:val="false"/>
          <w:color w:val="000000"/>
          <w:sz w:val="20"/>
          <w:u w:val="none"/>
        </w:rPr>
        <w:t xml:space="preserve">Heptad Repeat-Derived Peptides Block Protease-Mediated Direct Entry from the Cell Surface of Severe Acute Respiratory Syndrome Coronavirus but Not Entry via the Endosomal Pathway,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588-592,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Yamaguchi, Toshiyuki Suzawa, Takaaki Araki, Masaki Kamiya,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Modification of protein with BGL06, a novel branched oligoglycerol derivative,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680-686, 2008.</w:t>
      </w:r>
    </w:p>
    <w:p>
      <w:pPr>
        <w:numPr>
          <w:numId w:val="8"/>
        </w:numPr>
        <w:autoSpaceDE w:val="off"/>
        <w:autoSpaceDN w:val="off"/>
        <w:spacing w:line="-240" w:lineRule="auto"/>
        <w:ind w:left="30"/>
      </w:pPr>
      <w:r>
        <w:rPr>
          <w:rFonts w:ascii="" w:hAnsi="" w:cs="" w:eastAsia=""/>
          <w:b w:val="true"/>
          <w:i w:val="false"/>
          <w:strike w:val="false"/>
          <w:color w:val="000000"/>
          <w:sz w:val="20"/>
          <w:u w:val="none"/>
        </w:rPr>
        <w:t>Noriaki Okazaki, Ryoji Asano,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computational models of type I / type II cells in Fas signaling-induced apoptosis,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621-633,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Yoshimizu, Y Tajima, F Matsuzawa, S Aikawa, I Iwamoto, T Kobayashi, T Edmunds, K Fujishima,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Ikekita, I Kawashima, K Sugawara, N Ohyanagi, T Suzuki, T Togawa, K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Binding parameters and thermodynamics of the interection of imino sugars with a recombinant human acid -α-glucosidase (alglucosidase alfa): Insight into the complex formation mechanism.,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Ohtsuki, Kazumasa Matsuo, Takashi Yoshikawa, Chihiro Moriya, Kaori Tomita-Yokotani,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and (-)-sundiversifolide via intramolecular acylation and determination of the absolute configuration,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1247-1250,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Peptide Science 2007, </w:t>
      </w:r>
      <w:r>
        <w:rPr>
          <w:rFonts w:ascii="" w:hAnsi="" w:cs="" w:eastAsia=""/>
          <w:b w:val="true"/>
          <w:i w:val="false"/>
          <w:strike w:val="false"/>
          <w:color w:val="000000"/>
          <w:sz w:val="20"/>
          <w:u w:val="none"/>
        </w:rPr>
        <w:t xml:space="preserve">Vol.2007, </w:t>
      </w:r>
      <w:r>
        <w:rPr>
          <w:rFonts w:ascii="" w:hAnsi="" w:cs="" w:eastAsia=""/>
          <w:b w:val="false"/>
          <w:i w:val="false"/>
          <w:strike w:val="false"/>
          <w:color w:val="000000"/>
          <w:sz w:val="20"/>
          <w:u w:val="none"/>
        </w:rPr>
        <w:t>97-98, 2008.</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リソソーム病の分子病理と治療ターゲット,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678-682,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and Pool法を用いたOne-bead, One-peptideライブラリーの構築とハイスループットスクリーニングへの展開,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Suppl, </w:t>
      </w:r>
      <w:r>
        <w:rPr>
          <w:rFonts w:ascii="" w:hAnsi="" w:cs="" w:eastAsia=""/>
          <w:b w:val="false"/>
          <w:i w:val="false"/>
          <w:strike w:val="false"/>
          <w:color w:val="000000"/>
          <w:sz w:val="20"/>
          <w:u w:val="none"/>
        </w:rPr>
        <w:t>1792-1793,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分子科学計算・シミュレーションと定量的構造活性相関, </w:t>
      </w:r>
      <w:r>
        <w:rPr>
          <w:rFonts w:ascii="" w:hAnsi="" w:cs="" w:eastAsia=""/>
          <w:b w:val="false"/>
          <w:i w:val="true"/>
          <w:strike w:val="false"/>
          <w:color w:val="000000"/>
          <w:sz w:val="20"/>
          <w:u w:val="none"/>
        </w:rPr>
        <w:t xml:space="preserve">医療ジャーナル,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コンピューター制御による大気中ガス成分のOn-site無人測定,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Okazaki : </w:t>
      </w:r>
      <w:r>
        <w:rPr>
          <w:rFonts w:ascii="" w:hAnsi="" w:cs="" w:eastAsia=""/>
          <w:b w:val="false"/>
          <w:i w:val="false"/>
          <w:strike w:val="false"/>
          <w:color w:val="000000"/>
          <w:sz w:val="20"/>
          <w:u w:val="none"/>
        </w:rPr>
        <w:t xml:space="preserve">Link between Traditional QSAR and Molecular Simulation, </w:t>
      </w:r>
      <w:r>
        <w:rPr>
          <w:rFonts w:ascii="" w:hAnsi="" w:cs="" w:eastAsia=""/>
          <w:b w:val="false"/>
          <w:i w:val="true"/>
          <w:strike w:val="false"/>
          <w:color w:val="000000"/>
          <w:sz w:val="20"/>
          <w:u w:val="none"/>
        </w:rPr>
        <w:t xml:space="preserve">Asia Hub for e-Drug Discovery Symposium 2007 (AHeDD2007),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Bioactive Sesquiterpene Lactones, </w:t>
      </w:r>
      <w:r>
        <w:rPr>
          <w:rFonts w:ascii="" w:hAnsi="" w:cs="" w:eastAsia=""/>
          <w:b w:val="false"/>
          <w:i w:val="true"/>
          <w:strike w:val="false"/>
          <w:color w:val="000000"/>
          <w:sz w:val="20"/>
          <w:u w:val="none"/>
        </w:rPr>
        <w:t xml:space="preserve">The 19th French-Japanese Symposium on Medicinal and Fine Chemistry,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Hiroko Yasuoka, Yukiko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glial cell lines derived from Sandhoff disease model mice,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 Aikawa, F Matsuzawa, H Akeboshi,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Molecular design of superfunctional human b-hexosaminidase A forenzyme replacement therapy of Tay-Sachs disease and Sandhoff disease,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none"/>
        </w:rPr>
        <w:t xml:space="preserve">The 15th European Symposium on Organic Chemistry, </w:t>
      </w:r>
      <w:r>
        <w:rPr>
          <w:rFonts w:ascii="" w:hAnsi="" w:cs="" w:eastAsia=""/>
          <w:b w:val="false"/>
          <w:i w:val="false"/>
          <w:strike w:val="false"/>
          <w:color w:val="000000"/>
          <w:sz w:val="20"/>
          <w:u w:val="none"/>
        </w:rPr>
        <w:t>Dublin, Ireland,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Lucie Hardou, M. Durandetti, J.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Dearomatization by Conjugated Elimination,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Akira Yoshimura, Takeshi Mori, Yoshio Nishi,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lambda3-Bromane-Induced Oxidative Condensation of Alkynes with Alcohols,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 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Kaneaki, Norihiro Tada,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Satoko Hayashi : </w:t>
      </w:r>
      <w:r>
        <w:rPr>
          <w:rFonts w:ascii="" w:hAnsi="" w:cs="" w:eastAsia=""/>
          <w:b w:val="false"/>
          <w:i w:val="false"/>
          <w:strike w:val="false"/>
          <w:color w:val="000000"/>
          <w:sz w:val="20"/>
          <w:u w:val="none"/>
        </w:rPr>
        <w:t xml:space="preserve">Synthesis and Characterization of Sulfonyl-lambda3-bromane that Serves as Nitrenoid at Room TEmperature under Meta-free Conditions,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Bromonium Ylides. Synthesis, Characterization, and Reaction with Nucleophiles,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Masaya Hirobe, Yoshio Nishi,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Atoms:Stereoselective Synthesis of (E)-beta-Halogenovinyl(aryl)-lambda3-iodanes through Domino Iodanation-1,4-Halogen Shift-Fluoronation of Alkynes,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Applications in QSAR, </w:t>
      </w:r>
      <w:r>
        <w:rPr>
          <w:rFonts w:ascii="" w:hAnsi="" w:cs="" w:eastAsia=""/>
          <w:b w:val="false"/>
          <w:i w:val="true"/>
          <w:strike w:val="false"/>
          <w:color w:val="000000"/>
          <w:sz w:val="20"/>
          <w:u w:val="none"/>
        </w:rPr>
        <w:t xml:space="preserve">Fourth International Symposium on Computational Methods in Toxicology and Pharmacology Integrating Internet Resources (CMTPI-2007),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bond cleavage for the preparation of functional peptides, </w:t>
      </w:r>
      <w:r>
        <w:rPr>
          <w:rFonts w:ascii="" w:hAnsi="" w:cs="" w:eastAsia=""/>
          <w:b w:val="false"/>
          <w:i w:val="true"/>
          <w:strike w:val="false"/>
          <w:color w:val="000000"/>
          <w:sz w:val="20"/>
          <w:u w:val="none"/>
        </w:rPr>
        <w:t xml:space="preserve">Roche Colorado Corporation Peptide Symposium, Colorado, USA,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Multiplex Controlled Flow Ratiometry, </w:t>
      </w:r>
      <w:r>
        <w:rPr>
          <w:rFonts w:ascii="" w:hAnsi="" w:cs="" w:eastAsia=""/>
          <w:b w:val="false"/>
          <w:i w:val="true"/>
          <w:strike w:val="false"/>
          <w:color w:val="000000"/>
          <w:sz w:val="20"/>
          <w:u w:val="none"/>
        </w:rPr>
        <w:t xml:space="preserve">The 14th International Conference on Flow Injection Analysis, </w:t>
      </w:r>
      <w:r>
        <w:rPr>
          <w:rFonts w:ascii="" w:hAnsi="" w:cs="" w:eastAsia=""/>
          <w:b w:val="false"/>
          <w:i w:val="false"/>
          <w:strike w:val="false"/>
          <w:color w:val="000000"/>
          <w:sz w:val="20"/>
          <w:u w:val="none"/>
        </w:rPr>
        <w:t>Berlin,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Bingcheng Yang,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On-Line Gas-Free Electrodialytic Microscale Generator for Ionic Compounds, </w:t>
      </w:r>
      <w:r>
        <w:rPr>
          <w:rFonts w:ascii="" w:hAnsi="" w:cs="" w:eastAsia=""/>
          <w:b w:val="false"/>
          <w:i w:val="true"/>
          <w:strike w:val="false"/>
          <w:color w:val="000000"/>
          <w:sz w:val="20"/>
          <w:u w:val="none"/>
        </w:rPr>
        <w:t xml:space="preserve">International Symposium on Flow-Based Analysis Vll,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Tursunjan Aydan, Ayumi Kitagawa, Masahiro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Feedback-Based Flow Ratimetry to Simultaneous Determination of Calcium and Magnesium Ions by Chelatometry Using Photometric and Potentiometic Detectors, </w:t>
      </w:r>
      <w:r>
        <w:rPr>
          <w:rFonts w:ascii="" w:hAnsi="" w:cs="" w:eastAsia=""/>
          <w:b w:val="false"/>
          <w:i w:val="true"/>
          <w:strike w:val="false"/>
          <w:color w:val="000000"/>
          <w:sz w:val="20"/>
          <w:u w:val="none"/>
        </w:rPr>
        <w:t xml:space="preserve">International Symposium on Flow-Based Analysis Vll,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Takuto Mima, </w:t>
      </w:r>
      <w:r>
        <w:rPr>
          <w:rFonts w:ascii="" w:hAnsi="" w:cs="" w:eastAsia=""/>
          <w:b w:val="true"/>
          <w:i w:val="false"/>
          <w:strike w:val="false"/>
          <w:color w:val="000000"/>
          <w:sz w:val="20"/>
          <w:u w:val="single"/>
        </w:rPr>
        <w:t>Hitoshi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Multiplex Controlled Flow Ratiometry for the Simultaneous Determination of Ferrous and Ferric Ions, </w:t>
      </w:r>
      <w:r>
        <w:rPr>
          <w:rFonts w:ascii="" w:hAnsi="" w:cs="" w:eastAsia=""/>
          <w:b w:val="false"/>
          <w:i w:val="true"/>
          <w:strike w:val="false"/>
          <w:color w:val="000000"/>
          <w:sz w:val="20"/>
          <w:u w:val="none"/>
        </w:rPr>
        <w:t xml:space="preserve">International Symposium on Flow-Based Analysis Vll,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analysis of Fas signaling-induced apoptosis network by using the reaction network compiler React,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Mima Takuto, Iida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Takeuchi Masaki : </w:t>
      </w:r>
      <w:r>
        <w:rPr>
          <w:rFonts w:ascii="" w:hAnsi="" w:cs="" w:eastAsia=""/>
          <w:b w:val="false"/>
          <w:i w:val="false"/>
          <w:strike w:val="false"/>
          <w:color w:val="000000"/>
          <w:sz w:val="20"/>
          <w:u w:val="none"/>
        </w:rPr>
        <w:t xml:space="preserve">Application of Multiplex Controlled Flow Ratiometry for the Simultaneous Determination of Ferrous and Ferric Ions, </w:t>
      </w:r>
      <w:r>
        <w:rPr>
          <w:rFonts w:ascii="" w:hAnsi="" w:cs="" w:eastAsia=""/>
          <w:b w:val="false"/>
          <w:i w:val="true"/>
          <w:strike w:val="false"/>
          <w:color w:val="000000"/>
          <w:sz w:val="20"/>
          <w:u w:val="none"/>
        </w:rPr>
        <w:t xml:space="preserve">International Symposium on Flow-Based Analysis VII, </w:t>
      </w:r>
      <w:r>
        <w:rPr>
          <w:rFonts w:ascii="" w:hAnsi="" w:cs="" w:eastAsia=""/>
          <w:b w:val="false"/>
          <w:i w:val="false"/>
          <w:strike w:val="false"/>
          <w:color w:val="000000"/>
          <w:sz w:val="20"/>
          <w:u w:val="none"/>
        </w:rPr>
        <w:t>Chiang Mai,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簡便なone-pot三成分連結剤，Masked Acyl Cyanide反応剤, </w:t>
      </w:r>
      <w:r>
        <w:rPr>
          <w:rFonts w:ascii="" w:hAnsi="" w:cs="" w:eastAsia=""/>
          <w:b w:val="false"/>
          <w:i w:val="true"/>
          <w:strike w:val="false"/>
          <w:color w:val="000000"/>
          <w:sz w:val="20"/>
          <w:u w:val="none"/>
        </w:rPr>
        <w:t xml:space="preserve">第6回国際医療品原料・中間体展,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河下 映里,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病モデルマウス由来グリア細胞の単離・性質決定及び酵素補充効果,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PTD融合タンパクの細胞内導入及び局在解析,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相川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糖鎖追加型変異導入に基くヒトb-Hexosaminidaseの高機能化,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日本ケミカルバイオロジー研究会 第2回年会,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高活性ヨードシルベンゼンモノマーを活用したオレフィンの酸化的開裂反応, </w:t>
      </w:r>
      <w:r>
        <w:rPr>
          <w:rFonts w:ascii="" w:hAnsi="" w:cs="" w:eastAsia=""/>
          <w:b w:val="false"/>
          <w:i w:val="true"/>
          <w:strike w:val="false"/>
          <w:color w:val="000000"/>
          <w:sz w:val="20"/>
          <w:u w:val="none"/>
        </w:rPr>
        <w:t xml:space="preserve">第五回次世代を担う有機化学シンポジウム,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超原子価臭素化学の夜明け, </w:t>
      </w:r>
      <w:r>
        <w:rPr>
          <w:rFonts w:ascii="" w:hAnsi="" w:cs="" w:eastAsia=""/>
          <w:b w:val="false"/>
          <w:i w:val="true"/>
          <w:strike w:val="false"/>
          <w:color w:val="000000"/>
          <w:sz w:val="20"/>
          <w:u w:val="none"/>
        </w:rPr>
        <w:t xml:space="preserve">北陸大学学術フロンティア・サテライトミーティング,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第1回日本生物物理学会四国支部大会講演要旨集,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高機能型組換えリソソーム酵素の開発とリソソーム病の酵素補充療法への応用, </w:t>
      </w:r>
      <w:r>
        <w:rPr>
          <w:rFonts w:ascii="" w:hAnsi="" w:cs="" w:eastAsia=""/>
          <w:b w:val="false"/>
          <w:i w:val="true"/>
          <w:strike w:val="false"/>
          <w:color w:val="000000"/>
          <w:sz w:val="20"/>
          <w:u w:val="none"/>
        </w:rPr>
        <w:t xml:space="preserve">第6回国際バイオフォーラム,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メタノール資化性酵母由来糖鎖改変酵素のSandhoff病モデルマウス新生仔腹腔内投与に対する補充効果,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スピロ構造を持つアレロケミカルの合成,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第4回「ナノトキシコロジーアセスと微粒子・ナノチューブのバイオ応用」研究会 講演要旨集,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松岡 和彦,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桜庭 均, 明星 裕美, 千葉 靖典, 地神 芳文 : </w:t>
      </w:r>
      <w:r>
        <w:rPr>
          <w:rFonts w:ascii="" w:hAnsi="" w:cs="" w:eastAsia=""/>
          <w:b w:val="false"/>
          <w:i w:val="false"/>
          <w:strike w:val="false"/>
          <w:color w:val="000000"/>
          <w:sz w:val="20"/>
          <w:u w:val="none"/>
        </w:rPr>
        <w:t xml:space="preserve">Tay-Sachs病およびSandhoff病の酵素補充療法への応用を目指した高機能化ヒトβ-ヘキソサミニダーゼの発現,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メタノール資化性酵母Ogataea minutaにおける高リン酸化型糖鎖含有HexAの産生,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アポトーシス阻害活性天然物Bongkrekic Acid の合成研究,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(±)-Phomllenic acids B and C,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TS-1の術前2週投与によりほぼCRがえられた進行胃癌の1症例, </w:t>
      </w:r>
      <w:r>
        <w:rPr>
          <w:rFonts w:ascii="" w:hAnsi="" w:cs="" w:eastAsia=""/>
          <w:b w:val="false"/>
          <w:i w:val="true"/>
          <w:strike w:val="false"/>
          <w:color w:val="000000"/>
          <w:sz w:val="20"/>
          <w:u w:val="none"/>
        </w:rPr>
        <w:t xml:space="preserve">第82回中国四国外科学会総会,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奈央子, 村田 武史,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ヒドロキシアパタイト・水界面におけるアルキルリン酸関与の有機化合物界面複合体形成, </w:t>
      </w:r>
      <w:r>
        <w:rPr>
          <w:rFonts w:ascii="" w:hAnsi="" w:cs="" w:eastAsia=""/>
          <w:b w:val="false"/>
          <w:i w:val="true"/>
          <w:strike w:val="false"/>
          <w:color w:val="000000"/>
          <w:sz w:val="20"/>
          <w:u w:val="none"/>
        </w:rPr>
        <w:t xml:space="preserve">第17回無機リン化学討論会講演要旨集(October 2007，札幌),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Analysis of Fas Signaling-Induced Apoptosis Network,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Kenji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HIV-1PR,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DDS材料に利用可能な先端有機合成技術 ＝独自開発の反応剤＝, </w:t>
      </w:r>
      <w:r>
        <w:rPr>
          <w:rFonts w:ascii="" w:hAnsi="" w:cs="" w:eastAsia=""/>
          <w:b w:val="false"/>
          <w:i w:val="true"/>
          <w:strike w:val="false"/>
          <w:color w:val="000000"/>
          <w:sz w:val="20"/>
          <w:u w:val="none"/>
        </w:rPr>
        <w:t xml:space="preserve">日油株式会社DDS研究所セミナー,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ペプチド結合切断能を有する刺激応答型アミノ酸の開発と核-細胞質シャトルペプチドへの展開,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機能性ペプチドの創製を目指したアミド結合切断法の開発,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八巻 陽子,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N-ヘテロサイクリックカルベンを利用したフルオロアルケンイソスターの合成,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圭子, 辻 貴志, 佐々木 義一,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有機銅試薬を用いたSN2'型アリル化反応の開発とプロリン型ジペプチドイソスターの合成,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小泉 浩司, 芥川 隆,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パラジウム触媒を用いたα-置換ケトンの位置選択的α-アルケニル化反応の開発,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Nishioka Naomi, Tsuda Shugo,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第44回ペプチド討論会,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智,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水中におけるアスピリンとグルコース系高分子との相互作用,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Polyplexの構造と物性に及ぼすPoly-L-lysine分子量の依存性,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金久 祥史,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プルロニックによるメチルイエローの特異的な可溶化,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遺伝子導入ベクターとしてのLiposomeの構造，性質の変化に及ぼす電荷比の影響,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河下 映里,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Sandhoff病モデルマウス由来グリア細胞株の樹立,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ヒトシアリダーゼ遺伝子の相同性を利用した酵素機能改変,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Radulanin類の合成研究,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パラジウム触媒を用いたプロパルギル化合物の連続反応:置換テトラヒドロフラノンの立体選択的合成,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簡便なワンポット3成分連結剤, </w:t>
      </w:r>
      <w:r>
        <w:rPr>
          <w:rFonts w:ascii="" w:hAnsi="" w:cs="" w:eastAsia=""/>
          <w:b w:val="false"/>
          <w:i w:val="true"/>
          <w:strike w:val="false"/>
          <w:color w:val="000000"/>
          <w:sz w:val="20"/>
          <w:u w:val="none"/>
        </w:rPr>
        <w:t xml:space="preserve">ナノバイオExpo2008,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大貴, 近藤 崇泰, 寺尾 直也,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チトクロームP450の基質および阻害剤選択性の情報科学的方法による予測,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福島 淳治,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橋爪 清華,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炭酸脱水酵素-ベンゼンスルホンアミド阻害剤複合体の非経験的分子軌道法を用いた相互作用解析とQSAR,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櫻庭 均, 吉永 美智留, 田島 陽一, 松澤 史子, 相川 聖一, 岩本 邦彦, 小林 俊秀, Tim Edmunds,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組換えヒト酸性α-グルコシダーゼとその基質アナログとの分子間相互作用, </w:t>
      </w:r>
      <w:r>
        <w:rPr>
          <w:rFonts w:ascii="" w:hAnsi="" w:cs="" w:eastAsia=""/>
          <w:b w:val="false"/>
          <w:i w:val="true"/>
          <w:strike w:val="false"/>
          <w:color w:val="000000"/>
          <w:sz w:val="20"/>
          <w:u w:val="none"/>
        </w:rPr>
        <w:t xml:space="preserve">第49回日本先天代謝異常学会,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陽子, 沖津 宏, 湊 拓也, 片山 和久, 田中 麻美, 石倉 久, 一森 敏弘, 木村 秀, 阪田 章聖, 高野 正志,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TS-1(100mg/日)の術前2週間投与によりリンパ節転移が消失した進行胃癌の1切除例, </w:t>
      </w:r>
      <w:r>
        <w:rPr>
          <w:rFonts w:ascii="" w:hAnsi="" w:cs="" w:eastAsia=""/>
          <w:b w:val="false"/>
          <w:i w:val="true"/>
          <w:strike w:val="false"/>
          <w:color w:val="000000"/>
          <w:sz w:val="20"/>
          <w:u w:val="none"/>
        </w:rPr>
        <w:t xml:space="preserve">第69回日本臨床外科学会総会,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宮崎 絵梨, 澤田 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血液脳関門を構成する細胞由来液性因子のミクログリアに与える影響,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藤島 加織,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田島 陽一,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リソソーム病におけるシアル酸トランスポーターsialin及びN-glycolyl型GM2の発現解析,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オリゴアルギニンペプチド融合タンパクの細胞内導入機構解析,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Sandhoff病モデルマウス由来ミクログリアにおけるMIP-1α生産誘導メカニズムの解析,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広瀬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オリゴアルギニンペプチド融合タンパクの細胞内局在解析,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明星 裕美, 千葉 靖典, 地神 芳文, 土居 洋文, 相川 聖一, 松澤 史子, 桜庭 均 : </w:t>
      </w:r>
      <w:r>
        <w:rPr>
          <w:rFonts w:ascii="" w:hAnsi="" w:cs="" w:eastAsia=""/>
          <w:b w:val="false"/>
          <w:i w:val="false"/>
          <w:strike w:val="false"/>
          <w:color w:val="000000"/>
          <w:sz w:val="20"/>
          <w:u w:val="none"/>
        </w:rPr>
        <w:t xml:space="preserve">in silicoデザインに基く組換えヒトβ-ヘキソサミニダーゼの高機能化,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千葉 靖典, 笠原 由子, 八木 絵美,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メタノール資化生酵母Ogataea minutaによる高リン酸型糖鎖含有リソソーム酵素の生産,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明星 裕美,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peptideを用いたヒトβ-ヘキソサミニダーゼの細胞内補充効果の検討,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Sandhoff病モデルマウスの中枢神経系への組換えヒトβ-ヘキソサミニダーゼの補充効果,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広瀬 由記子, 明星 裕美, 笠原 由子,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丹黒 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TS-1の術前2週投与により著効がえられた進行胃癌の2症例, </w:t>
      </w:r>
      <w:r>
        <w:rPr>
          <w:rFonts w:ascii="" w:hAnsi="" w:cs="" w:eastAsia=""/>
          <w:b w:val="false"/>
          <w:i w:val="true"/>
          <w:strike w:val="false"/>
          <w:color w:val="000000"/>
          <w:sz w:val="20"/>
          <w:u w:val="none"/>
        </w:rPr>
        <w:t xml:space="preserve">第80回日本胃癌学会総会,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糖鎖機能を利用した組換えリソソーム酵素の脳内補充療法開発, </w:t>
      </w:r>
      <w:r>
        <w:rPr>
          <w:rFonts w:ascii="" w:hAnsi="" w:cs="" w:eastAsia=""/>
          <w:b w:val="false"/>
          <w:i w:val="true"/>
          <w:strike w:val="false"/>
          <w:color w:val="000000"/>
          <w:sz w:val="20"/>
          <w:u w:val="none"/>
        </w:rPr>
        <w:t xml:space="preserve">第1回KSGCシンポジウム「糖鎖医学の曙光」,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正荷電型ポリアミノ酸のリポソーム脂質2分子膜透過に対する2次構造の影響, </w:t>
      </w:r>
      <w:r>
        <w:rPr>
          <w:rFonts w:ascii="" w:hAnsi="" w:cs="" w:eastAsia=""/>
          <w:b w:val="false"/>
          <w:i w:val="true"/>
          <w:strike w:val="false"/>
          <w:color w:val="000000"/>
          <w:sz w:val="20"/>
          <w:u w:val="none"/>
        </w:rPr>
        <w:t xml:space="preserve">日本薬学会第128年会講演要旨集(横浜),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山本 純,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ペプチド結合切断能を有する光応答型アミノ酸の開発と核-細胞質シャトルペプチドへの応用,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人工プロテインスプライシングシステムにおけるペプチド結合切断のための側鎖修飾型アスパラギンの検討,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知志, 西山 由希子,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パラジウム触媒を用いたMAC反応剤による多置換ビニルアジリジンの位置及び立体選択的開環反応,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亜樹, 岩本 拓也,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アリル保護基を利用した分岐型オリゴグリセロールの新規高効率合成法,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由布子, 金秋 鷹雄,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イミノブロマンを用いたアンモニウムイリドの合成,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祥, 鈴木 麻衣,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三価の超原子価臭素化合物とアルコール及びアルデヒドとの反応,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隣接基関与による位置選択的芳香族フッ素化反応,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後藤 貴浩, 井原 正隆 : </w:t>
      </w:r>
      <w:r>
        <w:rPr>
          <w:rFonts w:ascii="" w:hAnsi="" w:cs="" w:eastAsia=""/>
          <w:b w:val="false"/>
          <w:i w:val="false"/>
          <w:strike w:val="false"/>
          <w:color w:val="000000"/>
          <w:sz w:val="20"/>
          <w:u w:val="none"/>
        </w:rPr>
        <w:t xml:space="preserve">機能性イミダゾリウムカルベン触媒を用いた芳香族カルボン酸の新輝合成法の開発,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RadulaninE及びHの効率的合成研究,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パラジウム触媒を用いた置換テトラヒドロベンゾフラノンの立体選択的合成,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リソソーム病に対する次世代酵素補充療法の開発,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拓也, 内藤 将夫,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ブロマン(III)の反応:スルホンアミドのHofmann転位反応,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谷川 友一,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加溶媒分解によるシクロペンテニルカチオンの熱的発生反応,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Xanthanolide型セスキテルペノイドの全合成,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万寿, 兼松 誠,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Lewis酸触媒反応に基づく(-)-heriannuol Eの合成,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大介, 仁木 万寿,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転位反応に基づく新規炭素-炭素結合形成反応の開発と展開,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HWE反応の新たな選択性を求めて, </w:t>
      </w:r>
      <w:r>
        <w:rPr>
          <w:rFonts w:ascii="" w:hAnsi="" w:cs="" w:eastAsia=""/>
          <w:b w:val="false"/>
          <w:i w:val="true"/>
          <w:strike w:val="false"/>
          <w:color w:val="000000"/>
          <w:sz w:val="20"/>
          <w:u w:val="none"/>
        </w:rPr>
        <w:t xml:space="preserve">大鵬薬品工業株式会社飯能研究センター講演会,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第25回徳島大学薬学部卒後教育公開講座, </w:t>
      </w:r>
      <w:r>
        <w:rPr>
          <w:rFonts w:ascii="" w:hAnsi="" w:cs="" w:eastAsia=""/>
          <w:b w:val="false"/>
          <w:i w:val="true"/>
          <w:strike w:val="false"/>
          <w:color w:val="000000"/>
          <w:sz w:val="20"/>
          <w:u w:val="none"/>
        </w:rPr>
        <w:t xml:space="preserve">第25回徳島大学薬学部卒後教育公開講座 講演要旨集,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平成17年度∼平成18年度科学研究費補助金(基盤研究(C)研究成果報告書, --- P-キラルホスホノ酢酸エステル及び類縁体の合成開発と不斉HWE反応への応用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研究助成金・奨励金贈呈者公表文献一覧表(2000年∼2005年), --- キラル-アキラル配位子組合せ系を基盤とする触媒的不斉反応場の構築 ---, </w:t>
      </w:r>
      <w:r>
        <w:rPr>
          <w:rFonts w:ascii="" w:hAnsi="" w:cs="" w:eastAsia=""/>
          <w:b w:val="false"/>
          <w:i w:val="true"/>
          <w:strike w:val="false"/>
          <w:color w:val="000000"/>
          <w:sz w:val="20"/>
          <w:u w:val="none"/>
        </w:rPr>
        <w:t xml:space="preserve">財団法人 武田科学振興財団,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光学活性ホスホノ酢酸エステル及び類縁体の合成開発と不斉HWE反応への応用研究, </w:t>
      </w:r>
      <w:r>
        <w:rPr>
          <w:rFonts w:ascii="" w:hAnsi="" w:cs="" w:eastAsia=""/>
          <w:b w:val="false"/>
          <w:i w:val="true"/>
          <w:strike w:val="false"/>
          <w:color w:val="000000"/>
          <w:sz w:val="20"/>
          <w:u w:val="none"/>
        </w:rPr>
        <w:t xml:space="preserve">薬学研究の進歩 研究成果報告集 24, </w:t>
      </w:r>
      <w:r>
        <w:rPr>
          <w:rFonts w:ascii="" w:hAnsi="" w:cs="" w:eastAsia=""/>
          <w:b w:val="false"/>
          <w:i w:val="false"/>
          <w:strike w:val="false"/>
          <w:color w:val="000000"/>
          <w:sz w:val="20"/>
          <w:u w:val="none"/>
        </w:rPr>
        <w:t>37-43,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Springer,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水だらけの人体に難水溶性の薬?,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嶋林三郎・加茂直樹 編集，薬学生のための 生物物理化学入門,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薬学分析科学の最前線, --- 「オンラインエバポレーター」及び「オンライン溶離液発生装置」を竹内政樹・田中秀治が執筆，「流れ系を利用した超ハイスループット滴定」と「振幅変調多重化フロー分析法による同時分析」を田中秀治・竹内政樹が執筆 ---, (株)じほう,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Qingyang Li, Bingcheng Yang, Purnendu K Dasgupta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E Wilde : </w:t>
      </w:r>
      <w:r>
        <w:rPr>
          <w:rFonts w:ascii="" w:hAnsi="" w:cs="" w:eastAsia=""/>
          <w:b w:val="false"/>
          <w:i w:val="false"/>
          <w:strike w:val="false"/>
          <w:color w:val="000000"/>
          <w:sz w:val="20"/>
          <w:u w:val="none"/>
        </w:rPr>
        <w:t xml:space="preserve">Use of a Capacitance Measurement Device for Surrogate Noncontact Conductance Measurement,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617-620,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 Seyrantepe, J Peng, M Fedjaev, S Ernest, Y Kadota, M Canuel,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CR Morales, J Lavoie, A Hinek, J Tremblay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 Pshezhetsky : </w:t>
      </w:r>
      <w:r>
        <w:rPr>
          <w:rFonts w:ascii="" w:hAnsi="" w:cs="" w:eastAsia=""/>
          <w:b w:val="false"/>
          <w:i w:val="false"/>
          <w:strike w:val="false"/>
          <w:color w:val="000000"/>
          <w:sz w:val="20"/>
          <w:u w:val="none"/>
        </w:rPr>
        <w:t xml:space="preserve">The Enzymatic Activity of Lysosomal Carboxypeptidase (Cathepsin) A is Required for Proper Elastic Fibre Formation and Inactivation of Endothelin-1,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1973-1981,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Komatsuzaki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Synthesis of 5-vinylideneoxazolidin-2-ones by DBU-mediated CO2-fixation reaction of 4-(benzylamino)-2-butynyl carbonates and benzoates.,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(-)-xanthatin.,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3504-3506,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Murata,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of monoalkyl phosphate in water in the presence of arginine and Triton, and solubilization of methyl yellow through the mixed micelle,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Hayazhi, Shiho Ogawa,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Nonbonded S---N Interaction in Rabeprazole,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Tursunjan Aydan, Ayumi Kitagawa,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Feedback-Based Flow Ratiometry to Simultaneous Determination of Calcium and Magnesium Ions by Chelatometry Using Photometric and Potentiometric Detectors,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2008.</w:t>
      </w:r>
    </w:p>
    <w:p>
      <w:pPr>
        <w:numPr>
          <w:numId w:val="9"/>
        </w:numPr>
        <w:autoSpaceDE w:val="off"/>
        <w:autoSpaceDN w:val="off"/>
        <w:spacing w:line="-240" w:lineRule="auto"/>
        <w:ind w:left="30"/>
      </w:pPr>
      <w:r>
        <w:rPr>
          <w:rFonts w:ascii="" w:hAnsi="" w:cs="" w:eastAsia=""/>
          <w:b w:val="true"/>
          <w:i w:val="false"/>
          <w:strike w:val="false"/>
          <w:color w:val="000000"/>
          <w:sz w:val="20"/>
          <w:u w:val="none"/>
        </w:rPr>
        <w:t>F. A. Macias, D. Chinchilla, J. G. M. Molinilo, F. R. Fronczek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Stereoselective Route Towards Heliannuol 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5502-5508,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Matsuo, Hiromasa Yokoe,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diversifolide and structure revision,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4279-4281,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Takuya Okada, Atsushi Sota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Catalytic Transylidations between Halonium Ylides and Synthesis and Reaction of Stable Aliphatic Chloronium Ylides.,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2118-2119,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Version of and Reuse in Hypervalent Organo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and λ</w:t>
      </w:r>
      <w:r>
        <w:rPr>
          <w:rFonts w:ascii="" w:hAnsi="" w:cs="" w:eastAsia=""/>
          <w:b w:val="false"/>
          <w:i w:val="false"/>
          <w:strike w:val="false"/>
          <w:color w:val="000000"/>
          <w:sz w:val="20"/>
          <w:u w:val="none"/>
          <w:vertAlign w:val="superscript"/>
        </w:rPr>
        <w:t>5</w:t>
      </w:r>
      <w:r>
        <w:rPr>
          <w:rFonts w:ascii="" w:hAnsi="" w:cs="" w:eastAsia=""/>
          <w:b w:val="false"/>
          <w:i w:val="false"/>
          <w:strike w:val="false"/>
          <w:color w:val="000000"/>
          <w:sz w:val="20"/>
          <w:u w:val="none"/>
        </w:rPr>
        <w:t xml:space="preserve">-iodane Oxidation.,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4229-4239,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by platinum-catalyzed cyclization of propargylic oxiranes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5021-5023,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Tatano, Reiko Fujinawa, Yasunori Kozutsumi, Tsutomu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Kohji Tsuta, Goro Takada,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Tropoelastin regulates chemokine expression in fibroblasts in Costello syndrome.,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Xiangli Liu, Hossam Hefesha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Alfred Fahra : </w:t>
      </w:r>
      <w:r>
        <w:rPr>
          <w:rFonts w:ascii="" w:hAnsi="" w:cs="" w:eastAsia=""/>
          <w:b w:val="false"/>
          <w:i w:val="false"/>
          <w:strike w:val="false"/>
          <w:color w:val="000000"/>
          <w:sz w:val="20"/>
          <w:u w:val="none"/>
        </w:rPr>
        <w:t xml:space="preserve">Lipophilicity Measurement of Drugs by Reversed Phase HPLC over Wide pH Range Using an Alkaline-Resistant Silica-Based Stationary Phase, XBridgeTM Shield RP18,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1417-1422,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Oishi, M. Fujita, K. Watanabe, R. Tokiwa, H. Ohno, E. Kodama, K. Izumi, K. Kajiwara, T. Naitoh, M. Matsuoka,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Fujii : </w:t>
      </w:r>
      <w:r>
        <w:rPr>
          <w:rFonts w:ascii="" w:hAnsi="" w:cs="" w:eastAsia=""/>
          <w:b w:val="false"/>
          <w:i w:val="false"/>
          <w:strike w:val="false"/>
          <w:color w:val="000000"/>
          <w:sz w:val="20"/>
          <w:u w:val="none"/>
        </w:rPr>
        <w:t xml:space="preserve">Identification of minimal sequence for HIV-1 fusion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9184-9187,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Kennosuke Matsuda, Yasunobu Shoji, Takahiro Gotou, Masataka 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addition of arylboronic acids to allenes using palladium and platinum catalysts.,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5183-5186,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alpha-Siloxyesters Using a Silylated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3819-3827,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Itokawa,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Structure-Activity Relationship for Inhibition of CYP2B6 and CYP3A4 by Azole Compounds - Comparison with Their Binding Affinity,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629-639,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Nakamura, E Kodama, S Ito, K Kajiwara, K Izumi, Y Sakagami, S Oishi, T Ohkubo, Y Kobayashi,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Matsuoka : </w:t>
      </w:r>
      <w:r>
        <w:rPr>
          <w:rFonts w:ascii="" w:hAnsi="" w:cs="" w:eastAsia=""/>
          <w:b w:val="false"/>
          <w:i w:val="false"/>
          <w:strike w:val="false"/>
          <w:color w:val="000000"/>
          <w:sz w:val="20"/>
          <w:u w:val="none"/>
        </w:rPr>
        <w:t xml:space="preserve">Electrostatically constrained alpha-helical peptide inhibits replication of HIV-1 resistant to Enfuvirtide,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891-899,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Yoshihisa Sei,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Iodomesitylene-Catalyzed Oxidative Cleavage of Carbon-Carbon Double and Triple Bonds Using m-Chloroperbenzoic Acid as a Terminal Oxidant,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1382-1383,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Rhodium-catalyzed diastereoselective coupling of propargylic oxiranes with arylboronic acids in water,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Sasaki, Hiromasa Yokoe,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sundiversifolide and diversifolide via a diastereoselective [3+2] nitrile oxide cycloaddition reaction,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773-777,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Aiko Nakano,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Imido transfer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 makes possible the synthesis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959-961,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Yufuko Kawano, Takao Kaneaki,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Direct Transfer of the Sulfonylimino Group of 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N-Heterocycles and Trialkylamines: Synthesis of N-Iminoammonium Ylides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Sugawara, Youichi Tajima, Ikuo Kawashima, Takahiro Tsukimura, Seiji Saito, Kazuki Ohno, Kunihiko Iwamoto, Toshihide Kobayashi,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Molecular interaction of imino sugars with human a-galactosidase: Insight into the mechanism of complex formation and pharmacological chaperone action in Fabry disease,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233-238,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chiral building blocks for the synthesis of indole alkaloids using an intramolecular Heck reaction,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1279-1281,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FRET-based assay of the processing reaction kinetics of stimulus-responsive peptides: Influence of amino acid sequence on reaction kinetics,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2212-2216,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Fumika Yakushiji, Jaque Maddaluno,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using an intramolecular oxy-Michael strategy,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1504-1506,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enokipodins A and B utilizing palladium-catalyzed addition of an arylboronic acid to an allene,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1441-1443,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Ito, Makiko Azumano, Chisana Uwatoko,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Kuwahara : </w:t>
      </w:r>
      <w:r>
        <w:rPr>
          <w:rFonts w:ascii="" w:hAnsi="" w:cs="" w:eastAsia=""/>
          <w:b w:val="false"/>
          <w:i w:val="false"/>
          <w:strike w:val="false"/>
          <w:color w:val="000000"/>
          <w:sz w:val="20"/>
          <w:u w:val="none"/>
        </w:rPr>
        <w:t xml:space="preserve">Role of zinc finger structure in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Kiyomi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 acyl-transfer-mediated synthesis of peptide thioesters using anilide derivatives,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823-826,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Fujita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Quantitative Structure-Activity Studies of HIV-1 Protease Inhibitors of the Cyclic Urea Type Using Descriptors Derived from Molecular Dynamics and Molecular Orbital Calculations, </w:t>
      </w:r>
      <w:r>
        <w:rPr>
          <w:rFonts w:ascii="" w:hAnsi="" w:cs="" w:eastAsia=""/>
          <w:b w:val="false"/>
          <w:i w:val="true"/>
          <w:strike w:val="false"/>
          <w:color w:val="000000"/>
          <w:sz w:val="20"/>
          <w:u w:val="single"/>
        </w:rPr>
        <w:t>Current Computer-Aided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38-55,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Nagako Kawashima, Yoon Seon-Joo,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Tyrosine Kinase Activity of Epidermal Growth Factor Receptor Is Regulated by GM3 Binding through Carbohydrate to Carbohydrate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6147-6155,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17-18,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49-50,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175-176,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395-396,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大石 真也, 鳴海 哲夫, 大野 浩章,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アルケン型ジペプチドイソスターの合成法の開発と生理活性ペプチドの構造活性相関研究への応用,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846-857,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ペプチド化学を基盤とした神経変性疾患治療へのアプローチ, </w:t>
      </w:r>
      <w:r>
        <w:rPr>
          <w:rFonts w:ascii="" w:hAnsi="" w:cs="" w:eastAsia=""/>
          <w:b w:val="false"/>
          <w:i w:val="true"/>
          <w:strike w:val="false"/>
          <w:color w:val="000000"/>
          <w:sz w:val="20"/>
          <w:u w:val="none"/>
        </w:rPr>
        <w:t xml:space="preserve">2009年 研究助成(財団法人 国際科学技術財団), </w:t>
      </w:r>
      <w:r>
        <w:rPr>
          <w:rFonts w:ascii="" w:hAnsi="" w:cs="" w:eastAsia=""/>
          <w:b w:val="false"/>
          <w:i w:val="false"/>
          <w:strike w:val="false"/>
          <w:color w:val="000000"/>
          <w:sz w:val="20"/>
          <w:u w:val="none"/>
        </w:rPr>
        <w:t>43-44,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Naomi Nishioka,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Cleavage of peptide bonds for the preparation of functional peptides,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utilizing intramolecular redox reaction catalyzed by N-heterocyclic carbene,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Koichi Inoue, Hisao Oka, Yoshiho Ogura, Saori Ohchi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Gelation of Oil-in-Aqueous Curdlan Emulsions, </w:t>
      </w:r>
      <w:r>
        <w:rPr>
          <w:rFonts w:ascii="" w:hAnsi="" w:cs="" w:eastAsia=""/>
          <w:b w:val="false"/>
          <w:i w:val="true"/>
          <w:strike w:val="false"/>
          <w:color w:val="000000"/>
          <w:sz w:val="20"/>
          <w:u w:val="none"/>
        </w:rPr>
        <w:t xml:space="preserve">Abstract: Particles 2008, </w:t>
      </w:r>
      <w:r>
        <w:rPr>
          <w:rFonts w:ascii="" w:hAnsi="" w:cs="" w:eastAsia=""/>
          <w:b w:val="false"/>
          <w:i w:val="false"/>
          <w:strike w:val="false"/>
          <w:color w:val="000000"/>
          <w:sz w:val="20"/>
          <w:u w:val="none"/>
        </w:rPr>
        <w:t>Orland Florida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 Active Diketopiperazines for Absolute Configuration Determination of α-Amino Acids,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Yakushiji,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Takashi Masuda,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rac-Alkynylfluorosilanes and Their Application Reactions, </w:t>
      </w:r>
      <w:r>
        <w:rPr>
          <w:rFonts w:ascii="" w:hAnsi="" w:cs="" w:eastAsia=""/>
          <w:b w:val="false"/>
          <w:i w:val="true"/>
          <w:strike w:val="false"/>
          <w:color w:val="000000"/>
          <w:sz w:val="20"/>
          <w:u w:val="none"/>
        </w:rPr>
        <w:t xml:space="preserve">Post ISOS XV Symposium,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through lipid bilayer membranes, </w:t>
      </w:r>
      <w:r>
        <w:rPr>
          <w:rFonts w:ascii="" w:hAnsi="" w:cs="" w:eastAsia=""/>
          <w:b w:val="false"/>
          <w:i w:val="true"/>
          <w:strike w:val="false"/>
          <w:color w:val="000000"/>
          <w:sz w:val="20"/>
          <w:u w:val="none"/>
        </w:rPr>
        <w:t xml:space="preserve">International Symposium on Nanotoxicology Assessment and Biomedical, Environmental Application of Fine Particles and Nanotubes (ISNT2008); Proceedings - Extended Abstracts,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MO Calculation of Their Complex Structures with HIV-1 Protease, </w:t>
      </w:r>
      <w:r>
        <w:rPr>
          <w:rFonts w:ascii="" w:hAnsi="" w:cs="" w:eastAsia=""/>
          <w:b w:val="false"/>
          <w:i w:val="true"/>
          <w:strike w:val="false"/>
          <w:color w:val="000000"/>
          <w:sz w:val="20"/>
          <w:u w:val="none"/>
        </w:rPr>
        <w:t xml:space="preserve">French-Japanese Workshop on Computational Methods in Chemistry, </w:t>
      </w:r>
      <w:r>
        <w:rPr>
          <w:rFonts w:ascii="" w:hAnsi="" w:cs="" w:eastAsia=""/>
          <w:b w:val="false"/>
          <w:i w:val="false"/>
          <w:strike w:val="false"/>
          <w:color w:val="000000"/>
          <w:sz w:val="20"/>
          <w:u w:val="none"/>
        </w:rPr>
        <w:t>Strasbourg, ULP,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synthetic methods by using MAC reagents, </w:t>
      </w:r>
      <w:r>
        <w:rPr>
          <w:rFonts w:ascii="" w:hAnsi="" w:cs="" w:eastAsia=""/>
          <w:b w:val="false"/>
          <w:i w:val="true"/>
          <w:strike w:val="false"/>
          <w:color w:val="000000"/>
          <w:sz w:val="20"/>
          <w:u w:val="none"/>
        </w:rPr>
        <w:t xml:space="preserve">The First International Symposium on Process Chemistry,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Ohira,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Guanqun Song, Ignacio Villanueva-Fierro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Noncontact Conductivity and Liquid Core Waveguide Based Fluorescence Detectors for Capillary Scale Analysis, </w:t>
      </w:r>
      <w:r>
        <w:rPr>
          <w:rFonts w:ascii="" w:hAnsi="" w:cs="" w:eastAsia=""/>
          <w:b w:val="false"/>
          <w:i w:val="true"/>
          <w:strike w:val="false"/>
          <w:color w:val="000000"/>
          <w:sz w:val="20"/>
          <w:u w:val="none"/>
        </w:rPr>
        <w:t xml:space="preserve">International Ion Chromatography Symposium (IICS) 2008, </w:t>
      </w:r>
      <w:r>
        <w:rPr>
          <w:rFonts w:ascii="" w:hAnsi="" w:cs="" w:eastAsia=""/>
          <w:b w:val="false"/>
          <w:i w:val="false"/>
          <w:strike w:val="false"/>
          <w:color w:val="000000"/>
          <w:sz w:val="20"/>
          <w:u w:val="none"/>
        </w:rPr>
        <w:t>Portland, Oregon,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Jason V Dyke, Purnendu K Dasgupta,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Kannan Srinivasan : </w:t>
      </w:r>
      <w:r>
        <w:rPr>
          <w:rFonts w:ascii="" w:hAnsi="" w:cs="" w:eastAsia=""/>
          <w:b w:val="false"/>
          <w:i w:val="false"/>
          <w:strike w:val="false"/>
          <w:color w:val="000000"/>
          <w:sz w:val="20"/>
          <w:u w:val="none"/>
        </w:rPr>
        <w:t xml:space="preserve">Postcolumn Concentration in Ion Chromatography, </w:t>
      </w:r>
      <w:r>
        <w:rPr>
          <w:rFonts w:ascii="" w:hAnsi="" w:cs="" w:eastAsia=""/>
          <w:b w:val="false"/>
          <w:i w:val="true"/>
          <w:strike w:val="false"/>
          <w:color w:val="000000"/>
          <w:sz w:val="20"/>
          <w:u w:val="none"/>
        </w:rPr>
        <w:t xml:space="preserve">15th International Conference on Flow Injection Analysis Including Related Techniques (ICFIA 2008) &amp; 25th Anniversary Meeting of Japanese Association for Flow Injection Analysis, </w:t>
      </w:r>
      <w:r>
        <w:rPr>
          <w:rFonts w:ascii="" w:hAnsi="" w:cs="" w:eastAsia=""/>
          <w:b w:val="false"/>
          <w:i w:val="false"/>
          <w:strike w:val="false"/>
          <w:color w:val="000000"/>
          <w:sz w:val="20"/>
          <w:u w:val="none"/>
        </w:rPr>
        <w:t>Nagoya,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Takuto Mima,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Amplitude Modulated Multiplexed flow Analysis for the Simultaneous Determination of Multiple Analytes, </w:t>
      </w:r>
      <w:r>
        <w:rPr>
          <w:rFonts w:ascii="" w:hAnsi="" w:cs="" w:eastAsia=""/>
          <w:b w:val="false"/>
          <w:i w:val="true"/>
          <w:strike w:val="false"/>
          <w:color w:val="000000"/>
          <w:sz w:val="20"/>
          <w:u w:val="none"/>
        </w:rPr>
        <w:t xml:space="preserve">15th International Conference on Flow Injection Analysis Including Related Techniques (ICFIA 2008) &amp; 25th Anniversary Meeting of Japanese Association for Flow Injection Analysis,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 A,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Kazuya Nagaoka, Toshio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Reprofiling the HanschFujita Type of Classical QSAR Using Modern Molecular Calculations, </w:t>
      </w:r>
      <w:r>
        <w:rPr>
          <w:rFonts w:ascii="" w:hAnsi="" w:cs="" w:eastAsia=""/>
          <w:b w:val="false"/>
          <w:i w:val="true"/>
          <w:strike w:val="false"/>
          <w:color w:val="000000"/>
          <w:sz w:val="20"/>
          <w:u w:val="none"/>
        </w:rPr>
        <w:t xml:space="preserve">The 8th China-Japan Joint Symposium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Nagaoka, Miku Oonishi,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Consideration on Enzymatic QSAR; Energy Decomposition Analysis of the Hammett Constant and QSAR of MMP-9 Inhibitors Using Ab Initio MO Calculations, </w:t>
      </w:r>
      <w:r>
        <w:rPr>
          <w:rFonts w:ascii="" w:hAnsi="" w:cs="" w:eastAsia=""/>
          <w:b w:val="false"/>
          <w:i w:val="true"/>
          <w:strike w:val="false"/>
          <w:color w:val="000000"/>
          <w:sz w:val="20"/>
          <w:u w:val="none"/>
        </w:rPr>
        <w:t xml:space="preserve">The 8th China-Japan Joint Symposium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Links between QSAR and Molecular Simulation, </w:t>
      </w:r>
      <w:r>
        <w:rPr>
          <w:rFonts w:ascii="" w:hAnsi="" w:cs="" w:eastAsia=""/>
          <w:b w:val="false"/>
          <w:i w:val="true"/>
          <w:strike w:val="false"/>
          <w:color w:val="000000"/>
          <w:sz w:val="20"/>
          <w:u w:val="none"/>
        </w:rPr>
        <w:t xml:space="preserve">The Annual Meeting 2008 of Korean Society for Bioinformatics and Systems Biology, </w:t>
      </w:r>
      <w:r>
        <w:rPr>
          <w:rFonts w:ascii="" w:hAnsi="" w:cs="" w:eastAsia=""/>
          <w:b w:val="false"/>
          <w:i w:val="false"/>
          <w:strike w:val="false"/>
          <w:color w:val="000000"/>
          <w:sz w:val="20"/>
          <w:u w:val="none"/>
        </w:rPr>
        <w:t>Cheong-joo, Korea,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Noriaki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Feedback of Caspase Activation as a Possible Mechanism of Life-Death Decision in Fas Signaling-Induced Apoptosis, </w:t>
      </w:r>
      <w:r>
        <w:rPr>
          <w:rFonts w:ascii="" w:hAnsi="" w:cs="" w:eastAsia=""/>
          <w:b w:val="false"/>
          <w:i w:val="true"/>
          <w:strike w:val="false"/>
          <w:color w:val="000000"/>
          <w:sz w:val="20"/>
          <w:u w:val="none"/>
        </w:rPr>
        <w:t xml:space="preserve">The 2008 Annual Conference of the Japanese Society for Bioinformatics (JSBi2008),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Synthesis of Allelochemicals, strategy and topics, </w:t>
      </w:r>
      <w:r>
        <w:rPr>
          <w:rFonts w:ascii="" w:hAnsi="" w:cs="" w:eastAsia=""/>
          <w:b w:val="false"/>
          <w:i w:val="true"/>
          <w:strike w:val="false"/>
          <w:color w:val="000000"/>
          <w:sz w:val="20"/>
          <w:u w:val="none"/>
        </w:rPr>
        <w:t xml:space="preserve">Workshop on Allelochemicals in Asia,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w:t>
      </w:r>
      <w:r>
        <w:rPr>
          <w:rFonts w:ascii="" w:hAnsi="" w:cs="" w:eastAsia=""/>
          <w:b w:val="false"/>
          <w:i w:val="true"/>
          <w:strike w:val="false"/>
          <w:color w:val="000000"/>
          <w:sz w:val="20"/>
          <w:u w:val="none"/>
        </w:rPr>
        <w:t xml:space="preserve">第7回国際医療品原料・中間体展(TLOアカデミックセミナー),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西岡 直美,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任意の刺激応答型ペプチド結合切断デバイスの開発, </w:t>
      </w:r>
      <w:r>
        <w:rPr>
          <w:rFonts w:ascii="" w:hAnsi="" w:cs="" w:eastAsia=""/>
          <w:b w:val="false"/>
          <w:i w:val="true"/>
          <w:strike w:val="false"/>
          <w:color w:val="000000"/>
          <w:sz w:val="20"/>
          <w:u w:val="none"/>
        </w:rPr>
        <w:t xml:space="preserve">日本ケミカルバイオロジー研究会第3回年会,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Purnendu K Dasagupta, Jason V Dyke, Kannan Srinivasan : </w:t>
      </w:r>
      <w:r>
        <w:rPr>
          <w:rFonts w:ascii="" w:hAnsi="" w:cs="" w:eastAsia=""/>
          <w:b w:val="false"/>
          <w:i w:val="false"/>
          <w:strike w:val="false"/>
          <w:color w:val="000000"/>
          <w:sz w:val="20"/>
          <w:u w:val="none"/>
        </w:rPr>
        <w:t xml:space="preserve">ポストカラム濃縮器, </w:t>
      </w:r>
      <w:r>
        <w:rPr>
          <w:rFonts w:ascii="" w:hAnsi="" w:cs="" w:eastAsia=""/>
          <w:b w:val="false"/>
          <w:i w:val="true"/>
          <w:strike w:val="false"/>
          <w:color w:val="000000"/>
          <w:sz w:val="20"/>
          <w:u w:val="none"/>
        </w:rPr>
        <w:t xml:space="preserve">第69回分析化学討論会,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美馬 卓人,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多重制御流量比法のFe(II)およびFe(III)同時定量への応用, </w:t>
      </w:r>
      <w:r>
        <w:rPr>
          <w:rFonts w:ascii="" w:hAnsi="" w:cs="" w:eastAsia=""/>
          <w:b w:val="false"/>
          <w:i w:val="true"/>
          <w:strike w:val="false"/>
          <w:color w:val="000000"/>
          <w:sz w:val="20"/>
          <w:u w:val="none"/>
        </w:rPr>
        <w:t xml:space="preserve">第69回分析化学討論会,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カチオン性ポリペプチドと結合したタンパク質分子やナノパーティクルの脂質二分子膜透過, </w:t>
      </w:r>
      <w:r>
        <w:rPr>
          <w:rFonts w:ascii="" w:hAnsi="" w:cs="" w:eastAsia=""/>
          <w:b w:val="false"/>
          <w:i w:val="true"/>
          <w:strike w:val="false"/>
          <w:color w:val="000000"/>
          <w:sz w:val="20"/>
          <w:u w:val="none"/>
        </w:rPr>
        <w:t xml:space="preserve">第2回日本生物物理学会四国支部大会講演要旨集,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新規糖鎖付加によるβ-HexosaminidaseAの高機能化,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胃がん特異的腫瘍マーカーとしてのGastrokine1の有用性の検討,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ヒト大腸癌細胞株における癌幹細胞の単離及び性質決定,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Sandhoff病モデルマウス由来骨髄細胞の性質決定,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peptideを用いたProtein Therapyに関する基礎研究,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Sandhoff病モデルマウスに対するメタノール資化性酵母由来組換えヒトβ-ヘキソサミニダーゼの脳内補充効果,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若山 照彦,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Sandhoff病モデルマウス由来核移植胚性幹細胞を用いた中枢神経系モデルの構築及び病態解析,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ザンタノライドセスキテルペンの合成, </w:t>
      </w:r>
      <w:r>
        <w:rPr>
          <w:rFonts w:ascii="" w:hAnsi="" w:cs="" w:eastAsia=""/>
          <w:b w:val="false"/>
          <w:i w:val="true"/>
          <w:strike w:val="false"/>
          <w:color w:val="000000"/>
          <w:sz w:val="20"/>
          <w:u w:val="none"/>
        </w:rPr>
        <w:t xml:space="preserve">第6回次世代を担う有機化学シンポジウム,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ポリプレックスの構造と物性に対する分子量の及ぼす影響,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DNA-Liposome複合体Lipoplex形成に対する脂質構成比の影響,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GM2ガングリオシドーシスモデルマウスに対する組換えヒトβ-ヘキソサミニダーゼの脳内補充効果, </w:t>
      </w:r>
      <w:r>
        <w:rPr>
          <w:rFonts w:ascii="" w:hAnsi="" w:cs="" w:eastAsia=""/>
          <w:b w:val="false"/>
          <w:i w:val="true"/>
          <w:strike w:val="false"/>
          <w:color w:val="000000"/>
          <w:sz w:val="20"/>
          <w:u w:val="none"/>
        </w:rPr>
        <w:t xml:space="preserve">第50回日本脂質生化学会,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石倉 久嗣, 木村 秀, 坂田 章聖, 藤井 義幸,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胃癌に対するS-1術前2週投与前後のプロテオーム解析による有用性の検討, </w:t>
      </w:r>
      <w:r>
        <w:rPr>
          <w:rFonts w:ascii="" w:hAnsi="" w:cs="" w:eastAsia=""/>
          <w:b w:val="false"/>
          <w:i w:val="true"/>
          <w:strike w:val="false"/>
          <w:color w:val="000000"/>
          <w:sz w:val="20"/>
          <w:u w:val="none"/>
        </w:rPr>
        <w:t xml:space="preserve">第63回日本消化器外科学会総会,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中枢神経系構成細胞へのCell penetrating peptide 融合タンパクに対するヘパラン硫酸プロテオグリカンの関与,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リン酸化N-グリカン追加型組換えヒトβ-ヘキソサミニダーゼAを用いたSandhoff病モデルマウスに対する効率的脳内補充,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笠原 由子, 千葉 靖典, 櫻庭 均, 川島 育夫, 地神 芳文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メタノール資化性酵母生産系を利用したリソソーム病治療薬の生産とその評価,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キラルスルホンアミド-亜鉛錯体を用いるσ対称1,3-ジオールの不斉モノアシル化反応,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Bingcheng Yang,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Purnendu K Dasgupta : </w:t>
      </w:r>
      <w:r>
        <w:rPr>
          <w:rFonts w:ascii="" w:hAnsi="" w:cs="" w:eastAsia=""/>
          <w:b w:val="false"/>
          <w:i w:val="false"/>
          <w:strike w:val="false"/>
          <w:color w:val="000000"/>
          <w:sz w:val="20"/>
          <w:u w:val="none"/>
        </w:rPr>
        <w:t xml:space="preserve">低圧キャピラリーイオンクロマトグラフィー用ガスフリー溶離液発生器,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黒河 洋平, 上村 剛史, 美馬 卓人,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振幅変調多重化フロー分析法の効率向上のための最適化,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Jianzhong Li, Kavin J Morris,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Purnendu K Dasgupta : </w:t>
      </w:r>
      <w:r>
        <w:rPr>
          <w:rFonts w:ascii="" w:hAnsi="" w:cs="" w:eastAsia=""/>
          <w:b w:val="false"/>
          <w:i w:val="false"/>
          <w:strike w:val="false"/>
          <w:color w:val="000000"/>
          <w:sz w:val="20"/>
          <w:u w:val="none"/>
        </w:rPr>
        <w:t xml:space="preserve">親水性膜デニューダーによる大気中ガス成分の連続測定, </w:t>
      </w:r>
      <w:r>
        <w:rPr>
          <w:rFonts w:ascii="" w:hAnsi="" w:cs="" w:eastAsia=""/>
          <w:b w:val="false"/>
          <w:i w:val="true"/>
          <w:strike w:val="false"/>
          <w:color w:val="000000"/>
          <w:sz w:val="20"/>
          <w:u w:val="none"/>
        </w:rPr>
        <w:t xml:space="preserve">第49回大気環境学会,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Rahmat SM Ullah, Purnendu K Dasagupta,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Allen Williams : </w:t>
      </w:r>
      <w:r>
        <w:rPr>
          <w:rFonts w:ascii="" w:hAnsi="" w:cs="" w:eastAsia=""/>
          <w:b w:val="false"/>
          <w:i w:val="false"/>
          <w:strike w:val="false"/>
          <w:color w:val="000000"/>
          <w:sz w:val="20"/>
          <w:u w:val="none"/>
        </w:rPr>
        <w:t xml:space="preserve">ウエット親水性フィルターによる大気中エアロゾル成分の連続測定, </w:t>
      </w:r>
      <w:r>
        <w:rPr>
          <w:rFonts w:ascii="" w:hAnsi="" w:cs="" w:eastAsia=""/>
          <w:b w:val="false"/>
          <w:i w:val="true"/>
          <w:strike w:val="false"/>
          <w:color w:val="000000"/>
          <w:sz w:val="20"/>
          <w:u w:val="none"/>
        </w:rPr>
        <w:t xml:space="preserve">第49回大気環境学会,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ナノパーテイクル複合体の脂質二分子膜透過, </w:t>
      </w:r>
      <w:r>
        <w:rPr>
          <w:rFonts w:ascii="" w:hAnsi="" w:cs="" w:eastAsia=""/>
          <w:b w:val="false"/>
          <w:i w:val="true"/>
          <w:strike w:val="false"/>
          <w:color w:val="000000"/>
          <w:sz w:val="20"/>
          <w:u w:val="none"/>
        </w:rPr>
        <w:t xml:space="preserve">第61回コロイドおよび界面化学討論会講演要旨集(福岡),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Yoshitake Sumikawa,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 irradiation-responsive amino acid with peptide bond cleavage ability and its application to a nucleocytoplasmic shuttle peptide, </w:t>
      </w:r>
      <w:r>
        <w:rPr>
          <w:rFonts w:ascii="" w:hAnsi="" w:cs="" w:eastAsia=""/>
          <w:b w:val="false"/>
          <w:i w:val="true"/>
          <w:strike w:val="false"/>
          <w:color w:val="000000"/>
          <w:sz w:val="20"/>
          <w:u w:val="none"/>
        </w:rPr>
        <w:t xml:space="preserve">第22回内藤コンファレンス,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チオカルボン酸を利用した化学的蛋白質合成法の開発に関する研究,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アルキン及びアレン化合物と有機ボロン酸を用いる炭素-炭素結合性生成反応の開発,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チオマリノールBの全合成研究,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Fragment MO Calculation of Their Complex Structures with HIV-1 Protease,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庄司 康伸, 後藤 貴浩,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パラジウム/白金アクア触媒を用いたアリールボロン酸のアレンへの位置選択的付加反応,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カチオン性ポリペプチド・ヒドロキシアパタイトナノパーテイクル複合体の脂質2分子膜透過, </w:t>
      </w:r>
      <w:r>
        <w:rPr>
          <w:rFonts w:ascii="" w:hAnsi="" w:cs="" w:eastAsia=""/>
          <w:b w:val="false"/>
          <w:i w:val="true"/>
          <w:strike w:val="false"/>
          <w:color w:val="000000"/>
          <w:sz w:val="20"/>
          <w:u w:val="none"/>
        </w:rPr>
        <w:t xml:space="preserve">第18回無機リン化学討論会講演要旨集(October, 2008 奈良),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定量的構造活性相関と分子科学計算・シミュレーション, </w:t>
      </w:r>
      <w:r>
        <w:rPr>
          <w:rFonts w:ascii="" w:hAnsi="" w:cs="" w:eastAsia=""/>
          <w:b w:val="false"/>
          <w:i w:val="true"/>
          <w:strike w:val="false"/>
          <w:color w:val="000000"/>
          <w:sz w:val="20"/>
          <w:u w:val="none"/>
        </w:rPr>
        <w:t xml:space="preserve">JST-CREST/CBIシンポジウム「フラグメント分子軌道法-その基礎と応用-」,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Yasushi Horikawa, Masahiro Taguchi,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the Effect of Arg344 Mutation on the Activation of Human Cathepsin A, </w:t>
      </w:r>
      <w:r>
        <w:rPr>
          <w:rFonts w:ascii="" w:hAnsi="" w:cs="" w:eastAsia=""/>
          <w:b w:val="false"/>
          <w:i w:val="true"/>
          <w:strike w:val="false"/>
          <w:color w:val="000000"/>
          <w:sz w:val="20"/>
          <w:u w:val="none"/>
        </w:rPr>
        <w:t xml:space="preserve">CBI2008,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E の全合成, </w:t>
      </w:r>
      <w:r>
        <w:rPr>
          <w:rFonts w:ascii="" w:hAnsi="" w:cs="" w:eastAsia=""/>
          <w:b w:val="false"/>
          <w:i w:val="true"/>
          <w:strike w:val="false"/>
          <w:color w:val="000000"/>
          <w:sz w:val="20"/>
          <w:u w:val="none"/>
        </w:rPr>
        <w:t xml:space="preserve">第52回香料・テルペンおよび精油化学に関する討論会,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σ対称1,3-ジオールを基質とする触媒的エナンチオ選択的アセチル化反応,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NMRを用いるα-アミノ酸の簡便絶対配置決定法の開発,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キラルスルホンアミド-亜鉛錯体を用いたσ対称1,3-ジオールの触媒的エナンチオ選択的アセチル化反応,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カルボジイミド型脱水縮合剤を用いるケテン経由の脱共役エステル化反応,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ケトンの不斉還元によるフルオロオレフィン型光学活性ジペプチドミメティクスの合成,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麻衣, 中山 ゆかり,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アンギバクチンならびにアンヒドロアンギバクチンの合成研究,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光刺激応答型アミド結合切断反応を利用したケージドセラミドの創製,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N-Sアシルシフトを利用した環状ペプチドライブラリー構築の試み,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巧,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ペプチド結合切断能を有する側鎖修飾型アスパラギンの開発,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住川 栄健,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近赤外二光子励起応答型ペプチド結合切断デバイスの開発,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α-アミノ酸の絶対配置決定を目的とした光学活性ジケトピペラジンの合成,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Nagaoka, Miku Oonishi,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Biphenyl Sulfonamide Type MMP-9 Inhibitors Using Ab Initio MO Calculation,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Youhei Munei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Analyses of a Series of Benzene Sulfonamide Inhibitors Based on Ab Initio MO Calculation of Their Complex Structures with Carbonic Anhydrase,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山崎 秀朗 : </w:t>
      </w:r>
      <w:r>
        <w:rPr>
          <w:rFonts w:ascii="" w:hAnsi="" w:cs="" w:eastAsia=""/>
          <w:b w:val="false"/>
          <w:i w:val="false"/>
          <w:strike w:val="false"/>
          <w:color w:val="000000"/>
          <w:sz w:val="20"/>
          <w:u w:val="none"/>
        </w:rPr>
        <w:t xml:space="preserve">ポリエチレンイミンとリポソームの相互作用の検討, </w:t>
      </w:r>
      <w:r>
        <w:rPr>
          <w:rFonts w:ascii="" w:hAnsi="" w:cs="" w:eastAsia=""/>
          <w:b w:val="false"/>
          <w:i w:val="true"/>
          <w:strike w:val="false"/>
          <w:color w:val="000000"/>
          <w:sz w:val="20"/>
          <w:u w:val="none"/>
        </w:rPr>
        <w:t xml:space="preserve">第47回日本薬学会・日本薬剤師会・日本病院薬剤師会中国四国支部学術大会講演要旨集,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カルバモイルケテンーアルケン[2+2]環化付加反応による(±) -Physostigmineの合成研究,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パラジウム触媒を用いたアレンへのアリールボロン酸の位置及び立体選択的付加反応を鍵とするenokipodin類の全合成,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HIV-1プロテアーゼ-阻害剤複合体のフラグメント分子軌道法計算に基づくQSAR, </w:t>
      </w:r>
      <w:r>
        <w:rPr>
          <w:rFonts w:ascii="" w:hAnsi="" w:cs="" w:eastAsia=""/>
          <w:b w:val="false"/>
          <w:i w:val="true"/>
          <w:strike w:val="false"/>
          <w:color w:val="000000"/>
          <w:sz w:val="20"/>
          <w:u w:val="none"/>
        </w:rPr>
        <w:t xml:space="preserve">第4回「シミュレーション技術と実用化基盤の構築」領域シンポジウム,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プラチナ触媒を用いたプロパルギルエポキシドの環化異性化反応による多置換フランの効率的合成,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 MRSA 活性テルペノイドの合成研究, </w:t>
      </w:r>
      <w:r>
        <w:rPr>
          <w:rFonts w:ascii="" w:hAnsi="" w:cs="" w:eastAsia=""/>
          <w:b w:val="false"/>
          <w:i w:val="true"/>
          <w:strike w:val="false"/>
          <w:color w:val="000000"/>
          <w:sz w:val="20"/>
          <w:u w:val="none"/>
        </w:rPr>
        <w:t xml:space="preserve">第27回メディシナルケミストリーシンポジウム,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複素環化合物の特性を活用したα-アミノ酸の簡便絶対配置決定法,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シンコナアルカロイド誘導体を用いたσ対称1,3-ジオールの非対称化反応,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 - nanoparticle complexes translocate through lipid bilayer membranes., </w:t>
      </w:r>
      <w:r>
        <w:rPr>
          <w:rFonts w:ascii="" w:hAnsi="" w:cs="" w:eastAsia=""/>
          <w:b w:val="false"/>
          <w:i w:val="true"/>
          <w:strike w:val="false"/>
          <w:color w:val="000000"/>
          <w:sz w:val="20"/>
          <w:u w:val="none"/>
        </w:rPr>
        <w:t xml:space="preserve">日本生物物理学会第46回年会講演予稿集(福岡),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No.special issue #1, </w:t>
      </w:r>
      <w:r>
        <w:rPr>
          <w:rFonts w:ascii="" w:hAnsi="" w:cs="" w:eastAsia=""/>
          <w:b w:val="false"/>
          <w:i w:val="false"/>
          <w:strike w:val="false"/>
          <w:color w:val="000000"/>
          <w:sz w:val="20"/>
          <w:u w:val="none"/>
        </w:rPr>
        <w:t>S160,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刺激応答型アミド結合切断デバイスを利用したケージドセラミドの創製,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α鎖へのN型糖鎖追加によるヒトβ-HexosaminidaseAの脳内酵素補充効果の改善,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宮﨑 絵梨, 松岡 和彦, 明星 裕美, 笠原 由子, 千葉 靖典, 地神 芳文, 川島 育夫,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病モデルマウスに対するメタノール資化性酵母由来ヒトβ-ヘキソサミニダーゼの脳内補充効果,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ほ乳類シアリダーゼの発現と性質比較,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田口 雅浩, 廣瀬 由記子,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peptideを用いたヒト保護タンパク/カテプシンAの細胞内補充効果の検討,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peptideを用いた中枢神経系疾患に対するProtein therapyに関する基礎研究,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レンチウイルスベクターを用いた高機能型ヒトbeta-Hexosaminidase A 発現間葉径幹細胞の樹立と性状解析,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若槻 照彦 : </w:t>
      </w:r>
      <w:r>
        <w:rPr>
          <w:rFonts w:ascii="" w:hAnsi="" w:cs="" w:eastAsia=""/>
          <w:b w:val="false"/>
          <w:i w:val="false"/>
          <w:strike w:val="false"/>
          <w:color w:val="000000"/>
          <w:sz w:val="20"/>
          <w:u w:val="none"/>
        </w:rPr>
        <w:t xml:space="preserve">Sandhoff病モデルマウス由来核移植胚性肝細胞から神経系への分化誘導系の確立,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ケモカインリガンド・レセプターシステムを介した病態マウス由来骨髄細胞の脳内移行に関する基礎研究,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ザンタノリド類の合成と活性評価,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Radulanin類の効率的合成研究,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増田 由佳, 伊藤 良和, 徳田 美幸,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胃癌におけるGastrokineの発現変動と機能解析に関する研究,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ヒト癌幹細胞株における癌幹細胞の単離及び性状解析,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良和, 伊崎 俊介, 高野 正志, 増田 由佳, 吉村 佳之,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山村 陽子, 湊 拓也,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大腸がん患者に対するS-1の術前化学療法における組織内プロテオームの変動解析,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糖鎖機能を利用した組換えヒトβ-ヘキソサミニダーゼの脳内補充療法の開発,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廣瀬 由記子, 余田 英士, 宮﨑 絵梨,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Sandhoff病モデルマウスへの組換えヒトβ-ヘキソサミニダーゼの脳室内補充と治療効果,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ジケトピペラジン構造を基盤とするα-アミノ酸の新規絶対配置決定法の開発研究(3),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σ対称1,3-ジオールの触媒的不斉非対称化反応,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ケテン経由の脱共役エステル化を基盤とする不斉転位反応,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HWE反応を用いるフルオロオレフィン型プロリン含有ジペプチドミメティクスの合成,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Poly-L-arginine-ヒドロキシアパタイトナノパーテイクル複合体形成と脂質二分子膜との相互作用, </w:t>
      </w:r>
      <w:r>
        <w:rPr>
          <w:rFonts w:ascii="" w:hAnsi="" w:cs="" w:eastAsia=""/>
          <w:b w:val="false"/>
          <w:i w:val="true"/>
          <w:strike w:val="false"/>
          <w:color w:val="000000"/>
          <w:sz w:val="20"/>
          <w:u w:val="none"/>
        </w:rPr>
        <w:t xml:space="preserve">日本薬学会第129年会講演要旨集(京都, 27Q-am158),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上村 剛史,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水中の微量リンの定量を目的とした振幅変調フロー分析法の研究,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表面疎水基を持つヒドロキシアパタイトに対する有機物の吸着, --- 吸着による疎水化と合成による疎水化 ---, </w:t>
      </w:r>
      <w:r>
        <w:rPr>
          <w:rFonts w:ascii="" w:hAnsi="" w:cs="" w:eastAsia=""/>
          <w:b w:val="false"/>
          <w:i w:val="true"/>
          <w:strike w:val="false"/>
          <w:color w:val="000000"/>
          <w:sz w:val="20"/>
          <w:u w:val="none"/>
        </w:rPr>
        <w:t xml:space="preserve">第1回機能性材料勉強会資料集,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松田 優子,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Chroman 及び Tetrahydrobenzo[b]oxepine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and pyrroles by platinum-catalyzed cyclization of propargylic oxiranes and aziridines in aqueous media,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 Eの効率的合成研究,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B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正志, 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Sorangiadenosine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酸を用いる新規炭素-炭素結合形成反応の開発,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(E)-2-アルキルビニルブロマンのビニル位SN2反応,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ヨードベンゼンを用いたアミドの触媒的Hofmann転位反応,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チオマリノールAの全合成研究,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登 健太郎,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ザンタノリド類の合成と抗菌活性,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ヒドロキソ白金錯体を用いたアレンへのアリールボロン酸の位置選択的付加反応,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ヒドロキソパラジウム錯体を用いたアレンへのアリールボロン酸の位置選択的付加反応の開発と天然物合成への応用,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パラジウム触媒を用いたプロパルギル化合物の連続反応による多置換クロマンの高立体選択的合成,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亀井 智代, 高橋 たみ子,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Hg(OTf)2触媒環化反応を用いる(-)-Heliannuol E 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内藤 将夫,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イミノブロマンの反応:スルフィド，スルホキシドへのイミノ基挿入反応,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 混ぜるだけで進行するアルカンC-Hアミノ化反応,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千葉 靖典, 地神 芳文, 櫻庭 均 : </w:t>
      </w:r>
      <w:r>
        <w:rPr>
          <w:rFonts w:ascii="" w:hAnsi="" w:cs="" w:eastAsia=""/>
          <w:b w:val="false"/>
          <w:i w:val="false"/>
          <w:strike w:val="false"/>
          <w:color w:val="000000"/>
          <w:sz w:val="20"/>
          <w:u w:val="none"/>
        </w:rPr>
        <w:t xml:space="preserve">組換えリソソーム酵素の脳内補充療法の開発,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パラジウム触媒を用いた連続的アリル位求核置換反応による置換テトラヒドロキノリンの合成,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 [2+2] 環化付加反応による (±)-Physostigmineの合成,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ジアステレオ選択的Heck反応を用いるインドールアルカロイド不斉合成素子の合成,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蛋白質化学合成を指向した無保護ペプチドフラグメント順次縮合法の開発,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光刺激応答型アミド結合切断反応のケージドセラミド創製への応用,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由希子, 中本 亜樹,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分子内NCLを利用した環状ペプチド合成法の開発(2),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石澤 祥衣,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分子内NCLを利用した環状ペプチド合成法の開発(1),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平川 寛子, 山口 圭子,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任意の刺激応答型ペプチド結合切断デバイスの反応速度に与えるアミノ酸配列の影響,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HIV-1プロテアーゼ-阻害剤複合体の分子軌道法計算に基づくQSAR, </w:t>
      </w:r>
      <w:r>
        <w:rPr>
          <w:rFonts w:ascii="" w:hAnsi="" w:cs="" w:eastAsia=""/>
          <w:b w:val="false"/>
          <w:i w:val="true"/>
          <w:strike w:val="false"/>
          <w:color w:val="000000"/>
          <w:sz w:val="20"/>
          <w:u w:val="none"/>
        </w:rPr>
        <w:t xml:space="preserve">2007年度エミール研究会セミナー,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lipidbilayer membrane, </w:t>
      </w:r>
      <w:r>
        <w:rPr>
          <w:rFonts w:ascii="" w:hAnsi="" w:cs="" w:eastAsia=""/>
          <w:b w:val="false"/>
          <w:i w:val="true"/>
          <w:strike w:val="false"/>
          <w:color w:val="000000"/>
          <w:sz w:val="20"/>
          <w:u w:val="none"/>
        </w:rPr>
        <w:t xml:space="preserve">ABSTRACTS: International Symposium on Nanotoxicology Assessment and Biomedical, Environmemtal Application of Fine Particles and Nanotubes,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長岡 和也,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非経験的分子軌道法を用いた相互作用解析に基づく置換基の電子的効果の理論的考察, </w:t>
      </w:r>
      <w:r>
        <w:rPr>
          <w:rFonts w:ascii="" w:hAnsi="" w:cs="" w:eastAsia=""/>
          <w:b w:val="false"/>
          <w:i w:val="true"/>
          <w:strike w:val="false"/>
          <w:color w:val="000000"/>
          <w:sz w:val="20"/>
          <w:u w:val="none"/>
        </w:rPr>
        <w:t xml:space="preserve">第2回分子科学討論会,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新しいQSARの構築を目指して, </w:t>
      </w:r>
      <w:r>
        <w:rPr>
          <w:rFonts w:ascii="" w:hAnsi="" w:cs="" w:eastAsia=""/>
          <w:b w:val="false"/>
          <w:i w:val="true"/>
          <w:strike w:val="false"/>
          <w:color w:val="000000"/>
          <w:sz w:val="20"/>
          <w:u w:val="none"/>
        </w:rPr>
        <w:t xml:space="preserve">2008年度 第2回CACフォーラムセミナー,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FMO法による亜鉛含有タンパク質阻害剤の定量的構造活性相関解析, </w:t>
      </w:r>
      <w:r>
        <w:rPr>
          <w:rFonts w:ascii="" w:hAnsi="" w:cs="" w:eastAsia=""/>
          <w:b w:val="false"/>
          <w:i w:val="true"/>
          <w:strike w:val="false"/>
          <w:color w:val="000000"/>
          <w:sz w:val="20"/>
          <w:u w:val="none"/>
        </w:rPr>
        <w:t xml:space="preserve">CREST-FMO 2009研究会,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表面疎水基を持つヒドロキシアパタイトに対する有機物の吸着, --- 吸着による疎水化と合成による疎水化 ---, </w:t>
      </w:r>
      <w:r>
        <w:rPr>
          <w:rFonts w:ascii="" w:hAnsi="" w:cs="" w:eastAsia=""/>
          <w:b w:val="false"/>
          <w:i w:val="true"/>
          <w:strike w:val="false"/>
          <w:color w:val="000000"/>
          <w:sz w:val="20"/>
          <w:u w:val="none"/>
        </w:rPr>
        <w:t xml:space="preserve">第1回機能性材料勉強会講演資料集,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サンフォード大学薬学部における臨床薬剤師教育システムに関する視察・調査報告書, </w:t>
      </w:r>
      <w:r>
        <w:rPr>
          <w:rFonts w:ascii="" w:hAnsi="" w:cs="" w:eastAsia=""/>
          <w:b w:val="false"/>
          <w:i w:val="true"/>
          <w:strike w:val="false"/>
          <w:color w:val="000000"/>
          <w:sz w:val="20"/>
          <w:u w:val="none"/>
        </w:rPr>
        <w:t xml:space="preserve">医療人GP「医療の現場と直結した薬剤師養成教育の実践」平成20年度活動報告書, </w:t>
      </w:r>
      <w:r>
        <w:rPr>
          <w:rFonts w:ascii="" w:hAnsi="" w:cs="" w:eastAsia=""/>
          <w:b w:val="false"/>
          <w:i w:val="false"/>
          <w:strike w:val="false"/>
          <w:color w:val="000000"/>
          <w:sz w:val="20"/>
          <w:u w:val="none"/>
        </w:rPr>
        <w:t>172-179,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対策と演習 物理化学,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細胞の構造とオルガネラ:第3章-4 リソソーム蓄積症(リソソーム病),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due to caspase-8 activation via the repression of NFkB activation in glioblastoma,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Diketopiperazines for Determining Absolute Configurations of α-Substituted Serines by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H-NMR Spectroscopy,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781-789,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 Kyoko Kitasaki, Kenji Yasuzuka,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One-portion Synthesis of 2-Acetoxylated Carbonyl Compounds from Aldehydes Using Acetylated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1694-1702,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Kenji Tomita, Tetsuo Narumi,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by an intramolecular redox reaction utilizing N-heterocyclic carbenes (NHCs),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3272-3277,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Jinglan Li, Yasuyuki Shimohigashi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amide-type fluoroalkene dipeptide isosteres by an intramolecular redox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3278-3285,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Kamei Tomoyo, Tamiko Takahashi,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E via Mercuric Triflate Catalyzed Arylene Cyclization,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1439-1444,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Koji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Radulanin H and Proposed Structure of Radulanin 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5702-5708,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Nagako Kawashima, Ken-ichi Nakayama,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production of macrophage inflammatory protein-1α by microglial cell lines derived from neonatal brains of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1215-1224,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Oxidation of Benzyl Alcohols with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Formation of Benzyl Fluoromethyl Ethers via Oxidative Rearrangement,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4792-4795,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Poly-L-Arginine - Hydroxyapatite Nanoparticle Complexes and Interactions between Complexes and Lipidbilayer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Poly-L-arginine-Hydroxyapatite Nanoparticle Complexes Translocate Through Lipidbilayer Membranes,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 Akeboshi, Yoshiko Kasahara,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Hitoshi Sakuraba, Yasunori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Yoshifumi Jigami : </w:t>
      </w:r>
      <w:r>
        <w:rPr>
          <w:rFonts w:ascii="" w:hAnsi="" w:cs="" w:eastAsia=""/>
          <w:b w:val="false"/>
          <w:i w:val="false"/>
          <w:strike w:val="false"/>
          <w:color w:val="000000"/>
          <w:sz w:val="20"/>
          <w:u w:val="none"/>
        </w:rPr>
        <w:t xml:space="preserve">Production of human β-Hexosaminidase A with highly phosphorylated N-glycans by the overexpression of the Ogataea minuta MNN4 gene.,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1002-1009,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Okada, Norihiro Tada, Akira Yoshimura,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Difluoro-λ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-bromane-Induced Hofmann Rearrangement of Sulfonamides: Synthesis of Sulfamoyl Fluorides,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8392-8393,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substituted furans and pyrroles by platinum-catalyzed cyclizations of propargylic oxiranes and aziridines in aqueous media.,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2454-2466,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1-Azabicyclo[1.1.0]butane with Activated 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1777-1786,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S.-M Yun, T Moulaei, D Lim, J.K Bang, J.-E Park, S.R Shenoy, F Liu, Y.H Kang, C Liao, N.-K Soung, S Lee, D.-Y Yoon, Y Lim, D.-H Lee,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E Appella, J.B McMahon, M.C Nicklaus, T.R.Jr. Burke, M.B Yaffe, A Wlodawer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K.S Lee : </w:t>
      </w:r>
      <w:r>
        <w:rPr>
          <w:rFonts w:ascii="" w:hAnsi="" w:cs="" w:eastAsia=""/>
          <w:b w:val="false"/>
          <w:i w:val="false"/>
          <w:strike w:val="false"/>
          <w:color w:val="000000"/>
          <w:sz w:val="20"/>
          <w:u w:val="none"/>
        </w:rPr>
        <w:t xml:space="preserve">Structural and functional analyses of minimal phosphopeptides targeting the polo-box domain of polo-like kinase 1,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876-882,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bongkrekic acid via sequential Suzuki Miyaura coupling reactions.,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2893-2904,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Y Kadota, S Hitaoka, E Kori,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M Taguchi,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on the protein local conformation.,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1693-1699,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Katagiri, Wen-Bin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carboxylation of arylaldehydes with water by a sulfoxylalkyl-substituted N-heterocyclic carbene catalyst,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4062-4066,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1-Azabicyclo[3.1.0]hexane,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1142-1146,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electrophilic cyclization of propargylic aziridines,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6268-6270,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of a Strained Cyclic Vinyl Cation by Thermal Solvolysis of Cyclopent-1-enyl-λ3-bromanes,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8931-8934,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4752-4755,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Tetsuya Okuda,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Mechanism of abnormal growth in astrocytes derived from a mouse model of GM2 gangliosidosis,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1031-1041,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Youichi Tajima, Ikuo Kawashima, Takahiro Tsukimura, Kanako Sugawara, Mayuko Kuroda, Toshihiro Suzuki, Tadayasu Togawa, Yasunori Chiba, Yoshifumi Jigami, Kazuki Ohno, Tomoko Fukushige, Takuro Kanekura,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Toya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Use of a Modified alpha-N-Acetylgalactosaminidase in the Development of Enzyme Replacement Therapy for Fabry Disease,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569-580, 2009.</w:t>
      </w:r>
    </w:p>
    <w:p>
      <w:pPr>
        <w:numPr>
          <w:numId w:val="10"/>
        </w:numPr>
        <w:autoSpaceDE w:val="off"/>
        <w:autoSpaceDN w:val="off"/>
        <w:spacing w:line="-240" w:lineRule="auto"/>
        <w:ind w:left="30"/>
      </w:pPr>
      <w:r>
        <w:rPr>
          <w:rFonts w:ascii="" w:hAnsi="" w:cs="" w:eastAsia=""/>
          <w:b w:val="true"/>
          <w:i w:val="false"/>
          <w:strike w:val="false"/>
          <w:color w:val="000000"/>
          <w:sz w:val="20"/>
          <w:u w:val="none"/>
        </w:rPr>
        <w:t>Yousuke Fukui, Masao Kato, Yohji Inoue, Akio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metabonomic approach identifies human urinary phenylacetylglutamine as a novel marker of interstitial cystitis, </w:t>
      </w:r>
      <w:r>
        <w:rPr>
          <w:rFonts w:ascii="" w:hAnsi="" w:cs="" w:eastAsia=""/>
          <w:b w:val="false"/>
          <w:i w:val="true"/>
          <w:strike w:val="false"/>
          <w:color w:val="000000"/>
          <w:sz w:val="20"/>
          <w:u w:val="single"/>
        </w:rPr>
        <w:t>Journal of Chromatography. B, Analytical Technologies in the Biomedical and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3806-3812,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Honjo, Takeshi Tsumura,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A Chiral Bifunctional Sulfonamide as an Organocatalyst: Alcoholysis of -Symmetric Cyclic Dicarboxylic Anhydrides,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3279-3282,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Tursunjan Aydan,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Determination of Anionic Sufactant Based on Ion-pair Formation with Methylene Blue in Riversed Flow Injection Mode,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133-137,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Takeshi Tsumura, Noriaki Tanimoto, Takashi Honjo,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Cinchona Alkaloid-Zinc Complex Catalysts: Enantioselective Monoacetylation of Glycerol Derivatives with Acetic Anhydride,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Vladimir A. Obolkin, Vladimir L. Potemkin, Tamara V. Khodzher, Ludmila P. Golobokova, Ulyana G. Filippova, Vladimir L. Makukhin, Kei Toda,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Tomoaki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Hirota : </w:t>
      </w:r>
      <w:r>
        <w:rPr>
          <w:rFonts w:ascii="" w:hAnsi="" w:cs="" w:eastAsia=""/>
          <w:b w:val="false"/>
          <w:i w:val="false"/>
          <w:strike w:val="false"/>
          <w:color w:val="000000"/>
          <w:sz w:val="20"/>
          <w:u w:val="none"/>
        </w:rPr>
        <w:t xml:space="preserve">Dynamics of Sulfur-Containing Admixtures in the Atmosphere around the Point Source the Baikal Pulp and Paper Plant (South-East of Baikal Lake)., </w:t>
      </w:r>
      <w:r>
        <w:rPr>
          <w:rFonts w:ascii="" w:hAnsi="" w:cs="" w:eastAsia=""/>
          <w:b w:val="false"/>
          <w:i w:val="true"/>
          <w:strike w:val="false"/>
          <w:color w:val="000000"/>
          <w:sz w:val="20"/>
          <w:u w:val="single"/>
        </w:rPr>
        <w:t>Atmospheric and Oceanic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 Toda, Tomoaki Obata, Vladimir A. Obolkin, Vladimir L. Potemkin, Kazutoshi Hirota,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Shou Arita, Tamara V. Khodzher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Michael A. Grachev : </w:t>
      </w:r>
      <w:r>
        <w:rPr>
          <w:rFonts w:ascii="" w:hAnsi="" w:cs="" w:eastAsia=""/>
          <w:b w:val="false"/>
          <w:i w:val="false"/>
          <w:strike w:val="false"/>
          <w:color w:val="000000"/>
          <w:sz w:val="20"/>
          <w:u w:val="none"/>
        </w:rPr>
        <w:t xml:space="preserve">Atmospheric Methanethiol Emitted from a Pulp and Paper Plant on the Shore of Lake Baikal., </w:t>
      </w:r>
      <w:r>
        <w:rPr>
          <w:rFonts w:ascii="" w:hAnsi="" w:cs="" w:eastAsia=""/>
          <w:b w:val="false"/>
          <w:i w:val="true"/>
          <w:strike w:val="false"/>
          <w:color w:val="000000"/>
          <w:sz w:val="20"/>
          <w:u w:val="single"/>
        </w:rPr>
        <w:t>Atmospheric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2427-2433,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Yoshito Fujimoto, Takuma Shiraki, Yuji Horiuchi, Tsuyoshi Waku,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Tsuyoshi Ikura, Kazuhiko Igarashi, Saburo Aimoto, Shin-ichi 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Morikawa : </w:t>
      </w:r>
      <w:r>
        <w:rPr>
          <w:rFonts w:ascii="" w:hAnsi="" w:cs="" w:eastAsia=""/>
          <w:b w:val="false"/>
          <w:i w:val="false"/>
          <w:strike w:val="false"/>
          <w:color w:val="000000"/>
          <w:sz w:val="20"/>
          <w:u w:val="none"/>
        </w:rPr>
        <w:t xml:space="preserve">Proline cis/trans isomerase Pin1 regulates peroxisome proliferators-activated receptor g activity through the direct binding to the AF-1 domain,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3126-3132,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study of bauhinoxepin J: Construction of a dibenzo[b,f]oxepin ring system by a DDQ-promoted oxidative dearomatization cyclization approach.,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623-629,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Kenichi Nakayama,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Tamitake Itoh,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Vasudevanpillai Biju : </w:t>
      </w:r>
      <w:r>
        <w:rPr>
          <w:rFonts w:ascii="" w:hAnsi="" w:cs="" w:eastAsia=""/>
          <w:b w:val="false"/>
          <w:i w:val="false"/>
          <w:strike w:val="false"/>
          <w:color w:val="000000"/>
          <w:sz w:val="20"/>
          <w:u w:val="none"/>
        </w:rPr>
        <w:t xml:space="preserve">Reversible dimerization of EGFR revealed by single-molecule fluorescence imaging using quantum dots,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1186-1192,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D based on platinum catalyzed regioselective addition of arylboronic acids to allene.,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1003-1012,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Seiichiro Ten-no, Jaewoon Jung,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Kawashima : </w:t>
      </w:r>
      <w:r>
        <w:rPr>
          <w:rFonts w:ascii="" w:hAnsi="" w:cs="" w:eastAsia=""/>
          <w:b w:val="false"/>
          <w:i w:val="false"/>
          <w:strike w:val="false"/>
          <w:color w:val="000000"/>
          <w:sz w:val="20"/>
          <w:u w:val="none"/>
        </w:rPr>
        <w:t xml:space="preserve">Assessment of Free Energy Expression in RISM Integral Equation Theory: Theoretical Prediction of Partition Coefficients Revisited.,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327-332,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beta-dicarbonyl compounds,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2675-2682,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Hiroko Kusano, Yukiteru Mimura, Masashi Nakakura, Masaaki Kamiya, Ayato Katagiri, Masaki Kawano,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Preparation and properties of branched oligoglycerol modifiers for stabilization of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237-243,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Keiji Ogura, Ko Morishita,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amide bond cleavage device and its application for peptide nucleic acid-based DNA releasing system,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2525-2528,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Furuita, Noriko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Yasuo Komatsu,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Chojiro Kojima : </w:t>
      </w:r>
      <w:r>
        <w:rPr>
          <w:rFonts w:ascii="" w:hAnsi="" w:cs="" w:eastAsia=""/>
          <w:b w:val="false"/>
          <w:i w:val="false"/>
          <w:strike w:val="false"/>
          <w:color w:val="000000"/>
          <w:sz w:val="20"/>
          <w:u w:val="none"/>
        </w:rPr>
        <w:t xml:space="preserve">NMR study of the DNA duplex containing a thermally stable base-pairing motif, </w:t>
      </w:r>
      <w:r>
        <w:rPr>
          <w:rFonts w:ascii="" w:hAnsi="" w:cs="" w:eastAsia=""/>
          <w:b w:val="false"/>
          <w:i w:val="true"/>
          <w:strike w:val="false"/>
          <w:color w:val="000000"/>
          <w:sz w:val="20"/>
          <w:u w:val="none"/>
        </w:rPr>
        <w:t xml:space="preserve">Nucleic acids symposium series,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the Total Synthesis of Xanthanolide Sesquiterpenoids,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873-889,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磁気浮上を利用した簡便な固相反応モニター法の開発,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次世代創薬テクノロジー/実践:インシリコ創薬の最前線; QSAR研究の最前,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112-116,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炭酸エステル化合物を用いた二酸化炭素リサイクル型分子変換反応の開発,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160-168,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最後の環状ビニルカチオンをつくる!ーシクロペンテニルカチオンの生成,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有機触媒による酸化的炭素ー炭素二重結合切断反応,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228-237,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&amp; 簡単なone-pot3成分連結剤，Masked Acyl Cyanide反応剤, </w:t>
      </w:r>
      <w:r>
        <w:rPr>
          <w:rFonts w:ascii="" w:hAnsi="" w:cs="" w:eastAsia=""/>
          <w:b w:val="false"/>
          <w:i w:val="true"/>
          <w:strike w:val="false"/>
          <w:color w:val="000000"/>
          <w:sz w:val="20"/>
          <w:u w:val="none"/>
        </w:rPr>
        <w:t xml:space="preserve">第8回国際医療品原料・中間体展(TLOアカデミックセミナー),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Toshio Fujita, Seiji Hitaoka, Eri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Fragment MO Calculation of Their Complex Structures with HIV-1 Protease, </w:t>
      </w:r>
      <w:r>
        <w:rPr>
          <w:rFonts w:ascii="" w:hAnsi="" w:cs="" w:eastAsia=""/>
          <w:b w:val="false"/>
          <w:i w:val="true"/>
          <w:strike w:val="false"/>
          <w:color w:val="000000"/>
          <w:sz w:val="20"/>
          <w:u w:val="none"/>
        </w:rPr>
        <w:t xml:space="preserve">CMTPI 2009 (Fifth International Symposium on Computational Methods in Toxicology and Pharmacology Integrating Internet Reseour),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Yohei Munei, Koji Hirozumi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Analysis of a Series of Benzene Sulfonamide Inhibitors Using Ab Initio Fragment MO Calculation of Their Complex Structures with Carbonic Anhydrase, </w:t>
      </w:r>
      <w:r>
        <w:rPr>
          <w:rFonts w:ascii="" w:hAnsi="" w:cs="" w:eastAsia=""/>
          <w:b w:val="false"/>
          <w:i w:val="true"/>
          <w:strike w:val="false"/>
          <w:color w:val="000000"/>
          <w:sz w:val="20"/>
          <w:u w:val="none"/>
        </w:rPr>
        <w:t xml:space="preserve">CMTPI 2009 (Fifth International Symposium on Computational Methods in Toxicology and Pharmacology Integrating Internet Reseour),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Takeshi Uemura, Takeshi Ogusu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Phosphate Ion by Amplitude Modulated Flow Analysis With Lock-In Detection., </w:t>
      </w:r>
      <w:r>
        <w:rPr>
          <w:rFonts w:ascii="" w:hAnsi="" w:cs="" w:eastAsia=""/>
          <w:b w:val="false"/>
          <w:i w:val="true"/>
          <w:strike w:val="false"/>
          <w:color w:val="000000"/>
          <w:sz w:val="20"/>
          <w:u w:val="none"/>
        </w:rPr>
        <w:t xml:space="preserve">Flow Analysis XI,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Takuto Mima, Hirokazu Takayasu, Yohei Kurokawa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Application to Simultaneous Determination of Ferrous and Ferric Ions., </w:t>
      </w:r>
      <w:r>
        <w:rPr>
          <w:rFonts w:ascii="" w:hAnsi="" w:cs="" w:eastAsia=""/>
          <w:b w:val="false"/>
          <w:i w:val="true"/>
          <w:strike w:val="false"/>
          <w:color w:val="000000"/>
          <w:sz w:val="20"/>
          <w:u w:val="none"/>
        </w:rPr>
        <w:t xml:space="preserve">Flow Analysis XI,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near-infrared two-photon excitation responsive peptide bond cleavage device and examination of its photo-reactivity, </w:t>
      </w:r>
      <w:r>
        <w:rPr>
          <w:rFonts w:ascii="" w:hAnsi="" w:cs="" w:eastAsia=""/>
          <w:b w:val="false"/>
          <w:i w:val="true"/>
          <w:strike w:val="false"/>
          <w:color w:val="000000"/>
          <w:sz w:val="20"/>
          <w:u w:val="none"/>
        </w:rPr>
        <w:t xml:space="preserve">3rd Asia-Pacific International Peptide Symposium,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Ayato Katagiri, Kohsuke Yoshitomi, Hatsuhiko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Branched Oligoglycerols, BGL, </w:t>
      </w:r>
      <w:r>
        <w:rPr>
          <w:rFonts w:ascii="" w:hAnsi="" w:cs="" w:eastAsia=""/>
          <w:b w:val="false"/>
          <w:i w:val="true"/>
          <w:strike w:val="false"/>
          <w:color w:val="000000"/>
          <w:sz w:val="20"/>
          <w:u w:val="none"/>
        </w:rPr>
        <w:t xml:space="preserve">The 11th International Kyoto Conference on New Aspects of Organic Chemistry,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 and Various Type of Sialic Acid Analogues,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Ikuo Kawashima, Hiromi Akeboshi, Yasunori Chiba, Yoshifumi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Therapeutic approaches for Tay-Sachs and Sandhoff disease models with recombinant human lysosomal beta-hexosaminidase,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 beta-hexosaminidase B for enzyme replacement therapy for GM2 gangliosidoses,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Inhibitors Using Full Ab Initio Molecular Orbital Calculations on Their Complex Structures with Protein, </w:t>
      </w:r>
      <w:r>
        <w:rPr>
          <w:rFonts w:ascii="" w:hAnsi="" w:cs="" w:eastAsia=""/>
          <w:b w:val="false"/>
          <w:i w:val="true"/>
          <w:strike w:val="false"/>
          <w:color w:val="000000"/>
          <w:sz w:val="20"/>
          <w:u w:val="none"/>
        </w:rPr>
        <w:t xml:space="preserve">CTDDR - 2010(Current Trends In Drug Discovery Research), </w:t>
      </w:r>
      <w:r>
        <w:rPr>
          <w:rFonts w:ascii="" w:hAnsi="" w:cs="" w:eastAsia=""/>
          <w:b w:val="false"/>
          <w:i w:val="false"/>
          <w:strike w:val="false"/>
          <w:color w:val="000000"/>
          <w:sz w:val="20"/>
          <w:u w:val="none"/>
        </w:rPr>
        <w:t>Lucknow, India,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Thiomarinols A and B, </w:t>
      </w:r>
      <w:r>
        <w:rPr>
          <w:rFonts w:ascii="" w:hAnsi="" w:cs="" w:eastAsia=""/>
          <w:b w:val="false"/>
          <w:i w:val="true"/>
          <w:strike w:val="false"/>
          <w:color w:val="000000"/>
          <w:sz w:val="20"/>
          <w:u w:val="none"/>
        </w:rPr>
        <w:t xml:space="preserve">ACS Spring 2010 National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角田 浩道,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田中 傑, 白水 好美 : </w:t>
      </w:r>
      <w:r>
        <w:rPr>
          <w:rFonts w:ascii="" w:hAnsi="" w:cs="" w:eastAsia=""/>
          <w:b w:val="false"/>
          <w:i w:val="false"/>
          <w:strike w:val="false"/>
          <w:color w:val="000000"/>
          <w:sz w:val="20"/>
          <w:u w:val="none"/>
        </w:rPr>
        <w:t xml:space="preserve">ウエットデニューダー方式の酸性ガス自動モニタ, </w:t>
      </w:r>
      <w:r>
        <w:rPr>
          <w:rFonts w:ascii="" w:hAnsi="" w:cs="" w:eastAsia=""/>
          <w:b w:val="false"/>
          <w:i w:val="true"/>
          <w:strike w:val="false"/>
          <w:color w:val="000000"/>
          <w:sz w:val="20"/>
          <w:u w:val="none"/>
        </w:rPr>
        <w:t xml:space="preserve">第27回空気清浄とコンタミネーションコントロール研究大会,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住川 栄健,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N-置換アニリン型補助基を用いたペプチドチオエステル合成法の開発,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光刺激応答型アミド結合切断デバイスのケージドセラミド創製への応用,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ペプチドチオカルボン酸の効率的合成とsequential NCL法への適用,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戸田 敬, 小畑 智明, 廣田 和敏, Vladimir Obolkin, Vladimir Potemkin, Tamara Kozher,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大気中硫黄化合物のフィールド分析: バイカル湖岸パルプ工場の大気環境への影響評価,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Qingyang Li, Bingcheng Yang, Purnendu K. Dasgupta,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Vincent E. Wilde : </w:t>
      </w:r>
      <w:r>
        <w:rPr>
          <w:rFonts w:ascii="" w:hAnsi="" w:cs="" w:eastAsia=""/>
          <w:b w:val="false"/>
          <w:i w:val="false"/>
          <w:strike w:val="false"/>
          <w:color w:val="000000"/>
          <w:sz w:val="20"/>
          <w:u w:val="none"/>
        </w:rPr>
        <w:t xml:space="preserve">容量デジタルコンバータによる非接触型電気伝導度検出,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ウエットデニューダー方式の酸性ガス自動モニタ, </w:t>
      </w:r>
      <w:r>
        <w:rPr>
          <w:rFonts w:ascii="" w:hAnsi="" w:cs="" w:eastAsia=""/>
          <w:b w:val="false"/>
          <w:i w:val="true"/>
          <w:strike w:val="false"/>
          <w:color w:val="000000"/>
          <w:sz w:val="20"/>
          <w:u w:val="none"/>
        </w:rPr>
        <w:t xml:space="preserve">半導体ロードマップ委員会ワーキンググループ11技術委員会ヒアリング,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mwct -カチオン性ポリペプチド複合体に及ぼすポリペプチド二次構造の影響, </w:t>
      </w:r>
      <w:r>
        <w:rPr>
          <w:rFonts w:ascii="" w:hAnsi="" w:cs="" w:eastAsia=""/>
          <w:b w:val="false"/>
          <w:i w:val="true"/>
          <w:strike w:val="false"/>
          <w:color w:val="000000"/>
          <w:sz w:val="20"/>
          <w:u w:val="none"/>
        </w:rPr>
        <w:t xml:space="preserve">ナノ・バイオメディカル学会講演要旨集,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Aiko Nakano,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Transimidation of sulfonylimino-λ3-bromane to iodobenzene: synthesis of imino-λ3-iodanes., </w:t>
      </w:r>
      <w:r>
        <w:rPr>
          <w:rFonts w:ascii="" w:hAnsi="" w:cs="" w:eastAsia=""/>
          <w:b w:val="false"/>
          <w:i w:val="true"/>
          <w:strike w:val="false"/>
          <w:color w:val="000000"/>
          <w:sz w:val="20"/>
          <w:u w:val="none"/>
        </w:rPr>
        <w:t xml:space="preserve">The 3rd international symposium on synergy of elements,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ペプチド・タンパク質機能制御法について考える, </w:t>
      </w:r>
      <w:r>
        <w:rPr>
          <w:rFonts w:ascii="" w:hAnsi="" w:cs="" w:eastAsia=""/>
          <w:b w:val="false"/>
          <w:i w:val="true"/>
          <w:strike w:val="false"/>
          <w:color w:val="000000"/>
          <w:sz w:val="20"/>
          <w:u w:val="none"/>
        </w:rPr>
        <w:t xml:space="preserve">第42回若手ペプチド夏の勉強会,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MAC反応剤によるone-portion反応,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産官学連携成果(CPF, MAC, BGL)に関する本筋話こぼれ話, </w:t>
      </w:r>
      <w:r>
        <w:rPr>
          <w:rFonts w:ascii="" w:hAnsi="" w:cs="" w:eastAsia=""/>
          <w:b w:val="false"/>
          <w:i w:val="true"/>
          <w:strike w:val="false"/>
          <w:color w:val="000000"/>
          <w:sz w:val="20"/>
          <w:u w:val="none"/>
        </w:rPr>
        <w:t xml:space="preserve">第51回中国四国産学連携フォーラム,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振幅変調多重化フロー分析法の測定効率向上のための検討,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美馬 卓人, 高安 宏和,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振幅変調多重化フロー分析法によるFe(II)及びFe(III)の同時定量,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薫, 外山 祐介, 加々美 愛,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エアロゾル中過塩素酸イオンのポストカラム濃縮,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 Bの機能改変とGM2ガングリオシドーシスに対する酵素補充療法への応用,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GM2ガングリオシドーシスモデルマウスにおける骨髄由来細胞のケモカインシステムを介した脳内浸潤,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田村 友美, 千葉 靖典, 地神 芳文, 川島 育夫, 田島 陽一, 櫻庭 均 : </w:t>
      </w:r>
      <w:r>
        <w:rPr>
          <w:rFonts w:ascii="" w:hAnsi="" w:cs="" w:eastAsia=""/>
          <w:b w:val="false"/>
          <w:i w:val="false"/>
          <w:strike w:val="false"/>
          <w:color w:val="000000"/>
          <w:sz w:val="20"/>
          <w:u w:val="none"/>
        </w:rPr>
        <w:t xml:space="preserve">GM2ガングリオシド蓄積症治療用のヒトβ-ヘキソサミニダーゼの機能改変,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奥田 徹哉,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 - ヒドロキシアパタイトナノパーティクル複合体と脂質二分子膜との相互作用, </w:t>
      </w:r>
      <w:r>
        <w:rPr>
          <w:rFonts w:ascii="" w:hAnsi="" w:cs="" w:eastAsia=""/>
          <w:b w:val="false"/>
          <w:i w:val="true"/>
          <w:strike w:val="false"/>
          <w:color w:val="000000"/>
          <w:sz w:val="20"/>
          <w:u w:val="none"/>
        </w:rPr>
        <w:t xml:space="preserve">第62回コロイドおよび界面化学討論会講演要旨集,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上村 剛司,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振幅変調フロー分析法/マラカイトグリーン法による微量リン酸イオンの定量,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酒井 祐太,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ヨードベンゼンを触媒として使用する1級アミドのHofmann転位反応, </w:t>
      </w:r>
      <w:r>
        <w:rPr>
          <w:rFonts w:ascii="" w:hAnsi="" w:cs="" w:eastAsia=""/>
          <w:b w:val="false"/>
          <w:i w:val="true"/>
          <w:strike w:val="false"/>
          <w:color w:val="000000"/>
          <w:sz w:val="20"/>
          <w:u w:val="none"/>
        </w:rPr>
        <w:t xml:space="preserve">第12回ヨウ素学会シンポジウム,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菊地 大介, 仁木 万寿, 兼松 誠,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分子内細見―櫻井反応を機軸とするアレロパシー活性テルペノイドの合成,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poly-L-lysine-ヒドロキシアパタイトナノパーティクル複合体の形成と脂質二分子膜との相互作用, </w:t>
      </w:r>
      <w:r>
        <w:rPr>
          <w:rFonts w:ascii="" w:hAnsi="" w:cs="" w:eastAsia=""/>
          <w:b w:val="false"/>
          <w:i w:val="true"/>
          <w:strike w:val="false"/>
          <w:color w:val="000000"/>
          <w:sz w:val="20"/>
          <w:u w:val="none"/>
        </w:rPr>
        <w:t xml:space="preserve">第19回無機リン化学討論会講演要旨集,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 B の機能改変とGM2ガングリオシド蓄積症モデルマウス脳室内への補充効果,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骨髄ストローマ細胞を用いたGM2ガングリオシドーシスに対するex vivo遺伝子治療の開発,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Sandhoff病モデルマウス由来Microglia細胞株の形態を制御するシグナリング解析,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遺伝子改変型ヒトβ-Hexosaminidase B の発現とGM2ガングリオシドーシス培養細胞に対する補充効果,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佐野 詩織,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非経験的フラグメント分子軌道法の定量的構造活性相関への応用, </w:t>
      </w:r>
      <w:r>
        <w:rPr>
          <w:rFonts w:ascii="" w:hAnsi="" w:cs="" w:eastAsia=""/>
          <w:b w:val="false"/>
          <w:i w:val="true"/>
          <w:strike w:val="false"/>
          <w:color w:val="000000"/>
          <w:sz w:val="20"/>
          <w:u w:val="none"/>
        </w:rPr>
        <w:t xml:space="preserve">シミュレーション技術の革新と実用化基盤の構築シンポジウム,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カルボジイミド型脱水縮合剤を用いるα,β-不飽和カルボン酸の脱共役エステル化反応,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σ対称環状炭酸エステルの触媒的エナンチオ選択的開環反応,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DCCを用いるα,β-不飽和カルボン酸の脱共役エステル化反応,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タンデム型還元-オレフィン化反応によるE選択的オレフィン合成,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1,2-ジグリセリド含有HWE試薬の合成とグリセロリン脂質への変換,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フルオロオレフィン型プロリン含有ジペプチドミメティクス合成を目的とする立体選択的HWE反応,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OPA法ならびにエルマン法を基盤とするチオール捕捉標識反応剤の合成開発,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環状酸無水物の不斉アルコリシスを基盤とする光学活性フタラジノンの合成,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分子内励起二量体形成型タンパク質蛍光標識試薬の合成開発,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シデロフォア活性物質アンギバクチンならびに関連誘導体の合成,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N-メチルジケトピペラジン構造を基盤とするα-アミノ酸の絶対配置決定法の開発,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Still試薬のHWE反応によるアレン化合物の合成,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久次米 永子, 片山 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林 一彦 : </w:t>
      </w:r>
      <w:r>
        <w:rPr>
          <w:rFonts w:ascii="" w:hAnsi="" w:cs="" w:eastAsia=""/>
          <w:b w:val="false"/>
          <w:i w:val="false"/>
          <w:strike w:val="false"/>
          <w:color w:val="000000"/>
          <w:sz w:val="20"/>
          <w:u w:val="none"/>
        </w:rPr>
        <w:t xml:space="preserve">1-Azabicyclo[3.1.0]hexaneの合成と反応,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第46回ペプチド討論会,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ペプチドチオカルボン酸の効率的合成と新規ペプチドフラグメント縮合法への適用,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チオールプロテアーゼの活性制御を指向した刺激応答型チオール放出システムの開発, </w:t>
      </w:r>
      <w:r>
        <w:rPr>
          <w:rFonts w:ascii="" w:hAnsi="" w:cs="" w:eastAsia=""/>
          <w:b w:val="false"/>
          <w:i w:val="true"/>
          <w:strike w:val="false"/>
          <w:color w:val="000000"/>
          <w:sz w:val="20"/>
          <w:u w:val="none"/>
        </w:rPr>
        <w:t xml:space="preserve">第28回メディシナルケミストリーシンポジウム,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Tursunjan Aydan,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Determination of Anionic Surfactant Based on Ion-pair Formation with Methylene Blue in Reversed Flow Injection Mode., </w:t>
      </w:r>
      <w:r>
        <w:rPr>
          <w:rFonts w:ascii="" w:hAnsi="" w:cs="" w:eastAsia=""/>
          <w:b w:val="false"/>
          <w:i w:val="true"/>
          <w:strike w:val="false"/>
          <w:color w:val="000000"/>
          <w:sz w:val="20"/>
          <w:u w:val="none"/>
        </w:rPr>
        <w:t xml:space="preserve">第48回フローインジェクション分析講演会,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上村 剛司,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振幅変調/ロックイン検出フロー分析法によるリン酸イオンの定量, </w:t>
      </w:r>
      <w:r>
        <w:rPr>
          <w:rFonts w:ascii="" w:hAnsi="" w:cs="" w:eastAsia=""/>
          <w:b w:val="false"/>
          <w:i w:val="true"/>
          <w:strike w:val="false"/>
          <w:color w:val="000000"/>
          <w:sz w:val="20"/>
          <w:u w:val="none"/>
        </w:rPr>
        <w:t xml:space="preserve">第48回フローインジェクション分析講演会,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有機触媒ヨードベンゼンを活用するHofmann転位反応,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超強酸の共役塩基によるオレフィン二分子求核置換反応,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ブロモニウムイリドを用いた熱的カルベンC-H挿入反応,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金秋 鷹雄,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高反応性ナイトレノイドイミノブロマンの脂肪族C-Hアミノ基挿入反応,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 λ 3- ヨーダン・クラウンエーテル錯体の合成とその特性を活用し た合成反応の開発研究,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白金族金属触媒を用いたアレンへのアリールボロン酸の位置選択的付加反応の開発とEnokipodin類合成への応用, </w:t>
      </w:r>
      <w:r>
        <w:rPr>
          <w:rFonts w:ascii="" w:hAnsi="" w:cs="" w:eastAsia=""/>
          <w:b w:val="false"/>
          <w:i w:val="true"/>
          <w:strike w:val="false"/>
          <w:color w:val="000000"/>
          <w:sz w:val="20"/>
          <w:u w:val="none"/>
        </w:rPr>
        <w:t xml:space="preserve">第96回有機合成シンポジウム,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DTPAへの新規高効率側鎖導入法の開発,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DTPAへの簡便な炭素ー炭素結合生成反応, </w:t>
      </w:r>
      <w:r>
        <w:rPr>
          <w:rFonts w:ascii="" w:hAnsi="" w:cs="" w:eastAsia=""/>
          <w:b w:val="false"/>
          <w:i w:val="true"/>
          <w:strike w:val="false"/>
          <w:color w:val="000000"/>
          <w:sz w:val="20"/>
          <w:u w:val="none"/>
        </w:rPr>
        <w:t xml:space="preserve">日本薬学会・第48回日本病院薬剤師会中四国支部学術大会,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 </w:t>
      </w:r>
      <w:r>
        <w:rPr>
          <w:rFonts w:ascii="" w:hAnsi="" w:cs="" w:eastAsia=""/>
          <w:b w:val="false"/>
          <w:i w:val="true"/>
          <w:strike w:val="false"/>
          <w:color w:val="000000"/>
          <w:sz w:val="20"/>
          <w:u w:val="none"/>
        </w:rPr>
        <w:t xml:space="preserve">第53回香料・テルペン及び精油化学に関する討論会,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武知 佑樹,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poly-L-arginineの脂質二分子膜透過に与える分子量の影響,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武部 吏,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ポリエチレンイミンとタンパク質との複合体形成について,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宏和,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脂質二分子膜と Poly-L-Lysine の相互作用における Poly-L-Lysine の分子量の影響,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前山 陽平,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パラジウム触媒を用いた連続的環化反応による置換テトラヒドロキノリンの選択的合成,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佳世,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(+)-Helianane の全合成研究,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Pyrroles by Reactions of Propargylic Aziridines,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Youhei Munei, Kazunori Shimamoto, Kouhei Okada,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Analyses of a Series of Benzene Sulfonamide Inhibitors Based on Ab Initio Fragment MO Calculation of Their Complex Structures with Carbonic Anhydrase,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Hirozumi,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of DPPH Activity of Flavonoids Based on Ab Initio MO Studies of Hydrogen Radical Abstraction of Phenols,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Neuraminidase-1and Various Type of Sialic Acid Analogues,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Kori, Seiji Hitaoka,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Miho Shimizu,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Hammett Constants Based on ab initio MO Analysis of Intermolecular Interaction,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Neuraminidase-1and Various Type of Sialic Acid Analogues,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Yohei Munei,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Studies Using Descriptors Derived from ab initio Fragment MO Calculation of Protein-Ligand Complex Structures,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 A 及び B の全合成,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八巻 陽子,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分子内Redox反応を利用したフルオロアルケンジペプチドイソスターの合成とクライゼン型転位によるα-アリル化の検討,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高反応性ヨードシルベンゼンモノマーを活用する有機合成反応の開発, </w:t>
      </w:r>
      <w:r>
        <w:rPr>
          <w:rFonts w:ascii="" w:hAnsi="" w:cs="" w:eastAsia=""/>
          <w:b w:val="false"/>
          <w:i w:val="true"/>
          <w:strike w:val="false"/>
          <w:color w:val="000000"/>
          <w:sz w:val="20"/>
          <w:u w:val="none"/>
        </w:rPr>
        <w:t xml:space="preserve">理学流動機構シンポジウム,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パラジウム触媒を用いた炭酸プロパルギル化合物の連続反応による多置換クロマンの立体選択的合成,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Aspermytin A の全合成,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白水 好美, 田中 傑, 並木 則和,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藤井 修二 : </w:t>
      </w:r>
      <w:r>
        <w:rPr>
          <w:rFonts w:ascii="" w:hAnsi="" w:cs="" w:eastAsia=""/>
          <w:b w:val="false"/>
          <w:i w:val="false"/>
          <w:strike w:val="false"/>
          <w:color w:val="000000"/>
          <w:sz w:val="20"/>
          <w:u w:val="none"/>
        </w:rPr>
        <w:t xml:space="preserve">ウエットデニューダ方式のアミンアンモニア自動モニタ, </w:t>
      </w:r>
      <w:r>
        <w:rPr>
          <w:rFonts w:ascii="" w:hAnsi="" w:cs="" w:eastAsia=""/>
          <w:b w:val="false"/>
          <w:i w:val="true"/>
          <w:strike w:val="false"/>
          <w:color w:val="000000"/>
          <w:sz w:val="20"/>
          <w:u w:val="none"/>
        </w:rPr>
        <w:t xml:space="preserve">プレISCC2010空気清浄とコンタミネーションコントロール研究発表会,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最後のビニルカチオンーシクロペンテニルカチオンーの生成, </w:t>
      </w:r>
      <w:r>
        <w:rPr>
          <w:rFonts w:ascii="" w:hAnsi="" w:cs="" w:eastAsia=""/>
          <w:b w:val="false"/>
          <w:i w:val="true"/>
          <w:strike w:val="false"/>
          <w:color w:val="000000"/>
          <w:sz w:val="20"/>
          <w:u w:val="none"/>
        </w:rPr>
        <w:t xml:space="preserve">第六回有機元素化学セミナー,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ナフィオンチューブによる陰イオンのオンライン濃縮, </w:t>
      </w:r>
      <w:r>
        <w:rPr>
          <w:rFonts w:ascii="" w:hAnsi="" w:cs="" w:eastAsia=""/>
          <w:b w:val="false"/>
          <w:i w:val="true"/>
          <w:strike w:val="false"/>
          <w:color w:val="000000"/>
          <w:sz w:val="20"/>
          <w:u w:val="none"/>
        </w:rPr>
        <w:t xml:space="preserve">第15回徳島地区分析技術セミナー,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雄一, 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イミノブロマンによる芳香族化合物のC-Hアミノ化反応,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イリドカルベノイドの脂肪族および芳香族C-H挿入反応,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低求核性アニオンによるビニルブロマンのビニル位SN2反応,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イミノブロマンを活用するエーテルα位の直接アミノ化反応,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龍輔, 曽田 篤志,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ブロモニウムイリドを用いた一重項ビス(トリフリル)カルベンの熱的発生反応,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泰生, 谷川 友一,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オルトトリメチルシリルフェニルカチオン,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イミノブロマンによる脂肪族C-H結合挿入反応, </w:t>
      </w:r>
      <w:r>
        <w:rPr>
          <w:rFonts w:ascii="" w:hAnsi="" w:cs="" w:eastAsia=""/>
          <w:b w:val="false"/>
          <w:i w:val="true"/>
          <w:strike w:val="false"/>
          <w:color w:val="000000"/>
          <w:sz w:val="20"/>
          <w:u w:val="none"/>
        </w:rPr>
        <w:t xml:space="preserve">元素相乗系化合物の化学 第5回公開シンポジウム,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グリセリンを原料とした難水溶性物質の水溶性化剤の開発, </w:t>
      </w:r>
      <w:r>
        <w:rPr>
          <w:rFonts w:ascii="" w:hAnsi="" w:cs="" w:eastAsia=""/>
          <w:b w:val="false"/>
          <w:i w:val="true"/>
          <w:strike w:val="false"/>
          <w:color w:val="000000"/>
          <w:sz w:val="20"/>
          <w:u w:val="none"/>
        </w:rPr>
        <w:t xml:space="preserve">第10回 GSCシンポジウム,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最小1,3-環状保護体グリセロールホルマルを用いた低コストかつ簡便なbranched oligoglycerol (BGL)の合成法,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服部 初彦,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抗ユビキチン化作用を有するペンタペプチドのBGL化と活性評価,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 </w:t>
      </w:r>
      <w:r>
        <w:rPr>
          <w:rFonts w:ascii="" w:hAnsi="" w:cs="" w:eastAsia=""/>
          <w:b w:val="false"/>
          <w:i w:val="false"/>
          <w:strike w:val="false"/>
          <w:color w:val="000000"/>
          <w:sz w:val="20"/>
          <w:u w:val="none"/>
        </w:rPr>
        <w:t xml:space="preserve">新規2段階型Stevens転位反応,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光学活性テトラヒドロフタラジノン誘導体の合成,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徳田 美幸, 伊藤 良和, 中村 崇洋,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ヒト多発性骨髄腫細胞株におけるメルファラン抵抗性細胞の性質解析,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菅原 佳奈子,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Sandhoff病の病態解析を目的としたSandhoff病モデルマウス由来ニューロスフェア株の樹立,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庄司 正志, 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2-(Buta-1,3-dien-2-yl)aniline 誘導体の合成と含窒素複素環合成への展開,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機能性イミダゾリウムカルベン触媒を用いた芳香族アル デヒドと不飽和アルデヒドの連続反応,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(±)-Debromoflustramine B 及び E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カルバモイルケテン-アルケン[2+2]付加環化反応を機軸 とする(±)-Folicanthineの合成研究,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Salina Easmin,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プラチナ触媒を用いたプロパルギルアジリジンの連続的 環化-環拡大反応,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リソソーム病に対する「ウルトラ・オーファンドラッグ」開発研究の展開, </w:t>
      </w:r>
      <w:r>
        <w:rPr>
          <w:rFonts w:ascii="" w:hAnsi="" w:cs="" w:eastAsia=""/>
          <w:b w:val="false"/>
          <w:i w:val="true"/>
          <w:strike w:val="false"/>
          <w:color w:val="000000"/>
          <w:sz w:val="20"/>
          <w:u w:val="none"/>
        </w:rPr>
        <w:t xml:space="preserve">日本薬学会第130年会 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N-メチルジケトピペラジン類のコンホメーション解析,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σ対称環状炭酸エステルの触媒的不斉開環反応の開発(1),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非環状α,β-不飽和カルボン酸の脱共役エステル化反応,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3-アシルチアゾリジン-2-チオン構造を基盤とした蛍光標識剤の合成開発研究,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アンギバクチンならびに関連誘導体の効率的合成法の開発,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ジケトピペラジン構造を基盤とするα-アミノ酸の新規絶対配置決定法の開発研究(4),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Still試薬を基盤とするアレニルエステルの合成研究,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σ対称環状炭酸エステルの触媒的不斉開環反応の開発(2),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酸の付加反応を活用した(+)-heliananeの合成研究,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二価白金錯体を用いたアレンとアリールボロン酸の連続的付加環化反応,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神経症状を伴うリソソーム病モデルに対する改変型組換えヒト酵素の脳室内補充効果,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福石 信之, 栗原 大輔, 幡 洋輔, 濱野 裕章, 松井 敦聡,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赤木 正明 : </w:t>
      </w:r>
      <w:r>
        <w:rPr>
          <w:rFonts w:ascii="" w:hAnsi="" w:cs="" w:eastAsia=""/>
          <w:b w:val="false"/>
          <w:i w:val="false"/>
          <w:strike w:val="false"/>
          <w:color w:val="000000"/>
          <w:sz w:val="20"/>
          <w:u w:val="none"/>
        </w:rPr>
        <w:t xml:space="preserve">マスト細胞の分化および成熟におけるβ-ヘキソサミニダーゼの役割,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パラジウム触媒を用いたプロパルギルエステルとβ-ケト エステル及びβ-イミノエステルの連続的環化反応,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A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Bの全合成,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酸の付加反応を活用した(-)-aplysinの全合成,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チオールプロテアーゼの機能制御を指向した機能性分子の開発,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近赤外二光子励起応答型ペプチドの開発およびその光反応性の測定,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AMP化タンパク質の機能解明に向けた非水解性AMP化アミノ酸の創製,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N-置換アニリン型補助基の生理活性ペプチド合成への展開,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耕平, 山本 純, 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分子内Redox反応を利用したフルオロアルケンジペプチドイソスターの合成とそのα-アルキル化の検討,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刺激応答型ペプチド結合切断反応を基盤としたペプチド機能制御,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QSARの最前線, </w:t>
      </w:r>
      <w:r>
        <w:rPr>
          <w:rFonts w:ascii="" w:hAnsi="" w:cs="" w:eastAsia=""/>
          <w:b w:val="false"/>
          <w:i w:val="true"/>
          <w:strike w:val="false"/>
          <w:color w:val="000000"/>
          <w:sz w:val="20"/>
          <w:u w:val="none"/>
        </w:rPr>
        <w:t xml:space="preserve">平成21年度「生命情報科学技術者養成コース 創薬インフォマティクス特別講義(2)」,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刺激応答型アミノ酸の開発とペプチド機能制御への展開, </w:t>
      </w:r>
      <w:r>
        <w:rPr>
          <w:rFonts w:ascii="" w:hAnsi="" w:cs="" w:eastAsia=""/>
          <w:b w:val="false"/>
          <w:i w:val="true"/>
          <w:strike w:val="false"/>
          <w:color w:val="000000"/>
          <w:sz w:val="20"/>
          <w:u w:val="none"/>
        </w:rPr>
        <w:t xml:space="preserve">第6回HBS月例セミナー,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第198回やさしい科学技術セミナー,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 </w:t>
      </w:r>
      <w:r>
        <w:rPr>
          <w:rFonts w:ascii="" w:hAnsi="" w:cs="" w:eastAsia=""/>
          <w:b w:val="false"/>
          <w:i w:val="false"/>
          <w:strike w:val="false"/>
          <w:color w:val="000000"/>
          <w:sz w:val="20"/>
          <w:u w:val="none"/>
        </w:rPr>
        <w:t>ワンポット3成分連結用MAC反応剤,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機能性タンパク質・ペプチドの生体利用，第10章 最近のペプチド・タンパク質の化学合成について,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イーエスメディックス,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Takuji Okubo, Masaya Hirobe, Waro Nakanishi, Munetaka Kunishima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stereochemistry and β-substituents on the rates of vinylic 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2 reaction of hypervalent vinyl(phenyl)-λ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tetrabutylammonium halides,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5819-5826,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Shugo Tsuda, Kohei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native chemical ligation utilizing peptide thioacids derived from newly developed Fmoc-based synthetic method,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3290-3296,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photo-responsive peptide bond cleavage reaction of two-photon near-infrared excitation responsive peptide,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2868-2871, 2010.</w:t>
      </w:r>
    </w:p>
    <w:p>
      <w:pPr>
        <w:numPr>
          <w:numId w:val="11"/>
        </w:numPr>
        <w:autoSpaceDE w:val="off"/>
        <w:autoSpaceDN w:val="off"/>
        <w:spacing w:line="-240" w:lineRule="auto"/>
        <w:ind w:left="30"/>
      </w:pPr>
      <w:r>
        <w:rPr>
          <w:rFonts w:ascii="" w:hAnsi="" w:cs="" w:eastAsia=""/>
          <w:b w:val="true"/>
          <w:i w:val="false"/>
          <w:strike w:val="false"/>
          <w:color w:val="000000"/>
          <w:sz w:val="20"/>
          <w:u w:val="none"/>
        </w:rPr>
        <w:t>Momoe Kono, Toshitaka Tanaka, Masafumi Tanaka, Charulatha Vedhachalam, Palaniappan S Chetty, David Nguyen, Padmaja Dhanasekaran, Sissel Lund-Katz, Michael C Phillips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the C-terminal helix by single amino acid deletion is directly responsible for impaired cholesterol efflux ability of apolipoprotein A-I Nichinan.,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809-818,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Yohei Munei, Seiji Hitaoka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Substituted Benzenesulfonamides with Carbonic Anhydrase Using ab Initio MO Calculations on Their Complex Structures,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850-860,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Yoshimi Nishikawa, Yoshifumi Takahara, Shinichi Asada,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Kouki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Koide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structure activity relationship study elucidating the mechanism of sequence-specific collagen recognition by the chaperone HSP47,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3767-3775,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formal total synthesis of aplysin utilizing a palladium-catalyzed addition of an arylboronic acid to an allenic alcohol Eschenmoser-Claisen rearrangement,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No.27-28, </w:t>
      </w:r>
      <w:r>
        <w:rPr>
          <w:rFonts w:ascii="" w:hAnsi="" w:cs="" w:eastAsia=""/>
          <w:b w:val="false"/>
          <w:i w:val="false"/>
          <w:strike w:val="false"/>
          <w:color w:val="000000"/>
          <w:sz w:val="20"/>
          <w:u w:val="none"/>
        </w:rPr>
        <w:t>5053-5058,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Strategy for Baeyer-Villiger Oxidation: Selective Transformation of Primary Aliphatic and Aromatic Aldehydes to Formates, Which is Missing in the Classical Baeyer-Villiger Oxidation,,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9236-9239,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Poly-L-lysine - hydroxyapatite Nanoparticle Complexs and Interactions between These Complexes and Lipid 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Masao Naito,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 xml:space="preserve">Imination of Sulfides and Sulfoxides with Sulfonylimino-λ3-Bromane under Mild, Metal-Free Conditions,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8713-8718,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(+)-aspermytin 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3966-3968,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Parameters for Amplitude Modulated Multiplexed Flow Analysis,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791-796,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Uemura, Takeshi Ogusu,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Determination of Trace Phosphate Ion by Amplitude Modulated Flow Analysis Coupled with Malachite Green Method,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797-801,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Sei-ichi Aikawa, Fumiko Matsuzawa,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an N-Glycan Sequon Into HEXA Enhances Human -Hexosaminidase Cellular Uptake in a Model of Sandhoff Disease,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1519-1526,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asymmetric -amination of aldehyde,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7367-7372,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Aki Nakamoto, Ayato Katagiri, Kohsuke Yoshitomi,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Hatsuhiko Hattori : </w:t>
      </w:r>
      <w:r>
        <w:rPr>
          <w:rFonts w:ascii="" w:hAnsi="" w:cs="" w:eastAsia=""/>
          <w:b w:val="false"/>
          <w:i w:val="false"/>
          <w:strike w:val="false"/>
          <w:color w:val="000000"/>
          <w:sz w:val="20"/>
          <w:u w:val="none"/>
        </w:rPr>
        <w:t xml:space="preserve">An Efficient and Practical Method for the Preparation of a Branched Oligoglycerol with Acetonide Protection Groups,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856-857,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 Tomaya, 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A convenient RNA synthesis using a phosphoramidite possessing a biotinylated photocleavable group,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3836-3839,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total synthesis of (+)-heliannuol D,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2319-2320,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Tatsuo Ito, Haruka Kitamura, Chisana Uwatoko, Tamitake Itoh, Makiko Azumano,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Sp1 zinc finger with transport factor in the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regioselective synthesis of substituted tetrahydroquinolines by palladium-catalyzed cyclization of substituted 2-amidophenylmalonates with 1,4-diacetoxybut-2-ene,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6008-6010,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with Influenza Virus Neuraminidase-1 Using ab Initio MO Calculations on Their Complex Structures,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1796-1805,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cyclic hemiacetals from 4-formylbenzoates and α,β-unsaturated aldehydes using a sulfoalkyl-substituted N-heterocyclic carbene catalyst,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8922-8927,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Hirama Yasuyuki, Abe Hiroshi,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Synthesis and properties of a novel nucleoside derivative possessing a 2,3,5,6-tetraazabenzo[cd]azulene skeleton,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8402-8406,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N-sulfonylimino-λ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active nitrenoid species at ambient temperature under metal-free conditions,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511-521,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David Nguyen, Padmaja Dhanasekaran, Margaret Nickel, Ryosuke Nakatani,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Michael C. Phillips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Sissel Lund-Katz : </w:t>
      </w:r>
      <w:r>
        <w:rPr>
          <w:rFonts w:ascii="" w:hAnsi="" w:cs="" w:eastAsia=""/>
          <w:b w:val="false"/>
          <w:i w:val="false"/>
          <w:strike w:val="false"/>
          <w:color w:val="000000"/>
          <w:sz w:val="20"/>
          <w:u w:val="none"/>
        </w:rPr>
        <w:t xml:space="preserve">Molecular basis for the differences in lipid and lipoprotein binding properties of human apolipoproteins E3 and E4.,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10881-10889,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4-hydroxy-2-pyrones from pentane-2,4-diones.,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881-886,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Hirama,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Synthesis and characterization of oligodeoxynucleotides containing a novel tetraazabenzo[cd]azulene:naphthyridine base pair,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352-358, 2011.</w:t>
      </w:r>
    </w:p>
    <w:p>
      <w:pPr>
        <w:numPr>
          <w:numId w:val="11"/>
        </w:numPr>
        <w:autoSpaceDE w:val="off"/>
        <w:autoSpaceDN w:val="off"/>
        <w:spacing w:line="-240" w:lineRule="auto"/>
        <w:ind w:left="30"/>
      </w:pPr>
      <w:r>
        <w:rPr>
          <w:rFonts w:ascii="" w:hAnsi="" w:cs="" w:eastAsia=""/>
          <w:b w:val="true"/>
          <w:i w:val="false"/>
          <w:strike w:val="false"/>
          <w:color w:val="000000"/>
          <w:sz w:val="20"/>
          <w:u w:val="none"/>
        </w:rPr>
        <w:t>Hirotsugu Taniike, Yusuke Inagaki,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4'-selenopyrimidine nucleosides using hypervalent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7977-7982, 2011.</w:t>
      </w:r>
    </w:p>
    <w:p>
      <w:pPr>
        <w:numPr>
          <w:numId w:val="11"/>
        </w:numPr>
        <w:autoSpaceDE w:val="off"/>
        <w:autoSpaceDN w:val="off"/>
        <w:spacing w:line="-240" w:lineRule="auto"/>
        <w:ind w:left="30"/>
      </w:pPr>
      <w:r>
        <w:rPr>
          <w:rFonts w:ascii="" w:hAnsi="" w:cs="" w:eastAsia=""/>
          <w:b w:val="true"/>
          <w:i w:val="false"/>
          <w:strike w:val="false"/>
          <w:color w:val="000000"/>
          <w:sz w:val="20"/>
          <w:u w:val="none"/>
        </w:rPr>
        <w:t>Masafumi Tanaka, Padmaja Dhanasekaran, David Nguyen, Margaret Nickel, Yuki Takechi, Sissel Lund-Katz, Michael C. Phillips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N-terminal helix bundle stability on the lipid-binding properties of human apolipoprotein A-I,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Munei, Kazunori Shimamoto,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substituted benzenesulfonamides with carbonic anhydrase using ab Initio MO calculations on their complex structures (II),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 Yosuke Kanno,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E2 Reverses Aberrant Production of an Inflammatory Chemokine by Microglia from Sandhoff Disease Model Mice through the cAMP-PKA Pathway,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e16269,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Kenji Yatsuzuka, Shin-ya Tamagawa, Naoko Hirao,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A Highly Selective Mono-C-allylation of DTPA Pentaethyl Ester,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615-618,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C,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1372-1374,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Motomichi Saito,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-iodane-mediated para-selective aromatic fluorination of 3-phenylpropyl ethers,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3410-3412,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Takuji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Weakly Nucleophilic Conjugate Bases of Superacids as Powerful Nucleophiles in Vinylic Bimolecular Nucleophilic Substitutions of Simple β-Alkylvinyl(aryl)-λ3-bromanes,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3342-3344,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the aspergillides A and B based on the transannular oxy-Michael reaction,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2618-2620,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Inui Koji, Uemura Takechi, Ogusu Takechi,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Air-Segmented Amplitude-Modulated multiplexed Flow Analysis,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305-308,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Structure of Aliphatic Phenylchloronium Ylide, </w:t>
      </w:r>
      <w:r>
        <w:rPr>
          <w:rFonts w:ascii="" w:hAnsi="" w:cs="" w:eastAsia=""/>
          <w:b w:val="false"/>
          <w:i w:val="true"/>
          <w:strike w:val="false"/>
          <w:color w:val="000000"/>
          <w:sz w:val="20"/>
          <w:u w:val="single"/>
        </w:rPr>
        <w:t>Heteroatom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Peptide Science 2009, </w:t>
      </w:r>
      <w:r>
        <w:rPr>
          <w:rFonts w:ascii="" w:hAnsi="" w:cs="" w:eastAsia=""/>
          <w:b w:val="false"/>
          <w:i w:val="false"/>
          <w:strike w:val="false"/>
          <w:color w:val="000000"/>
          <w:sz w:val="20"/>
          <w:u w:val="none"/>
        </w:rPr>
        <w:t>147-148,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難水溶性薬物の物性評価と製剤設計の新展開,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十字路:セーフティーキャッチリンカー,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ペプチドチオエステル合成法の最近の進展,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911-919,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ベランダ菜園,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616,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電気透析による反応試薬の導入,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三価の超原子価ヨウ素化合物とクラウンエーテルとの錯体の合成とその反応,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A and C, </w:t>
      </w:r>
      <w:r>
        <w:rPr>
          <w:rFonts w:ascii="" w:hAnsi="" w:cs="" w:eastAsia=""/>
          <w:b w:val="false"/>
          <w:i w:val="true"/>
          <w:strike w:val="false"/>
          <w:color w:val="000000"/>
          <w:sz w:val="20"/>
          <w:u w:val="none"/>
        </w:rPr>
        <w:t xml:space="preserve">The Twenty First French-Japanese Symposium on Medical and Fine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第21回日仏医薬精密化学会議,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大久保 琢爾,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Room Temperature Generation of a Strained Cyclopent-1-enyl Cation by Thermal Solvolysis of Cyclopent-1-enyl-λ3-bromanes,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Vinylic SN2 Reaction of 2-Alkylvinyl-λ3-bromanes,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1)Evaluation of potency and duration of gene silencing activity by siRNAs containing 2´-O-Me-4´-thioribonucleosides, </w:t>
      </w:r>
      <w:r>
        <w:rPr>
          <w:rFonts w:ascii="" w:hAnsi="" w:cs="" w:eastAsia=""/>
          <w:b w:val="false"/>
          <w:i w:val="true"/>
          <w:strike w:val="false"/>
          <w:color w:val="000000"/>
          <w:sz w:val="20"/>
          <w:u w:val="none"/>
        </w:rPr>
        <w:t xml:space="preserve">IRT 2010-XIX International Round Table on Nucleosides, Nucleotides and Nucleic Acids,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Total Syntheses of Thiomarinols A and B, </w:t>
      </w:r>
      <w:r>
        <w:rPr>
          <w:rFonts w:ascii="" w:hAnsi="" w:cs="" w:eastAsia=""/>
          <w:b w:val="false"/>
          <w:i w:val="true"/>
          <w:strike w:val="false"/>
          <w:color w:val="000000"/>
          <w:sz w:val="20"/>
          <w:u w:val="none"/>
        </w:rPr>
        <w:t xml:space="preserve">18 th IUPAC International Conference on Organic Synthesis, </w:t>
      </w:r>
      <w:r>
        <w:rPr>
          <w:rFonts w:ascii="" w:hAnsi="" w:cs="" w:eastAsia=""/>
          <w:b w:val="false"/>
          <w:i w:val="false"/>
          <w:strike w:val="false"/>
          <w:color w:val="000000"/>
          <w:sz w:val="20"/>
          <w:u w:val="none"/>
        </w:rPr>
        <w:t>Bergen,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Takatsugu Hirokawa, Satoshi Kitao,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Isao Kobayashi, Hideki Sezutsu, Hiroaki Mchii, Toshiki Tamura, Shin-ichi Nakakita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Hirabayashi : </w:t>
      </w:r>
      <w:r>
        <w:rPr>
          <w:rFonts w:ascii="" w:hAnsi="" w:cs="" w:eastAsia=""/>
          <w:b w:val="false"/>
          <w:i w:val="false"/>
          <w:strike w:val="false"/>
          <w:color w:val="000000"/>
          <w:sz w:val="20"/>
          <w:u w:val="none"/>
        </w:rPr>
        <w:t xml:space="preserve">Production and Characterization of Recombinant Human Cathepsin A Purified from Silk Gland of Genetically Engineered Silkworm,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peptide bond cleavage device and its application for chemical biology use, </w:t>
      </w:r>
      <w:r>
        <w:rPr>
          <w:rFonts w:ascii="" w:hAnsi="" w:cs="" w:eastAsia=""/>
          <w:b w:val="false"/>
          <w:i w:val="true"/>
          <w:strike w:val="false"/>
          <w:color w:val="000000"/>
          <w:sz w:val="20"/>
          <w:u w:val="none"/>
        </w:rPr>
        <w:t xml:space="preserve">The 13th Akabori Conference, </w:t>
      </w:r>
      <w:r>
        <w:rPr>
          <w:rFonts w:ascii="" w:hAnsi="" w:cs="" w:eastAsia=""/>
          <w:b w:val="false"/>
          <w:i w:val="false"/>
          <w:strike w:val="false"/>
          <w:color w:val="000000"/>
          <w:sz w:val="20"/>
          <w:u w:val="none"/>
        </w:rPr>
        <w:t>Leipzig, Germany,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Furuita, N.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Kojima : </w:t>
      </w:r>
      <w:r>
        <w:rPr>
          <w:rFonts w:ascii="" w:hAnsi="" w:cs="" w:eastAsia=""/>
          <w:b w:val="false"/>
          <w:i w:val="false"/>
          <w:strike w:val="false"/>
          <w:color w:val="000000"/>
          <w:sz w:val="20"/>
          <w:u w:val="none"/>
        </w:rPr>
        <w:t xml:space="preserve">2)NMR study of the DNA duplex containing a thermally stable base-pairing motif, </w:t>
      </w:r>
      <w:r>
        <w:rPr>
          <w:rFonts w:ascii="" w:hAnsi="" w:cs="" w:eastAsia=""/>
          <w:b w:val="false"/>
          <w:i w:val="true"/>
          <w:strike w:val="false"/>
          <w:color w:val="000000"/>
          <w:sz w:val="20"/>
          <w:u w:val="none"/>
        </w:rPr>
        <w:t xml:space="preserve">The 37th International Symposium on Nucleic Acids Chemistry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Yoshimi Shiramizu, Masaru Tanaka, Hiromichi Tsunoda,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Norikazu Namiki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Fujii : </w:t>
      </w:r>
      <w:r>
        <w:rPr>
          <w:rFonts w:ascii="" w:hAnsi="" w:cs="" w:eastAsia=""/>
          <w:b w:val="false"/>
          <w:i w:val="false"/>
          <w:strike w:val="false"/>
          <w:color w:val="000000"/>
          <w:sz w:val="20"/>
          <w:u w:val="none"/>
        </w:rPr>
        <w:t xml:space="preserve">Parallel plate wet denuder coupled ion chromatography for near real time monitoring of acids, ammonia and amines in clean room and equipments., </w:t>
      </w:r>
      <w:r>
        <w:rPr>
          <w:rFonts w:ascii="" w:hAnsi="" w:cs="" w:eastAsia=""/>
          <w:b w:val="false"/>
          <w:i w:val="true"/>
          <w:strike w:val="false"/>
          <w:color w:val="000000"/>
          <w:sz w:val="20"/>
          <w:u w:val="none"/>
        </w:rPr>
        <w:t xml:space="preserve">ISSM2010,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Hatsuhiko Hattori,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efficient method for the preparation of 5-hydroxyl-1,3-dioxiane as the smallest 1,3-protected glycerol from a mixture of 1,2- and 1,3-protected glycerol, and a versatile synthesis of Branched Oligo-Glycerols (BGL) from the purely prepared 5-hydroxyl-1,3-dioxiane,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Kenji Yatsuzuka, Shin-ya Tmagawa,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C-Branched DTPA Derivatives toward MRI Contrast Medium,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Shin-ya Tmagawa, Kenji Yatsuzuka,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mono-allylation of the compounds possessing multi-glycinate moieties,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 Saito, M. Takahashi,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2-O-MOE-4-thioRNA,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 Y. Inagaki,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N. Tarashima, K. Kuramoto,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recognition of unnatural imidazopyridopyrimidine:naphthyridine base pair, ImNN:NaOO, by DNA polymerases,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Highly durable gene-silencing effect by 2´-O-Me-4´-thioribonucleotides modified siRNA,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Tanaka Masafumi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amino acid residues on membrane curvature sensing of amphipathic helix in human apolipoprotein A-I, </w:t>
      </w:r>
      <w:r>
        <w:rPr>
          <w:rFonts w:ascii="" w:hAnsi="" w:cs="" w:eastAsia=""/>
          <w:b w:val="false"/>
          <w:i w:val="true"/>
          <w:strike w:val="false"/>
          <w:color w:val="000000"/>
          <w:sz w:val="20"/>
          <w:u w:val="none"/>
        </w:rPr>
        <w:t xml:space="preserve">5th International Peptide Symposium,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Releasng System for Controlling Activity of Cysteine Protease,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5th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spiroannulated natural products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Koji Inui, Takeshi Ogusu, Yohei Kurokawa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Air-segmented amplitude modulated flow analysis., </w:t>
      </w:r>
      <w:r>
        <w:rPr>
          <w:rFonts w:ascii="" w:hAnsi="" w:cs="" w:eastAsia=""/>
          <w:b w:val="false"/>
          <w:i w:val="true"/>
          <w:strike w:val="false"/>
          <w:color w:val="000000"/>
          <w:sz w:val="20"/>
          <w:u w:val="none"/>
        </w:rPr>
        <w:t xml:space="preserve">2010 International Chemical Congress of Pacific Basin Societies (PACIFICHEM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New Age of Quantitative Structure-Activity Relationship:Linear Expression by Representative Energy terms",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Eri Kori, Hiroshi Matoba, Satoshi Kitao, Rahman Md. Motiur,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Modeling of Human Neuraminidase-1 -Structure-Activity Relation of Sialic Acid Analogs against Neuraminidases as Validation of Modeling-,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with Influenza Virus Neuraminidase-1 Using Ab Initio MO Calculations on Their Complex Structures, </w:t>
      </w:r>
      <w:r>
        <w:rPr>
          <w:rFonts w:ascii="" w:hAnsi="" w:cs="" w:eastAsia=""/>
          <w:b w:val="false"/>
          <w:i w:val="true"/>
          <w:strike w:val="false"/>
          <w:color w:val="000000"/>
          <w:sz w:val="20"/>
          <w:u w:val="none"/>
        </w:rPr>
        <w:t xml:space="preserve">Asia Hub for e-Drug Discovery Symposium(AHeDD) 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 Yuki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arylaldehydes by a sulfoxylalkyl-substituted N-heterocyclic carbene catalyst,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 Kayo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total synthesis of (+)-helianane,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-dicarbonyl compounds,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Syoko Ohno,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diastereoselective cyclization of 2-formylarylboronic acids with allenes,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Rearrangement via the intramolecular Hosomi-Sakurai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cascade cyclization-ring expansion reaction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Hisataka Kobayasi,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palladium-catalyzed construction of the aryl allyl ethers,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Yuuki Hirai, Salina Easmin,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substituted α-pyrones and the application to the total synthesis of breviones,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 Terpenoids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aspergillides A, B and C,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Formal total synthesis of aplysin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Takaaki Araki,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pyrrolidinoindoline alkaloids via intramolecular carbamoylketene-alkene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Tsukasa Ozawa,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 - debromoflustramine B, E and (±) - debromoflustramide B via intramolecular carbamoylketene - 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(-)-Helibisabonol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enokipodin A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(+)-aspermytin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Manabe, Hiromasa Yokoe, Kentaro Noboru, Akiko Obase,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Xanthanolides and Their Microbial Activities,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 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(+)-penostatin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application of amplitude modulated multiplexed flow analysis, </w:t>
      </w:r>
      <w:r>
        <w:rPr>
          <w:rFonts w:ascii="" w:hAnsi="" w:cs="" w:eastAsia=""/>
          <w:b w:val="false"/>
          <w:i w:val="true"/>
          <w:strike w:val="false"/>
          <w:color w:val="000000"/>
          <w:sz w:val="20"/>
          <w:u w:val="none"/>
        </w:rPr>
        <w:t xml:space="preserve">2010 International Chemical Congress of Pacific Basin Societies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Akari Miyawaki,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heliespirone B,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Kaoru Yoshioka, Yusuke Toyama, Ai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analysis for perchlorate in atmospheric aerosol, </w:t>
      </w:r>
      <w:r>
        <w:rPr>
          <w:rFonts w:ascii="" w:hAnsi="" w:cs="" w:eastAsia=""/>
          <w:b w:val="false"/>
          <w:i w:val="true"/>
          <w:strike w:val="false"/>
          <w:color w:val="000000"/>
          <w:sz w:val="20"/>
          <w:u w:val="none"/>
        </w:rPr>
        <w:t xml:space="preserve">2010 International Chemical Congress of Pacific Basin Societies (PACIFICHEM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2-Alkylvinyl-λ3-Bromanes and its Vinylic SN2 Reaction with Conjugate Bases of Superacids,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ortho-(Trimethylsilyl)phenyl Cation,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para-Selective Fluorination of Alkoxyalkylarenes with Activated Iodosybenzene Monomer,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C-H Amination of Ethers with Imino-λ3-bromane,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Strained Cyclopent-1-enyl Cation by Thermal solvolysis,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Tsumura, Masashi Horibe,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Asymmetric Ring-Opening of -Symmetric Cyclic Carbonates with Chiral Brnsted Acid Catalysts,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Deconjugative Esterification of ,-Unsaturated Carboxylic Acids,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Munei, Seiji Hitaoka, Kazunori Shimamoto,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QSAR Procedure Using Full Ab Initio MO Calculations on Ligand-Protein Complexs: Carbonic Anhydrase with Substituted Benzenesulfonamides,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Ikuo Kawashima, Yasunori Chiba, Yoshifumi Jigami,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Intracerebroventricular enzyme replacement therapy for GM2 gangliosidosis, </w:t>
      </w:r>
      <w:r>
        <w:rPr>
          <w:rFonts w:ascii="" w:hAnsi="" w:cs="" w:eastAsia=""/>
          <w:b w:val="false"/>
          <w:i w:val="true"/>
          <w:strike w:val="false"/>
          <w:color w:val="000000"/>
          <w:sz w:val="20"/>
          <w:u w:val="none"/>
        </w:rPr>
        <w:t xml:space="preserve">Gordon Research Conference on Lysosomal Diseases 2011, </w:t>
      </w:r>
      <w:r>
        <w:rPr>
          <w:rFonts w:ascii="" w:hAnsi="" w:cs="" w:eastAsia=""/>
          <w:b w:val="false"/>
          <w:i w:val="false"/>
          <w:strike w:val="false"/>
          <w:color w:val="000000"/>
          <w:sz w:val="20"/>
          <w:u w:val="none"/>
        </w:rPr>
        <w:t>TX, USA,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Ikuo Kawashima, Yasunori Chiba, Yoshifumi Jigami,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true"/>
          <w:strike w:val="false"/>
          <w:color w:val="000000"/>
          <w:sz w:val="20"/>
          <w:u w:val="none"/>
        </w:rPr>
        <w:t xml:space="preserve">IXth International Symposium on Biochemical Roles of Eukaryotic Cell Surface Macromolecules, </w:t>
      </w:r>
      <w:r>
        <w:rPr>
          <w:rFonts w:ascii="" w:hAnsi="" w:cs="" w:eastAsia=""/>
          <w:b w:val="false"/>
          <w:i w:val="false"/>
          <w:strike w:val="false"/>
          <w:color w:val="000000"/>
          <w:sz w:val="20"/>
          <w:u w:val="none"/>
        </w:rPr>
        <w:t>Kerala, India,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Akeboshi Hiromi, Matsuoka Kazuhiko, Kawashima kuo, Chiba Yasunori, Jigami Yoshifumi, Taki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false"/>
          <w:strike w:val="false"/>
          <w:color w:val="000000"/>
          <w:sz w:val="20"/>
          <w:u w:val="none"/>
        </w:rPr>
        <w:t>Kerala,India,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昌志, 大田 慎也, 田中 将史, 山本 いづみ,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フラグメントペプチドを用いた血清アミロイドA蛋白(SAA)アミロイド化部位の探索, </w:t>
      </w:r>
      <w:r>
        <w:rPr>
          <w:rFonts w:ascii="" w:hAnsi="" w:cs="" w:eastAsia=""/>
          <w:b w:val="false"/>
          <w:i w:val="true"/>
          <w:strike w:val="false"/>
          <w:color w:val="000000"/>
          <w:sz w:val="20"/>
          <w:u w:val="none"/>
        </w:rPr>
        <w:t xml:space="preserve">日本膜学会第32年会,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百恵, 田中 俊充, 田中 将史, 馬場 照彦, S. Lund-Katz, M.C. Phillips,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ApoA-I Nichinan (ΔE235) 変異によるHDL粒子形成異常のメカニズム, </w:t>
      </w:r>
      <w:r>
        <w:rPr>
          <w:rFonts w:ascii="" w:hAnsi="" w:cs="" w:eastAsia=""/>
          <w:b w:val="false"/>
          <w:i w:val="true"/>
          <w:strike w:val="false"/>
          <w:color w:val="000000"/>
          <w:sz w:val="20"/>
          <w:u w:val="none"/>
        </w:rPr>
        <w:t xml:space="preserve">日本膜学会第32年会,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堀川 靖, 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町井 博明, 田村 俊樹, 中北 愼一, 平林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トランスジェニックカイコによる組換えヒトカテプシンAの生産と欠損症患者由来培養細胞への補充効果,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角田 浩道, 田中 傑, 白水 好美,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クリーンルームにおける酸性ガスの自動モニタリング,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戌亥 孝次,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気節導入による振幅変調フロー分析法の高感度化,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ターゲットタンパク質の効率的濃縮と同定を指向したCleavable Linkerの開発,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Hansch-Fujita法の分子論的解釈と分子科学計算を用いたenzymatic QSAR, </w:t>
      </w:r>
      <w:r>
        <w:rPr>
          <w:rFonts w:ascii="" w:hAnsi="" w:cs="" w:eastAsia=""/>
          <w:b w:val="false"/>
          <w:i w:val="true"/>
          <w:strike w:val="false"/>
          <w:color w:val="000000"/>
          <w:sz w:val="20"/>
          <w:u w:val="none"/>
        </w:rPr>
        <w:t xml:space="preserve">構造活性フォーラム2010-QSARパラダイムの分化と深化,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水に溶けやすい薬の開発, </w:t>
      </w:r>
      <w:r>
        <w:rPr>
          <w:rFonts w:ascii="" w:hAnsi="" w:cs="" w:eastAsia=""/>
          <w:b w:val="false"/>
          <w:i w:val="true"/>
          <w:strike w:val="false"/>
          <w:color w:val="000000"/>
          <w:sz w:val="20"/>
          <w:u w:val="none"/>
        </w:rPr>
        <w:t xml:space="preserve">第1回徳島大学研究者とのつどい,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分岐型オリゴグリセロール(BGL)の簡便かつ安価な合成研究, </w:t>
      </w:r>
      <w:r>
        <w:rPr>
          <w:rFonts w:ascii="" w:hAnsi="" w:cs="" w:eastAsia=""/>
          <w:b w:val="false"/>
          <w:i w:val="true"/>
          <w:strike w:val="false"/>
          <w:color w:val="000000"/>
          <w:sz w:val="20"/>
          <w:u w:val="none"/>
        </w:rPr>
        <w:t xml:space="preserve">日本プロセス化学会2010サマーシンポジウム,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Yukie Dohzono,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Modified Human beta-Hexosaminidase B for Enzyme Replacement Therapy for Tay-Sachs Disease,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functions of hematopoietic cells in Sandhoff disease model mice,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天然アレロケミカルの合成と化合物ライブラリーの構築, </w:t>
      </w:r>
      <w:r>
        <w:rPr>
          <w:rFonts w:ascii="" w:hAnsi="" w:cs="" w:eastAsia=""/>
          <w:b w:val="false"/>
          <w:i w:val="true"/>
          <w:strike w:val="false"/>
          <w:color w:val="000000"/>
          <w:sz w:val="20"/>
          <w:u w:val="none"/>
        </w:rPr>
        <w:t xml:space="preserve">独立行政法人農業・食品産業技術総合研究機構生物系特定産業技術研究支援センター イノベーション創出基礎的研究推進事業公開講演会「アレロケミカルの探索と新規生理活性物質の開発」,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吉富 康亮, 片桐 彩人,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酸触媒による効率的な1,3-メチレングリセロールの調製法とBranched Oligo-GLycerol(BGL) の合成,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二段階型Stevens転位を用いた高選択的モノアリル化反応,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角田 浩道,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田中 傑, 白水 好美 : </w:t>
      </w:r>
      <w:r>
        <w:rPr>
          <w:rFonts w:ascii="" w:hAnsi="" w:cs="" w:eastAsia=""/>
          <w:b w:val="false"/>
          <w:i w:val="false"/>
          <w:strike w:val="false"/>
          <w:color w:val="000000"/>
          <w:sz w:val="20"/>
          <w:u w:val="none"/>
        </w:rPr>
        <w:t xml:space="preserve">ウエットデニューダー/イオンクロマトグラフィーによる大気中酸性ガス成分の連続測定, </w:t>
      </w:r>
      <w:r>
        <w:rPr>
          <w:rFonts w:ascii="" w:hAnsi="" w:cs="" w:eastAsia=""/>
          <w:b w:val="false"/>
          <w:i w:val="true"/>
          <w:strike w:val="false"/>
          <w:color w:val="000000"/>
          <w:sz w:val="20"/>
          <w:u w:val="none"/>
        </w:rPr>
        <w:t xml:space="preserve">第51回大気環境学会年会,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振幅変調多重化フロー分析法の原理と応用. 塩化物イオン, 鉄イオンの定量,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吉岡 薫, 外山 裕介, 加々美 愛,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大気エアロゾル中過塩素酸イオンの連続分析,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角田 浩道,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ウエットデニューダーによるガス成分の捕集 -フィルター法，インピンジャー法，拡散スクラバー法との比較-,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流量変化に基づく分析法;フローレイショメトリーと振幅変調フロー分析法,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カーボンナノチューブ-カチオン性ポリペプチド複合体の形成とその脂質との相互作用, </w:t>
      </w:r>
      <w:r>
        <w:rPr>
          <w:rFonts w:ascii="" w:hAnsi="" w:cs="" w:eastAsia=""/>
          <w:b w:val="false"/>
          <w:i w:val="true"/>
          <w:strike w:val="false"/>
          <w:color w:val="000000"/>
          <w:sz w:val="20"/>
          <w:u w:val="none"/>
        </w:rPr>
        <w:t xml:space="preserve">ナノ・バイオメディカル学会第3回大会,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Aspergillides A,B 及び C の全合成, </w:t>
      </w:r>
      <w:r>
        <w:rPr>
          <w:rFonts w:ascii="" w:hAnsi="" w:cs="" w:eastAsia=""/>
          <w:b w:val="false"/>
          <w:i w:val="true"/>
          <w:strike w:val="false"/>
          <w:color w:val="000000"/>
          <w:sz w:val="20"/>
          <w:u w:val="none"/>
        </w:rPr>
        <w:t xml:space="preserve">第52回天然有機化合物討論会,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剛史,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振幅変調フロー分析法による微量リン酸イオンの定量,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斉藤 博幸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第20回無機リン化学討論会講演要旨集,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無機リン化学討論会第20回大会,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分子内カルバモイルケテン‒アルケン [2+2] 付加環化反応を基盤とするピロリジノインドリンアルカロイドの合成研究,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ジフルオロ(アリール)ーλ3ーブロマンを活用する有機合成反応, </w:t>
      </w:r>
      <w:r>
        <w:rPr>
          <w:rFonts w:ascii="" w:hAnsi="" w:cs="" w:eastAsia=""/>
          <w:b w:val="false"/>
          <w:i w:val="true"/>
          <w:strike w:val="false"/>
          <w:color w:val="000000"/>
          <w:sz w:val="20"/>
          <w:u w:val="none"/>
        </w:rPr>
        <w:t xml:space="preserve">第34回フッ素化学討論会,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 転位反応を活用するヘリアナン型セスキテルペン類の全合成,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八巻 陽子,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下東 康幸,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(FADIs) using intramolecular redox reaction with their incorporation into biologically active peptide,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宗井 陽平, 島本 和典, 清水 美帆, 相原 薫, 山内 香子,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分子科学計算に基づくベンゼンスルホンアミド誘導体の炭酸脱水酵素阻害機構解析と相関解析,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22-23,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耕平, 山本 将博,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CYPの基質および阻害剤選択性に関する統合解析-機械学習，ドッキング，QSAR-,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60-63,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政隆, 比多岡 清司, 郡 恵理, 的場 弘, 北尾 聡, Motiur Md.Rahman,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分子モデリング・分子科学計算に基づくヒトノイラミニダーゼの構造-機能解析,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70-71,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廣隅 公治,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志葉 優子,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非経験的分子軌道法によるフェノール水素原子のラジカル引き抜き反応の分子論的考察およびフラボノイドの構造活性相関への応用,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72-74,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恵理, 比多岡 清司, 原田 政隆, 的場 弘, 北尾 聡, Motiur Md. 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門田 佳人,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ヒトCathepsinA活性に対するArg344置換の影響に関する実験および分子科学計算に基づく解析,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78-79,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美帆,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非経験的分子軌道法計算に基づく薬物―受容体分子間相互作用におけるHammett σの電子的効果の解析,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92-93,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郡 恵理, 原田 政隆,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インフルエンザノイラミニダーゼ-シアル酸誘導体複合体相互作用の非経験的フラグメント分子軌道法計算に基づく相関解析,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24-25,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4'-thioDNA修飾型ベクターの創製研究, </w:t>
      </w:r>
      <w:r>
        <w:rPr>
          <w:rFonts w:ascii="" w:hAnsi="" w:cs="" w:eastAsia=""/>
          <w:b w:val="false"/>
          <w:i w:val="true"/>
          <w:strike w:val="false"/>
          <w:color w:val="000000"/>
          <w:sz w:val="20"/>
          <w:u w:val="none"/>
        </w:rPr>
        <w:t xml:space="preserve">日本薬学会北海道支部第135例会,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分子内不斉転位を伴うα,β-不飽和カルボン酸の脱共役エステル化反応,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スルホアルキル置換NHC触媒を用いたアリールアルデヒドの反応,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Baeyer-Villiger 酸化の新しい方法論 芳香族及び脂肪族一級アルデヒドの反応,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前山 陽平, 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プロパルギルアジリジンの連続的環化-環拡大反応によるテトラヒドロシクロペンタピロール誘導体の合成,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髙井 浩伸,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アルケンとβ-ケトエステルの酸化的カップリング反応による環状ヘミアセタールの立体選択的合成,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巧, 山口 圭子, 丁 昊,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システインプロテアーゼの活性調節を指向した機能性分子の開発,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カルボジイミド型脱水縮合剤を用いる2-ペンテン酸の脱共役エステル化反応,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HWE反応を基盤とするグリシルプロリンミメティクス合成法の開発,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キラルブレンステッド酸触媒によるσ対称環状炭酸エステルの触媒的不斉開環反応,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石嶺 希一, 外山 裕介,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ナフィオンチューブによる前濃縮,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イミノブロマン(III)を用いたアミノ基のエーテルα位C-H挿入反応,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Mahbubul Hoque,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Diacetoxybromane(III)-Mediated Aziridization of Olefins with Amides,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超原子価イミノブロマンを活用するアルデヒドの直接アミド化反応,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曽田 篤志,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ブロモニウムイリドのオレフィン中での熱分解反応,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高活性ヨードシルベンゼンによる芳香族化合物のパラ位選択的直接フッ素か反応, </w:t>
      </w:r>
      <w:r>
        <w:rPr>
          <w:rFonts w:ascii="" w:hAnsi="" w:cs="" w:eastAsia=""/>
          <w:b w:val="false"/>
          <w:i w:val="true"/>
          <w:strike w:val="false"/>
          <w:color w:val="000000"/>
          <w:sz w:val="20"/>
          <w:u w:val="none"/>
        </w:rPr>
        <w:t xml:space="preserve">第13回ヨウ素学会シンポジウム,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ライブラリ構築を志向したCXCL14およびその誘導体の合成と活性評価, </w:t>
      </w:r>
      <w:r>
        <w:rPr>
          <w:rFonts w:ascii="" w:hAnsi="" w:cs="" w:eastAsia=""/>
          <w:b w:val="false"/>
          <w:i w:val="true"/>
          <w:strike w:val="false"/>
          <w:color w:val="000000"/>
          <w:sz w:val="20"/>
          <w:u w:val="none"/>
        </w:rPr>
        <w:t xml:space="preserve">創薬懇話会2010,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分子内相互作用の解明を目的としたN-メチルジケトピペラジンの立体配座解析,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機能性MRI造影剤創製に向けた連結用官能基を有するDTPA誘導体の合成,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AMP化タンパク質の機能解明に向けたフォスファターゼ抵抗性AMP化アミノ酸の創製,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疎水性アミノ酸残基を持つカチオン性コポリペプチドと脂質二分子膜との相互作用, </w:t>
      </w:r>
      <w:r>
        <w:rPr>
          <w:rFonts w:ascii="" w:hAnsi="" w:cs="" w:eastAsia=""/>
          <w:b w:val="false"/>
          <w:i w:val="true"/>
          <w:strike w:val="false"/>
          <w:color w:val="000000"/>
          <w:sz w:val="20"/>
          <w:u w:val="none"/>
        </w:rPr>
        <w:t xml:space="preserve">膜シンポジウム2010,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ビニルブロマン(III)のSN2反応:超強酸の共役塩基との反応, </w:t>
      </w:r>
      <w:r>
        <w:rPr>
          <w:rFonts w:ascii="" w:hAnsi="" w:cs="" w:eastAsia=""/>
          <w:b w:val="false"/>
          <w:i w:val="true"/>
          <w:strike w:val="false"/>
          <w:color w:val="000000"/>
          <w:sz w:val="20"/>
          <w:u w:val="none"/>
        </w:rPr>
        <w:t xml:space="preserve">第37回有機典型元素化学討論会,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超原子価シクロペンテニルブロマンの熱分解反応によるシクロペンテニルカチオンの生成, </w:t>
      </w:r>
      <w:r>
        <w:rPr>
          <w:rFonts w:ascii="" w:hAnsi="" w:cs="" w:eastAsia=""/>
          <w:b w:val="false"/>
          <w:i w:val="true"/>
          <w:strike w:val="false"/>
          <w:color w:val="000000"/>
          <w:sz w:val="20"/>
          <w:u w:val="none"/>
        </w:rPr>
        <w:t xml:space="preserve">2010臭素化学懇話会年会,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細胞膜透過ペプチドの物理的膜透過メカニズム解明に向けたアルギニンポリペプチド-脂質二分子膜間相互作用の解析,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4'-thioDNA修飾によるヌクレアーゼ抵抗性ベクターの開発,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苫谷 晃太, 松本 大貴,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光解離性保護基を利用した高純度RNAの簡便合成法の開発,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重盛 純一, 上田 香織,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里内 清, 徳村 彰 : </w:t>
      </w:r>
      <w:r>
        <w:rPr>
          <w:rFonts w:ascii="" w:hAnsi="" w:cs="" w:eastAsia=""/>
          <w:b w:val="false"/>
          <w:i w:val="false"/>
          <w:strike w:val="false"/>
          <w:color w:val="000000"/>
          <w:sz w:val="20"/>
          <w:u w:val="none"/>
        </w:rPr>
        <w:t xml:space="preserve">卵白リゾホスホリパーゼ D により産生されるリゾホスファチジン酸の卵黄嚢の血管系形成作用, </w:t>
      </w:r>
      <w:r>
        <w:rPr>
          <w:rFonts w:ascii="" w:hAnsi="" w:cs="" w:eastAsia=""/>
          <w:b w:val="false"/>
          <w:i w:val="true"/>
          <w:strike w:val="false"/>
          <w:color w:val="000000"/>
          <w:sz w:val="20"/>
          <w:u w:val="none"/>
        </w:rPr>
        <w:t xml:space="preserve">BMB2010 ∼ 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Sandhoff病モデルマウスにおける血中グルココルチコイドの上昇と胸腺の萎縮,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Sandhoff病に対する ex vivo 遺伝子治療モデルの開発,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徳田 美幸,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吉良 太孝, 中村 崇洋, 岡野 和真,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新規抗がん剤候補化合物探索を目指した構造活性相関研究,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Sandhoff病モデルマウス由来ニューロスフェア株を用いた酵素補充モデルの構築,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Origami B株を用いたヒトNeuraminidase-2の獲得とその機能評価,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proteinの獲得およびヒトbeta-Hexosaminidaseとの相互作用の解析,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chloride ions, </w:t>
      </w:r>
      <w:r>
        <w:rPr>
          <w:rFonts w:ascii="" w:hAnsi="" w:cs="" w:eastAsia=""/>
          <w:b w:val="false"/>
          <w:i w:val="true"/>
          <w:strike w:val="false"/>
          <w:color w:val="000000"/>
          <w:sz w:val="20"/>
          <w:u w:val="none"/>
        </w:rPr>
        <w:t xml:space="preserve">The Secod Decennial Meeting Between The University of Tokuhsima and Soul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薬をコンピューターでデザインする, </w:t>
      </w:r>
      <w:r>
        <w:rPr>
          <w:rFonts w:ascii="" w:hAnsi="" w:cs="" w:eastAsia=""/>
          <w:b w:val="false"/>
          <w:i w:val="true"/>
          <w:strike w:val="false"/>
          <w:color w:val="000000"/>
          <w:sz w:val="20"/>
          <w:u w:val="none"/>
        </w:rPr>
        <w:t xml:space="preserve">大学コンソーシアムやまがた産官学連携講演,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ナフィオンチューブによる陰イオンのオンライン濃縮, </w:t>
      </w:r>
      <w:r>
        <w:rPr>
          <w:rFonts w:ascii="" w:hAnsi="" w:cs="" w:eastAsia=""/>
          <w:b w:val="false"/>
          <w:i w:val="true"/>
          <w:strike w:val="false"/>
          <w:color w:val="000000"/>
          <w:sz w:val="20"/>
          <w:u w:val="none"/>
        </w:rPr>
        <w:t xml:space="preserve">第15回徳島地区分析技術セミナー,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超原子価ヨウ素を用いた4'-セレノリボヌクレオシドの効率的合成法の開発, </w:t>
      </w:r>
      <w:r>
        <w:rPr>
          <w:rFonts w:ascii="" w:hAnsi="" w:cs="" w:eastAsia=""/>
          <w:b w:val="false"/>
          <w:i w:val="true"/>
          <w:strike w:val="false"/>
          <w:color w:val="000000"/>
          <w:sz w:val="20"/>
          <w:u w:val="none"/>
        </w:rPr>
        <w:t xml:space="preserve">日本薬学会第131年会(口頭発表),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シュタウディンガーライゲーションを利用した高純度RNAの簡便合成法の開発,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馬場 照彦, 高木 俊之, 金森 敏幸, 岡 辰也,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安定膜形成性人工リン脂質とアポリポタンパク質A-Iからの膜ディスク形成とその安定性,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児玉 敬, 兎川 忠靖, 川島 育夫, 石田 洋一, 鈴木 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月村 考宏, 鈴木 俊宏, 櫻庭 均 : </w:t>
      </w:r>
      <w:r>
        <w:rPr>
          <w:rFonts w:ascii="" w:hAnsi="" w:cs="" w:eastAsia=""/>
          <w:b w:val="false"/>
          <w:i w:val="false"/>
          <w:strike w:val="false"/>
          <w:color w:val="000000"/>
          <w:sz w:val="20"/>
          <w:u w:val="none"/>
        </w:rPr>
        <w:t xml:space="preserve">リゾ-GM2ガングリオシド:GM2ガングリオシドーシスのバイオマーカー,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 病モデルマウス由来ニューロスフェアにおけるヒト組み換えHex A 酵素の取り込み,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淳</w:t>
      </w:r>
      <w:r>
        <w:rPr>
          <w:rFonts w:ascii="" w:hAnsi="" w:cs="" w:eastAsia=""/>
          <w:b w:val="true"/>
          <w:i w:val="false"/>
          <w:strike w:val="false"/>
          <w:color w:val="000000"/>
          <w:sz w:val="20"/>
          <w:u w:val="none"/>
        </w:rPr>
        <w:t xml:space="preserve">, 北村 明香,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 の zinc fingerに基づく核輸送蛋白質相互作用,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住川 栄健, 辻 耕平, 傳田 将也,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クリプトチオエステル:ネイティブケミカルライゲーションに直接適用可能なペプチドチオエステル等価体,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CXCL14およびその誘導体の多様性指向型化学合成とその活性評価,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田中 智博,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野村 渉,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標的タンパク質の効率的濃縮と同定を指向したトレーサブルリンカーの開発,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西岡 直美, 小倉 圭司, 傳田 将也,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プロリン型触媒を用いた刺激応答型アミノ酸の不斉合成,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正電荷型ポリペプチド-ヒドロキシアパタイトナノパーティクル複合体形成と脂質二分子膜との相互作用に及ぼす疎水性アミノ酸残基の影響,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将史, 高村 有希,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膜曲率センサーとして働くアポA-Iの構造要件の検討,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活性反応種フェニルカチオンの新しい発生法,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ビストリフリルカルベンとオレフィンとの反応,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シュタウディンガーライゲーションと光解離性保護基を 組合せたRNAの簡便精製法の開発,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A及びKの全合成,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ブレビオンF，Gの全合成研究,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Transannular oxy-Michael 反応を活用したaspergilide A及びBの全合成,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ジケトピペラジンの折りたたみ型立体配座と置換基効果,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マイクロ波照射によるα,β-不飽和カルボン酸の脱共役エステル化反応,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将史,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キラルブレンステッド酸触媒によるσ対称環状炭酸エステルの不斉開環反応,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HWE反応を用いるグリシルプロリンミメティクスの合成,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HWE反応を用いるグリセロリン脂質の合成(2),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山崎 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機能性MRI造影剤を指向したDTPA-cholestanol誘導体の合成 (Design and synthesis of DTPA-cholestanol conjugations toward potential MRI contrast medium,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白金触媒を用いた置換アレンとアリールボロン酸の立体選択的付加環化反応,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分子内[3+2]付加環化反応を経る(+)-aspermytin Aの全合成,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パラジウム触媒を用いた連続的環化反応による置換テトラヒドロキノリンのエナンチオ選択的合成,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小長谷 明子,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(+)-Aspernomine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不斉分子内カルバモイルケテンーアルケン[2+2]付加環化反応の開発研究,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Claisen転位反応を活用した (+)-heliannuol D の不斉合成研究,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パラジウム触媒を用いたプロパルギルエステルとβ-イミノエステルの反応による含窒素複素環化合物の立体選択的合成,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イミノブロマン(III)によるエーテルC-H挿入反応,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Aziridination of Olefins with Sulfonamides and Diacetoxybromane(III),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 によるアルデヒドのアミド化反応,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超原子価イミノブロマンと芳香族化合物との反応,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 [3.2.1]オクタン骨格の立体選択的合成,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アルケンとβ-ケトエステルの酸化的カップリング反応による四級不斉炭素中心の立体選択的構築,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-神経変性疾患治療を目指して-, </w:t>
      </w:r>
      <w:r>
        <w:rPr>
          <w:rFonts w:ascii="" w:hAnsi="" w:cs="" w:eastAsia=""/>
          <w:b w:val="false"/>
          <w:i w:val="true"/>
          <w:strike w:val="false"/>
          <w:color w:val="000000"/>
          <w:sz w:val="20"/>
          <w:u w:val="none"/>
        </w:rPr>
        <w:t xml:space="preserve">日本の薬学,四国の薬学部,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therapeutic approach for inherited metabolic disorders. Molecular design and development of novel recombinant lysosomal enzymes for replacement therapy., </w:t>
      </w:r>
      <w:r>
        <w:rPr>
          <w:rFonts w:ascii="" w:hAnsi="" w:cs="" w:eastAsia=""/>
          <w:b w:val="false"/>
          <w:i w:val="true"/>
          <w:strike w:val="false"/>
          <w:color w:val="000000"/>
          <w:sz w:val="20"/>
          <w:u w:val="none"/>
        </w:rPr>
        <w:t xml:space="preserve">Exchange Program between SNU and Tokushima Univ,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計算創薬の基礎, </w:t>
      </w:r>
      <w:r>
        <w:rPr>
          <w:rFonts w:ascii="" w:hAnsi="" w:cs="" w:eastAsia=""/>
          <w:b w:val="false"/>
          <w:i w:val="true"/>
          <w:strike w:val="false"/>
          <w:color w:val="000000"/>
          <w:sz w:val="20"/>
          <w:u w:val="none"/>
        </w:rPr>
        <w:t xml:space="preserve">「企業を牽引する計算科学高度技術者の育成」第一回シミュレーションスクール,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Convenient RNA Synthesis Using a Phosphoramidite Possessing a Photocleavable Group,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for controlling peptidyl function,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device for controlling activity of cysteine protease,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recapturable cleavable linker for efficient enrichment and specific labeling of target proteins,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mimetics for revealing physiological role of AMPylated protein,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Yoshitake Sumikawa,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utilizing N-peptidyl anilide auxiliary,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Diversity-oriented Synthesis of CXCL14 and Its Derivatives,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 alpha and betaⅠregulate morphology of microglia derived from Sandhoff disease model mice, </w:t>
      </w:r>
      <w:r>
        <w:rPr>
          <w:rFonts w:ascii="" w:hAnsi="" w:cs="" w:eastAsia=""/>
          <w:b w:val="false"/>
          <w:i w:val="true"/>
          <w:strike w:val="false"/>
          <w:color w:val="000000"/>
          <w:sz w:val="20"/>
          <w:u w:val="none"/>
        </w:rPr>
        <w:t xml:space="preserve">ソウル国立大学校薬学大学-徳島大学薬学部学術交流協定締結20周年記念シンポジウム,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Kurokawa Yohei,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chloride ions, </w:t>
      </w:r>
      <w:r>
        <w:rPr>
          <w:rFonts w:ascii="" w:hAnsi="" w:cs="" w:eastAsia=""/>
          <w:b w:val="false"/>
          <w:i w:val="true"/>
          <w:strike w:val="false"/>
          <w:color w:val="000000"/>
          <w:sz w:val="20"/>
          <w:u w:val="none"/>
        </w:rPr>
        <w:t xml:space="preserve">The Secod Decennial Meeting Between The University of Tokuhsima and Soul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酵母で作製したリソソーム酵素でGM2ガングリオシドーシスモデルマウスを治療しました, </w:t>
      </w:r>
      <w:r>
        <w:rPr>
          <w:rFonts w:ascii="" w:hAnsi="" w:cs="" w:eastAsia=""/>
          <w:b w:val="false"/>
          <w:i w:val="true"/>
          <w:strike w:val="false"/>
          <w:color w:val="000000"/>
          <w:sz w:val="20"/>
          <w:u w:val="none"/>
        </w:rPr>
        <w:t xml:space="preserve">臨床遺伝学公開シンポジウム 2011「リソソーム病の診断と治療のために」,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第16改正日本薬局方解説書,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バイオ医薬品開発における糖鎖技術, --- リソソーム病治療への応用を目指した糖鎖修飾型組換えリソソーム酵素の開発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製剤への物理化学 第2版,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薬学用語辞典,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Hiroko Yasuoka, Eri Miyasaki, Yoshiko Kasahara, Ikuo Kawashima, Yasunori Chiba, Yoshifumi Jigami, Takao Taki,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phosphomannosylated enzyme replacement therapy for GM2 gangliosidosis., </w:t>
      </w:r>
      <w:r>
        <w:rPr>
          <w:rFonts w:ascii="" w:hAnsi="" w:cs="" w:eastAsia=""/>
          <w:b w:val="false"/>
          <w:i w:val="true"/>
          <w:strike w:val="false"/>
          <w:color w:val="000000"/>
          <w:sz w:val="20"/>
          <w:u w:val="single"/>
        </w:rPr>
        <w:t>Annals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691-701,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Salina Easmin, Mohammad Al-Amin, Yuuki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cycloisomerization of propargylic aziridines with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3194-3200,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Koji Hirozumi, Masataka Harada, Seiji Hitaoka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Functional Theory Study of Hydrogen Atom Abstraction form a Series of para-Substituted Phenols: Why is the Hammett sigma p+ Constant Able to Represent Radical Reaction Rates?,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4564-4570,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Takao Kaneaki,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Highly Regioselective Amination of Unactivated Alkanes by Hypervalent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No.6028, </w:t>
      </w:r>
      <w:r>
        <w:rPr>
          <w:rFonts w:ascii="" w:hAnsi="" w:cs="" w:eastAsia=""/>
          <w:b w:val="false"/>
          <w:i w:val="false"/>
          <w:strike w:val="false"/>
          <w:color w:val="000000"/>
          <w:sz w:val="20"/>
          <w:u w:val="none"/>
        </w:rPr>
        <w:t>448-451,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Hiroko Hirakawa, Jun Yamamoto, Keiji Ogura, Masaya Denda, Keiko Yamaguchi,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caged ceramide: UV-responsive ceramide releasing system based on UV-induced amide bond cleavage followed by O-N acyl transfer,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3984-3990,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Enantioselective Total Synthesis of (+)-Helianane,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1171-1173,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and corticosterone level in Sandhoff disease model mice: new aspects the pathogenesis of GM2 gangliosidosis., </w:t>
      </w:r>
      <w:r>
        <w:rPr>
          <w:rFonts w:ascii="" w:hAnsi="" w:cs="" w:eastAsia=""/>
          <w:b w:val="false"/>
          <w:i w:val="true"/>
          <w:strike w:val="false"/>
          <w:color w:val="000000"/>
          <w:sz w:val="20"/>
          <w:u w:val="single"/>
        </w:rPr>
        <w:t>Journal of Inherited Metabolic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1061-1068,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Yukie Dohzono, Keisuke Kitakaze, Kazuki Ohno, Seiji Saito,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Potential of Intracerebroventricular Replacement of Modified Human β-Hexosaminidase B for GM2 Gangliosidosis,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Kosuke Tanegashima, Kohei Sato, Keisuke Aihara,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N-C- or C-N-directed sequential native chemical ligation to the preparation of CXCL14 analogs and their biological evaluation,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4014-4020,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TRYPTOPHAN RESIDUES ON ADSORPTION OF A CATIONIC ARGININE RICH POLYPEPTIDE BY HYDROXYAPATITE NANOPARTICLES AND FOLLOWING TRANSLOCATION OF THE POLYPEPTIDE THROUGH A LIPID VESICLE MEMBRANE,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Kana Soga, Yuki Manabe, Sachie Morimoto,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and enantioselective total syntheses of heliannuols A and K,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4758-4766,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Hiromasa Yokoe, Chika Mitsuhashi, Yoko Matsuoka, Tomoyuki Yoshimura,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total syntheses of breviones A, B, and C,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8854-8857,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syntheses of the assigned structures of the helibisabonols A and B,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6753-6761,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Hisataka Kobayashi,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access to a dihydropyran-containing macrolide via a transannular oxy-Michael reaction: total synthesis of (+)-aspergillide C,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7440-7442,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7-methylenebicyclo[3.2.1]oct-3-en-2-one derivatives by palladium-catalyzed cyclization of propargylic acetates with 2-oxocyclohex-3-enecarboxylates,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3482-3485,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1,4,5,6-tetrahydrocyclopenta[b]pyrroles by platinum-catalyzed cascade cyclization/ring expansion of 2-alkynyl-1-azaspiro[2.3]hexanes,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5813-5820,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Mika Hori, Tetsuya Suzuki,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Kamiya : </w:t>
      </w:r>
      <w:r>
        <w:rPr>
          <w:rFonts w:ascii="" w:hAnsi="" w:cs="" w:eastAsia=""/>
          <w:b w:val="false"/>
          <w:i w:val="false"/>
          <w:strike w:val="false"/>
          <w:color w:val="000000"/>
          <w:sz w:val="20"/>
          <w:u w:val="none"/>
        </w:rPr>
        <w:t xml:space="preserve">Mutagenicity of secondary oxidation products of 8-oxo-7,8-dihydro-2-deoxyguanosine 5-triphosphate (8-hydroxy-2- deoxyguanosine 5-triphosphate), </w:t>
      </w:r>
      <w:r>
        <w:rPr>
          <w:rFonts w:ascii="" w:hAnsi="" w:cs="" w:eastAsia=""/>
          <w:b w:val="false"/>
          <w:i w:val="true"/>
          <w:strike w:val="false"/>
          <w:color w:val="000000"/>
          <w:sz w:val="20"/>
          <w:u w:val="single"/>
        </w:rPr>
        <w:t>Mutation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Yoshinori Okubo, Atsushi Handa,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Kakegawa : </w:t>
      </w:r>
      <w:r>
        <w:rPr>
          <w:rFonts w:ascii="" w:hAnsi="" w:cs="" w:eastAsia=""/>
          <w:b w:val="false"/>
          <w:i w:val="false"/>
          <w:strike w:val="false"/>
          <w:color w:val="000000"/>
          <w:sz w:val="20"/>
          <w:u w:val="none"/>
        </w:rPr>
        <w:t xml:space="preserve">Reinvestigation of the Synthesis of Isoliquiritigenin (ILG): Application of Horner-Wadsworth-Emmons Reaction and Claisen-Schmidt Condensation,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885-888,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Atsushi Ishihara, Takaaki Araki, Ayato Katagiri, Masaki Kamiya, Tsuyoshi Matsushita, Hatsuhiko Hattori, Yukiteru Mimura, Yutaka Tomoda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Improved performance by replacing iminodiacetic residues with glyceryl residues in symmetrically branched oligoglycerols,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4724-4727,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Kataoka, Yusuo Kouda, Kousuke Sato,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Highly efficient enzymatic synthesis of 30-deoxyapionucleic acid (apioNA) having the four natural nucleobases,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8700-8702,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Yoshitake Sumikawa,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as a Crypto-Thioester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1840-1844,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Hiromichi Tsunoda,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Shiramizu : </w:t>
      </w:r>
      <w:r>
        <w:rPr>
          <w:rFonts w:ascii="" w:hAnsi="" w:cs="" w:eastAsia=""/>
          <w:b w:val="false"/>
          <w:i w:val="false"/>
          <w:strike w:val="false"/>
          <w:color w:val="000000"/>
          <w:sz w:val="20"/>
          <w:u w:val="none"/>
        </w:rPr>
        <w:t xml:space="preserve">Parallel-Plate Wet Denuder Coupled Ion Chromatograph for Near-Real-Time Detection of Trace Acidic Gases in Clean Room Air,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805-810,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Kuramoto, Noriko Tarashima, Yasuyuki Hirama, Yusaku Kikuchi,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New imidazopyridopyrimidine:naphthyridine base-pairing motif, ImNN:NaOO, consisting of a DAAD:ADDA hydrogen bonding pattern, markedly stabilize DNA duplexes,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10818-10820,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 Md. Mahbubul Hoque, Takuji Okubo, Motomichi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Primary Aliphatic and Aromatic Aldehydes with Difluoro(aryl)-λ3-bromane,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5568-5571,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Md. Mahbubul Hoque,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Structure of Hypervalent Diacetoxybromobenzene and Aziridination of Olefins with Imino-λ3-bromane Generated in Situ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5428-5431,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 Morishita, Keiko Yamaguchi, Hao Ding, Koji Ebisuno, Kohei Sato, Jun Yamamoto,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UV-responsive catch-and-release system of a cysteine protease model peptide,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8879-8886,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kinetically-controlled native chemical ligation using a combination of sulfanylproline and sulfanylethylanilide peptide,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5588-5591,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and Antiinfluenza Drugs with Human Neuraminidase Using ab Initio MO Calculations on Their Complex Structures - LERE-QSAR Analysis (IV),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2706-2716,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Tomoko Tsuchiya, Yukiteru Mimura, Yutaka Tomoda, Ayato Katagiri, Masaaki Kamiya,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A Novel Liposome Surface Modification Agent that Prolongs Blood Circulation and Retains Surface Ligand Reactivity, </w:t>
      </w:r>
      <w:r>
        <w:rPr>
          <w:rFonts w:ascii="" w:hAnsi="" w:cs="" w:eastAsia=""/>
          <w:b w:val="false"/>
          <w:i w:val="true"/>
          <w:strike w:val="false"/>
          <w:color w:val="000000"/>
          <w:sz w:val="20"/>
          <w:u w:val="single"/>
        </w:rPr>
        <w:t>Journal of Biomaterials Science. Polymer Edition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Yuki Takechi, Hirokazu Tanaka, Hiroki Kitayama, Haruka Yoshii, Masafumi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interaction of cell-penetrating polycationic polymers with lipid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Kodama, Tadayasu Togawa, Takahiro Tsukimura, Ikuo Kawashima, Kazuhiko Matsuoka,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Yo-Ichi Ishida, Minoru Suzuki, Toshihiro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Lyso-GM2 ganglioside: a possible biomarker of Tay-Sachs disease and Sandhoff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Microwave-Assisted Deconjugative Esterification of α,β-Unsaturated Carboxylic Acids through alpha,beta-Unsaturated Ketene Intermediates,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access to the ionone type bisnorsesquiterpenes. Total syntheses of 3-oxo-α-ionol and related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Miho Shimizu, Masataka Harada, Seiji Hitaoka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Reassessment of Hammett sigma as an effective parameter representing intermolecular interaction energy - links between traditional and modern QSAR approaches,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124-128,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penostatin B,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244-247,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Yuuta Sakai, Shunsuke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catalytic version of hypervalent aryl-λ3-iodane-induced Hofmann rearrangement of primary carboxamides: iodobenzene as an organocatalyst and m-chloroperbenzic acid as a terminal oxidant,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982-984,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Yuki Manabe,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heliespirone B,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1236-1239,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furans by palladium-catalyzed decarboxylative [3+2] cyclization of propargyl beta-keto esters,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1604-1607,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Deconjugative Esterification of 2-(4-Phenylcyclohexylidne)acetic Acid via Intramolecular Chirality Transfer,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(±)-3-hydroxy-β-ionone through a ring-closing enyne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 Nicholas Lyssenko, Mami Hata, Padmaja Dhanasekaran, Margaret Nickel, David Nguyen, Sevugan Palaniappan Chetty,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Sissel Lund-Katz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Michael Phillips : </w:t>
      </w:r>
      <w:r>
        <w:rPr>
          <w:rFonts w:ascii="" w:hAnsi="" w:cs="" w:eastAsia=""/>
          <w:b w:val="false"/>
          <w:i w:val="false"/>
          <w:strike w:val="false"/>
          <w:color w:val="000000"/>
          <w:sz w:val="20"/>
          <w:u w:val="none"/>
        </w:rPr>
        <w:t xml:space="preserve">Influence of C-terminal -helix hydrophobicity and aromatic amino acid content on apolipoprotein A-I functionality.,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Shin-ya Tamagawa, Kenji Yatsuzuka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Frequency of C-allylations on oligoglycinates via N-ylides,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4696-4705,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Intracellular stability of 2-OMe-4-thioribonucleoside modified siRNA leads to long-term RNAi effect,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5787-5793,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system for controlling activity of cysteine protease,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232, 2011.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74-75,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72-73,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13-14,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Doubly-kinetically controlled proline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133-134,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385-386,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コーヒーリング現象を利用した分散粒子の分離法, </w:t>
      </w:r>
      <w:r>
        <w:rPr>
          <w:rFonts w:ascii="" w:hAnsi="" w:cs="" w:eastAsia=""/>
          <w:b w:val="false"/>
          <w:i w:val="true"/>
          <w:strike w:val="false"/>
          <w:color w:val="000000"/>
          <w:sz w:val="20"/>
          <w:u w:val="none"/>
        </w:rPr>
        <w:t xml:space="preserve">ぶんせき,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672-673,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化学レビュー:多彩に機能するジケトピペラジン,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48-52,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薬学研究への道:「舎短取長」と書かれた色紙, </w:t>
      </w:r>
      <w:r>
        <w:rPr>
          <w:rFonts w:ascii="" w:hAnsi="" w:cs="" w:eastAsia=""/>
          <w:b w:val="false"/>
          <w:i w:val="true"/>
          <w:strike w:val="false"/>
          <w:color w:val="000000"/>
          <w:sz w:val="20"/>
          <w:u w:val="none"/>
        </w:rPr>
        <w:t xml:space="preserve">薬奨ニュース,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バイオミネラリゼーションの時空間的制御を可能とするケージドペプチドの開発, </w:t>
      </w:r>
      <w:r>
        <w:rPr>
          <w:rFonts w:ascii="" w:hAnsi="" w:cs="" w:eastAsia=""/>
          <w:b w:val="false"/>
          <w:i w:val="true"/>
          <w:strike w:val="false"/>
          <w:color w:val="000000"/>
          <w:sz w:val="20"/>
          <w:u w:val="none"/>
        </w:rPr>
        <w:t xml:space="preserve">FUSION MATERIALS NEWS,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Waro Nakanishi,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Takao Kaneaki, Satoko Hayashi : </w:t>
      </w:r>
      <w:r>
        <w:rPr>
          <w:rFonts w:ascii="" w:hAnsi="" w:cs="" w:eastAsia=""/>
          <w:b w:val="false"/>
          <w:i w:val="false"/>
          <w:strike w:val="false"/>
          <w:color w:val="000000"/>
          <w:sz w:val="20"/>
          <w:u w:val="none"/>
        </w:rPr>
        <w:t xml:space="preserve">超原子価スルホニルイミノブロマン(III)による不活性アルカンの高位置選択的アミノ化反応, </w:t>
      </w:r>
      <w:r>
        <w:rPr>
          <w:rFonts w:ascii="" w:hAnsi="" w:cs="" w:eastAsia=""/>
          <w:b w:val="false"/>
          <w:i w:val="true"/>
          <w:strike w:val="false"/>
          <w:color w:val="000000"/>
          <w:sz w:val="20"/>
          <w:u w:val="none"/>
        </w:rPr>
        <w:t xml:space="preserve">サイエンスに載った日本人研究者,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27,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palladium-catalyzed transformations using propargylic compounds.,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285-299,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P. Chetty, H. Takase,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S. Lund-Katz, L. Mayne, W. Englander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 Phillips : </w:t>
      </w:r>
      <w:r>
        <w:rPr>
          <w:rFonts w:ascii="" w:hAnsi="" w:cs="" w:eastAsia=""/>
          <w:b w:val="false"/>
          <w:i w:val="false"/>
          <w:strike w:val="false"/>
          <w:color w:val="000000"/>
          <w:sz w:val="20"/>
          <w:u w:val="none"/>
        </w:rPr>
        <w:t xml:space="preserve">Amide hydrogen-deuterium exchange as a tool to probe the effects of point-mutations on apolipoprotein A-I structure-function, </w:t>
      </w:r>
      <w:r>
        <w:rPr>
          <w:rFonts w:ascii="" w:hAnsi="" w:cs="" w:eastAsia=""/>
          <w:b w:val="false"/>
          <w:i w:val="true"/>
          <w:strike w:val="false"/>
          <w:color w:val="000000"/>
          <w:sz w:val="20"/>
          <w:u w:val="none"/>
        </w:rPr>
        <w:t xml:space="preserve">Arteriosclerosis, Thrombosis and Vascular Biology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Inui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segmented amplitude modulated multiplexed flow analysis, </w:t>
      </w:r>
      <w:r>
        <w:rPr>
          <w:rFonts w:ascii="" w:hAnsi="" w:cs="" w:eastAsia=""/>
          <w:b w:val="false"/>
          <w:i w:val="true"/>
          <w:strike w:val="false"/>
          <w:color w:val="000000"/>
          <w:sz w:val="20"/>
          <w:u w:val="none"/>
        </w:rPr>
        <w:t xml:space="preserve">IUPAC International Congress on Analytical Sciences 2011, </w:t>
      </w:r>
      <w:r>
        <w:rPr>
          <w:rFonts w:ascii="" w:hAnsi="" w:cs="" w:eastAsia=""/>
          <w:b w:val="false"/>
          <w:i w:val="false"/>
          <w:strike w:val="false"/>
          <w:color w:val="000000"/>
          <w:sz w:val="20"/>
          <w:u w:val="none"/>
        </w:rPr>
        <w:t>Kyoto, Japan,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Kurokawa Yohei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w:t>
      </w:r>
      <w:r>
        <w:rPr>
          <w:rFonts w:ascii="" w:hAnsi="" w:cs="" w:eastAsia=""/>
          <w:b w:val="false"/>
          <w:i w:val="true"/>
          <w:strike w:val="false"/>
          <w:color w:val="000000"/>
          <w:sz w:val="20"/>
          <w:u w:val="none"/>
        </w:rPr>
        <w:t xml:space="preserve">IUPAC International Congress on Analytical Sciences 2011, </w:t>
      </w:r>
      <w:r>
        <w:rPr>
          <w:rFonts w:ascii="" w:hAnsi="" w:cs="" w:eastAsia=""/>
          <w:b w:val="false"/>
          <w:i w:val="false"/>
          <w:strike w:val="false"/>
          <w:color w:val="000000"/>
          <w:sz w:val="20"/>
          <w:u w:val="none"/>
        </w:rPr>
        <w:t>Kyoto, Japan,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Hiromichi Tsunoda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membrane tube based concentrator for water soluble acid monitoring system, </w:t>
      </w:r>
      <w:r>
        <w:rPr>
          <w:rFonts w:ascii="" w:hAnsi="" w:cs="" w:eastAsia=""/>
          <w:b w:val="false"/>
          <w:i w:val="true"/>
          <w:strike w:val="false"/>
          <w:color w:val="000000"/>
          <w:sz w:val="20"/>
          <w:u w:val="none"/>
        </w:rPr>
        <w:t xml:space="preserve">IUPAC International Congress on Analytical Sciences 2011, </w:t>
      </w:r>
      <w:r>
        <w:rPr>
          <w:rFonts w:ascii="" w:hAnsi="" w:cs="" w:eastAsia=""/>
          <w:b w:val="false"/>
          <w:i w:val="false"/>
          <w:strike w:val="false"/>
          <w:color w:val="000000"/>
          <w:sz w:val="20"/>
          <w:u w:val="none"/>
        </w:rPr>
        <w:t>kyoto, Japan,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traceable linker for efficient enrichment and specific labeling of target proteins,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Yuki Manabe, Kana Soga,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Concise and Highly Efficient Synthesis of Allelochemicals,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Hatsuhiko Hattori, Tsuyoshi Matsushita,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Devekopment of a method for the preparation of highly purified 1,3-methyleneglycerol as a versatile starting material of symmetrically branched oligoglycerol (BGL),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kinaseC regulate morphology of microglia derived from Sandhoff disease model mice,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Soichiro Nishioka, Ikuo Kawashima, Yasunori Chiba, Yoshifumi Jigami, Takao Taki, Hitoshi Sakuraba, Isao Kobayashi, Hideki Sezutsu, Toshiki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Novel therapeutic glycoenzyme resources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Institute of Chemistry, University of Sao Paulo, </w:t>
      </w:r>
      <w:r>
        <w:rPr>
          <w:rFonts w:ascii="" w:hAnsi="" w:cs="" w:eastAsia=""/>
          <w:b w:val="false"/>
          <w:i w:val="false"/>
          <w:strike w:val="false"/>
          <w:color w:val="000000"/>
          <w:sz w:val="20"/>
          <w:u w:val="none"/>
        </w:rPr>
        <w:t>Sao Paulo,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Chemistry Institute, State University of Campinas, </w:t>
      </w:r>
      <w:r>
        <w:rPr>
          <w:rFonts w:ascii="" w:hAnsi="" w:cs="" w:eastAsia=""/>
          <w:b w:val="false"/>
          <w:i w:val="false"/>
          <w:strike w:val="false"/>
          <w:color w:val="000000"/>
          <w:sz w:val="20"/>
          <w:u w:val="none"/>
        </w:rPr>
        <w:t>Campinas,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Hypervalent Iodane Compounds, </w:t>
      </w:r>
      <w:r>
        <w:rPr>
          <w:rFonts w:ascii="" w:hAnsi="" w:cs="" w:eastAsia=""/>
          <w:b w:val="false"/>
          <w:i w:val="true"/>
          <w:strike w:val="false"/>
          <w:color w:val="000000"/>
          <w:sz w:val="20"/>
          <w:u w:val="none"/>
        </w:rPr>
        <w:t xml:space="preserve">14th Brazilian Meeting on Organic Synthesis, Short Course,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14th Brazilian Meeting on Organic Synthesis,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Ogusu Takeshi, Inui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Air-segmented amplitude modulated multiplexed flow analysis, </w:t>
      </w:r>
      <w:r>
        <w:rPr>
          <w:rFonts w:ascii="" w:hAnsi="" w:cs="" w:eastAsia=""/>
          <w:b w:val="false"/>
          <w:i w:val="true"/>
          <w:strike w:val="false"/>
          <w:color w:val="000000"/>
          <w:sz w:val="20"/>
          <w:u w:val="none"/>
        </w:rPr>
        <w:t xml:space="preserve">The 14th Asian Chemical Congress 2011, </w:t>
      </w:r>
      <w:r>
        <w:rPr>
          <w:rFonts w:ascii="" w:hAnsi="" w:cs="" w:eastAsia=""/>
          <w:b w:val="false"/>
          <w:i w:val="false"/>
          <w:strike w:val="false"/>
          <w:color w:val="000000"/>
          <w:sz w:val="20"/>
          <w:u w:val="none"/>
        </w:rPr>
        <w:t>Bangkok, Thailand,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Yuki Miyazaki, Hiromichi Tsunoda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acid gas monitor with parallel plate wet denuder,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none"/>
        </w:rPr>
        <w:t>Chiba,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Inhibition of microRNA activity by 2-O-methyl-4-thioribonucleoside modified anti-microRNA oligonucleotides (AMOs), </w:t>
      </w:r>
      <w:r>
        <w:rPr>
          <w:rFonts w:ascii="" w:hAnsi="" w:cs="" w:eastAsia=""/>
          <w:b w:val="false"/>
          <w:i w:val="true"/>
          <w:strike w:val="false"/>
          <w:color w:val="000000"/>
          <w:sz w:val="20"/>
          <w:u w:val="none"/>
        </w:rPr>
        <w:t xml:space="preserve">7th Annual Meeting of the Oligonucleotide Therapeutic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Akama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skeletal muscle atrophy.,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Masaya Denda, Keiji Ogura, Koji Ebisuno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phosphoserine and its incorporation into biomineralization-related peptide, </w:t>
      </w:r>
      <w:r>
        <w:rPr>
          <w:rFonts w:ascii="" w:hAnsi="" w:cs="" w:eastAsia=""/>
          <w:b w:val="false"/>
          <w:i w:val="true"/>
          <w:strike w:val="false"/>
          <w:color w:val="000000"/>
          <w:sz w:val="20"/>
          <w:u w:val="none"/>
        </w:rPr>
        <w:t xml:space="preserve">The 1st International Symposium on Fusion Materials Program, </w:t>
      </w:r>
      <w:r>
        <w:rPr>
          <w:rFonts w:ascii="" w:hAnsi="" w:cs="" w:eastAsia=""/>
          <w:b w:val="false"/>
          <w:i w:val="false"/>
          <w:strike w:val="false"/>
          <w:color w:val="000000"/>
          <w:sz w:val="20"/>
          <w:u w:val="none"/>
        </w:rPr>
        <w:t>Toba,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Method to Determine the Absolute Configuration of alpha-Amino Acids Based on 1H NMR Spectra of Diketopiperazines, </w:t>
      </w:r>
      <w:r>
        <w:rPr>
          <w:rFonts w:ascii="" w:hAnsi="" w:cs="" w:eastAsia=""/>
          <w:b w:val="false"/>
          <w:i w:val="true"/>
          <w:strike w:val="false"/>
          <w:color w:val="000000"/>
          <w:sz w:val="20"/>
          <w:u w:val="none"/>
        </w:rPr>
        <w:t xml:space="preserve">The 8th AFMC International Medicinal Chemistry Symposium (AIMECS 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 Neurotrophic Polyketide (+)-Aspermytin A,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Hao Ding, Masaya Denda,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Accomplishment of Development of CXCL14 Antagonistic Peptide by Dimerization of CXCL14 Fragment,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Koji Ebisuno,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Stimulus-responsive Amino Acid to Traceable Linker for Efficient Enrichment and Specific Labeling of Target Proteins,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New Age of Quantitative Structure-Activity Relationship: Linear Expression by Representative Energy Terms, </w:t>
      </w:r>
      <w:r>
        <w:rPr>
          <w:rFonts w:ascii="" w:hAnsi="" w:cs="" w:eastAsia=""/>
          <w:b w:val="false"/>
          <w:i w:val="true"/>
          <w:strike w:val="false"/>
          <w:color w:val="000000"/>
          <w:sz w:val="20"/>
          <w:u w:val="none"/>
        </w:rPr>
        <w:t xml:space="preserve">8th AFMC International Medicinal Chemistry Symposium (AIMECS11),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Fluoroolefins Using HWE Reagents, </w:t>
      </w:r>
      <w:r>
        <w:rPr>
          <w:rFonts w:ascii="" w:hAnsi="" w:cs="" w:eastAsia=""/>
          <w:b w:val="false"/>
          <w:i w:val="true"/>
          <w:strike w:val="false"/>
          <w:color w:val="000000"/>
          <w:sz w:val="20"/>
          <w:u w:val="none"/>
        </w:rPr>
        <w:t xml:space="preserve">Recent Trends in Pharmacy Education and Research for the Global Pharmacy Experts,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Yuki Miyazaki, Hiromichi Tsunoda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gas measurement with parallel plate wet denuder coupled ion chromatograph, </w:t>
      </w:r>
      <w:r>
        <w:rPr>
          <w:rFonts w:ascii="" w:hAnsi="" w:cs="" w:eastAsia=""/>
          <w:b w:val="false"/>
          <w:i w:val="true"/>
          <w:strike w:val="false"/>
          <w:color w:val="000000"/>
          <w:sz w:val="20"/>
          <w:u w:val="none"/>
        </w:rPr>
        <w:t xml:space="preserve">Pure and Applied Chemistry International Conference 2012, </w:t>
      </w:r>
      <w:r>
        <w:rPr>
          <w:rFonts w:ascii="" w:hAnsi="" w:cs="" w:eastAsia=""/>
          <w:b w:val="false"/>
          <w:i w:val="false"/>
          <w:strike w:val="false"/>
          <w:color w:val="000000"/>
          <w:sz w:val="20"/>
          <w:u w:val="none"/>
        </w:rPr>
        <w:t>Chiang Mai, Thailand,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 Terms Analysis on Binding Affinity of Sialic Acid Analogues with Human Neuraminidase -LERE-QSAR (2),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 Terms Analysis on Binding Affinity of Sialic Acid Analogues with Influenza Virus Neuraminidase-1 -LERE-QSAR (1),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Links between Traditional and Modern QSAR Approaches - Linear Expression by Representative Energy (LERE) Terms,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馬場 照彦, 高木 俊之, 金森 敏幸, 岡 辰也,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テトラエーテル型リン脂質類縁体の膜特性と脂質親和性タンパク質との複合体形成, </w:t>
      </w:r>
      <w:r>
        <w:rPr>
          <w:rFonts w:ascii="" w:hAnsi="" w:cs="" w:eastAsia=""/>
          <w:b w:val="false"/>
          <w:i w:val="true"/>
          <w:strike w:val="false"/>
          <w:color w:val="000000"/>
          <w:sz w:val="20"/>
          <w:u w:val="none"/>
        </w:rPr>
        <w:t xml:space="preserve">日本膜学会第33年会,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膜透過性アルギニンポリペプチドと酸性リン脂質膜の相互作用, </w:t>
      </w:r>
      <w:r>
        <w:rPr>
          <w:rFonts w:ascii="" w:hAnsi="" w:cs="" w:eastAsia=""/>
          <w:b w:val="false"/>
          <w:i w:val="true"/>
          <w:strike w:val="false"/>
          <w:color w:val="000000"/>
          <w:sz w:val="20"/>
          <w:u w:val="none"/>
        </w:rPr>
        <w:t xml:space="preserve">日本膜学会第33年会,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将史, 髙村 有希,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両親媒性ペプチドの膜曲率認識におけるアミノ酸置換の影響, </w:t>
      </w:r>
      <w:r>
        <w:rPr>
          <w:rFonts w:ascii="" w:hAnsi="" w:cs="" w:eastAsia=""/>
          <w:b w:val="false"/>
          <w:i w:val="true"/>
          <w:strike w:val="false"/>
          <w:color w:val="000000"/>
          <w:sz w:val="20"/>
          <w:u w:val="none"/>
        </w:rPr>
        <w:t xml:space="preserve">日本膜学会第33年会,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金城 奈美,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未分化細胞に対する新規分化誘導剤の探索,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多発性骨髄腫細胞株RPMI8226に対する薬剤耐性に関与するプロテオーム解析,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 の獲得およびヒトβ-Hexosaminidaseとの相互作用の解析,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ガングリオシドーシスモデル由来ミクログリアにおける形態制御機構の解明,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Md. Motiur Rahman, 北尾 聡, 池戸 駿介,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田村 俊樹,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トランスジェニックカイコ由来ヒト保護タンパク質/カテプシンAの精製と性質解析,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AMP化タンパク質の機能解明に向けたAMP化アミノ酸誘導体の創製, </w:t>
      </w:r>
      <w:r>
        <w:rPr>
          <w:rFonts w:ascii="" w:hAnsi="" w:cs="" w:eastAsia=""/>
          <w:b w:val="false"/>
          <w:i w:val="true"/>
          <w:strike w:val="false"/>
          <w:color w:val="000000"/>
          <w:sz w:val="20"/>
          <w:u w:val="none"/>
        </w:rPr>
        <w:t xml:space="preserve">日本ケミカルバイオロジー学会第6回年会,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構造ではなく性能を創る有機化学,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薬を「溶かす」「視る」水溶性化およびMRI造影剤創製に関する最近の成果,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ジケトピペラジンの折りたたみ型立体配座とCH/π相互作用,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HWE反応を基盤とする効率的なグリセロリン脂質の合成法の開発,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アリール置換アルケンとβ―ケトエステルの酸化的付加環化反応による環状ヘミアセタールの立体選択的合成,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(+)-3-オキソ-α-イオノールの合成,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タンパク質AMP化の生理学的意義解明に向けたAMP化アミノ酸誘導体の創製,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簡便かつ効率的タンパク質化学合成法の開発,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MSCsを用いたGM2ガングリオシドーシス対するex vivo遺伝子治療法の開発,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功, 中北 慎一,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瀬筒 秀樹, 田村 俊樹, 平林 淳, 町井 博明 : </w:t>
      </w:r>
      <w:r>
        <w:rPr>
          <w:rFonts w:ascii="" w:hAnsi="" w:cs="" w:eastAsia=""/>
          <w:b w:val="false"/>
          <w:i w:val="false"/>
          <w:strike w:val="false"/>
          <w:color w:val="000000"/>
          <w:sz w:val="20"/>
          <w:u w:val="none"/>
        </w:rPr>
        <w:t xml:space="preserve">トランスジェニックカイコを用いたヒトカテプシンAの発現・精製・応用,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医薬品素材創製のための有機化学, </w:t>
      </w:r>
      <w:r>
        <w:rPr>
          <w:rFonts w:ascii="" w:hAnsi="" w:cs="" w:eastAsia=""/>
          <w:b w:val="false"/>
          <w:i w:val="true"/>
          <w:strike w:val="false"/>
          <w:color w:val="000000"/>
          <w:sz w:val="20"/>
          <w:u w:val="none"/>
        </w:rPr>
        <w:t xml:space="preserve">第13回糖尿病臨床・研究開発センター講演会,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孝充, 丸山 豪斗, 田良島 典子,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PCRによる4'-チオDNAの合成,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千里, 高橋 真由美, 畠山 浩人,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原島 秀吉 : </w:t>
      </w:r>
      <w:r>
        <w:rPr>
          <w:rFonts w:ascii="" w:hAnsi="" w:cs="" w:eastAsia=""/>
          <w:b w:val="false"/>
          <w:i w:val="false"/>
          <w:strike w:val="false"/>
          <w:color w:val="000000"/>
          <w:sz w:val="20"/>
          <w:u w:val="none"/>
        </w:rPr>
        <w:t xml:space="preserve">持続型siRNA送達システムの構築,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ヨードシルベンゼンを用いた4'-セレノリボヌクレオシドの 効率的合成法の開発, </w:t>
      </w:r>
      <w:r>
        <w:rPr>
          <w:rFonts w:ascii="" w:hAnsi="" w:cs="" w:eastAsia=""/>
          <w:b w:val="false"/>
          <w:i w:val="true"/>
          <w:strike w:val="false"/>
          <w:color w:val="000000"/>
          <w:sz w:val="20"/>
          <w:u w:val="none"/>
        </w:rPr>
        <w:t xml:space="preserve">反応と合成の進歩シンポジウム,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 修飾型ベクターからの遺伝子発現, </w:t>
      </w:r>
      <w:r>
        <w:rPr>
          <w:rFonts w:ascii="" w:hAnsi="" w:cs="" w:eastAsia=""/>
          <w:b w:val="false"/>
          <w:i w:val="true"/>
          <w:strike w:val="false"/>
          <w:color w:val="000000"/>
          <w:sz w:val="20"/>
          <w:u w:val="none"/>
        </w:rPr>
        <w:t xml:space="preserve">生体関連バイオ化学シンポジウム,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馬場 照彦, 高木 俊之, 金森 敏幸, 岡 辰也,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安定膜形成性人工リン脂質と脂質親和性タンパク質との複合体形成, </w:t>
      </w:r>
      <w:r>
        <w:rPr>
          <w:rFonts w:ascii="" w:hAnsi="" w:cs="" w:eastAsia=""/>
          <w:b w:val="false"/>
          <w:i w:val="true"/>
          <w:strike w:val="false"/>
          <w:color w:val="000000"/>
          <w:sz w:val="20"/>
          <w:u w:val="none"/>
        </w:rPr>
        <w:t xml:space="preserve">第5回バイオ関連化学シンポジウム,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気節-非相分離/振幅変調フロー分析法による高感度定量,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髙野 恵万子, 吉岡 薫,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大気エアロゾルに含まれる過塩素酸イオンの連続測定, </w:t>
      </w:r>
      <w:r>
        <w:rPr>
          <w:rFonts w:ascii="" w:hAnsi="" w:cs="" w:eastAsia=""/>
          <w:b w:val="false"/>
          <w:i w:val="true"/>
          <w:strike w:val="false"/>
          <w:color w:val="000000"/>
          <w:sz w:val="20"/>
          <w:u w:val="none"/>
        </w:rPr>
        <w:t xml:space="preserve">第52回大気環境学会年会,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nucleocytoplasmic shuttle peptide using stimulus-responsive processing device, </w:t>
      </w:r>
      <w:r>
        <w:rPr>
          <w:rFonts w:ascii="" w:hAnsi="" w:cs="" w:eastAsia=""/>
          <w:b w:val="false"/>
          <w:i w:val="true"/>
          <w:strike w:val="false"/>
          <w:color w:val="000000"/>
          <w:sz w:val="20"/>
          <w:u w:val="none"/>
        </w:rPr>
        <w:t xml:space="preserve">日本生物物理学会第49回年会,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様々ながん細胞株の薬剤抵抗性に関与するタンパクのプロテオーム解析,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北風 圭介,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改変型ヒトβ-HexosaminidaseBの高発現CHO細胞株の樹立と無血清大量培養系の構築,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高瀬 ひろか, 山本 亜季, 宮川 幸子, 田中 将史,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向 高弘 : </w:t>
      </w:r>
      <w:r>
        <w:rPr>
          <w:rFonts w:ascii="" w:hAnsi="" w:cs="" w:eastAsia=""/>
          <w:b w:val="false"/>
          <w:i w:val="false"/>
          <w:strike w:val="false"/>
          <w:color w:val="000000"/>
          <w:sz w:val="20"/>
          <w:u w:val="none"/>
        </w:rPr>
        <w:t xml:space="preserve">グリコサミノグリカンによるヒト血清アミロイドAの線維形成部位の検討,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小川 隆,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GM2ガングリオシドーシス脳内におけるミクログリア及び浸潤単球系細胞の性質解析,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間葉系幹細胞に対する新規神経分化誘導法の開発とリソソーム病の細胞治療への可能性,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ヒトβ-hexosaminidaseとGM2 activator proteinとの相互作用の解析,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Double-kinetically controlled proline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高活性ヨードシルベンゼン単量体を活用する炭素ー炭素二重結合の酸化的切断反応, </w:t>
      </w:r>
      <w:r>
        <w:rPr>
          <w:rFonts w:ascii="" w:hAnsi="" w:cs="" w:eastAsia=""/>
          <w:b w:val="false"/>
          <w:i w:val="true"/>
          <w:strike w:val="false"/>
          <w:color w:val="000000"/>
          <w:sz w:val="20"/>
          <w:u w:val="none"/>
        </w:rPr>
        <w:t xml:space="preserve">関西創農薬学会,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高瀬 ひろか, 山本 亜季, 田中 将史,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向 高弘 : </w:t>
      </w:r>
      <w:r>
        <w:rPr>
          <w:rFonts w:ascii="" w:hAnsi="" w:cs="" w:eastAsia=""/>
          <w:b w:val="false"/>
          <w:i w:val="false"/>
          <w:strike w:val="false"/>
          <w:color w:val="000000"/>
          <w:sz w:val="20"/>
          <w:u w:val="none"/>
        </w:rPr>
        <w:t xml:space="preserve">硫酸化度の異なるグリコサミノグリカンがヒト血清アミロイドAの線維形成に与える影響, </w:t>
      </w:r>
      <w:r>
        <w:rPr>
          <w:rFonts w:ascii="" w:hAnsi="" w:cs="" w:eastAsia=""/>
          <w:b w:val="false"/>
          <w:i w:val="true"/>
          <w:strike w:val="false"/>
          <w:color w:val="000000"/>
          <w:sz w:val="20"/>
          <w:u w:val="none"/>
        </w:rPr>
        <w:t xml:space="preserve">第61回日本薬学会近畿支部大会,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春樹, 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日本アミノ酸学会第5回学術大会,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タンパク質化学合成を指向したワンポット4成分連続縮合法の開発,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4-メルカプトプロリンを用いたペプチドフラグメント縮合法の開発,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タンパク質AMP化の生理学的意義解明を指向した新規分子ツールの開発,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パラジウム触媒を用いたプロパルギルβ-ケトエステルの連続反応による置換フランの合成,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パラジウム触媒を用いたプロパルギルエステルと求核剤の反応によるビシクロ[3.2.1]オクタン骨格の立体選択的合成,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分子内CH/π相互作用に基づくジケトピペラジンの折りたたみ型立体配座,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Kaoru Aibra, Takuya Sugimoto,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Interpretation on Structural Transformation ofBACE-1 Inhibitors Using Fragment MolecularOrbital Calculations,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Miho Shimizu, Kasunori Shimamoto, Akira Mashima, Takuya Sugimoto,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EnergyTerms Analysis on Hydrolysis of a Series ofSubstituted Phenyl Hippurates by Papain,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Kyoko Yamauchi, Miho Shimizu, Kaoru Aibara,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Calculations on Complexes of DHFRwith Substituted Triazines,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Hitaoka Seiji, Matoba Hiroshi, Kawano Akihiro, Sakamoto Syuhei, Okada Kohei,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EnergyTerms Analysis on Binding Affinity of Sialic AcidAnalogues with Influenza Virus Neuraminidase-1- Why Does Tamiflu Have a Branched AlkoxySide Chain? -,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Matoba, Seiji Hitaoka,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Sensitivity of Antiinfluenza Drugs between Human and Influenza Neuraminidases,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Naruyuki Morioka, Seiji Hitaoka,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Assessments of Binding Affinity ofDrugs in Clinical Use ? Carbonic Anhydrase II,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初彦, 松下 剛史,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1,3-methyleneglycerol の高純度精製法の開発,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小林久 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 </w:t>
      </w:r>
      <w:r>
        <w:rPr>
          <w:rFonts w:ascii="" w:hAnsi="" w:cs="" w:eastAsia=""/>
          <w:b w:val="false"/>
          <w:i w:val="true"/>
          <w:strike w:val="false"/>
          <w:color w:val="000000"/>
          <w:sz w:val="20"/>
          <w:u w:val="none"/>
        </w:rPr>
        <w:t xml:space="preserve">第100回有機合成シンポジウム,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シュタウディンガー反応を基軸とした簡便なRNA精製法の開発,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2-(1,3-ジオキサン-5-イリデン)酢酸の脱共役エステル化反応,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混合ホスホン酸エステルを鍵中間体とするグリセロリン脂質の効率的化学合成,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鳥内 有里子,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フェニルアラニン由来N-メチルジケトピペラジンのCH/π相互作用,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2-アシル-2-ホスホノ酢酸エステルを用いるアレニルエステル合成,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ペプチドチオエステル合成用アニリン型補助基への効率的アミノ酸導入法の開発,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リン酸化タンパク質の機能解明に向けた紫外線応答型リン酸化アミノ酸誘導体の合成研究,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CXCL14およびその誘導体の効率的合成法の開発と活性評価,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AMP化タンパク質の機能解明を指向したペプチド性分子ツールの開発,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中枢神経症状を伴う先天性代謝異常症における病態解析および治療法開発,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足立 愛美, 大城 真紀, 高瀬 ひろか, S. Lund-Katz, M.C. Phillips,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アポA-Iアミロイドーシス変異体の物性とアミロイド形成の評価, </w:t>
      </w:r>
      <w:r>
        <w:rPr>
          <w:rFonts w:ascii="" w:hAnsi="" w:cs="" w:eastAsia=""/>
          <w:b w:val="false"/>
          <w:i w:val="true"/>
          <w:strike w:val="false"/>
          <w:color w:val="000000"/>
          <w:sz w:val="20"/>
          <w:u w:val="none"/>
        </w:rPr>
        <w:t xml:space="preserve">第50回日本薬学会中国四国支部学術大会,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北山 裕貴, 四方田 千佳子,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PEGリン脂質によるリポソーム表面修飾法の最適化の検討, </w:t>
      </w:r>
      <w:r>
        <w:rPr>
          <w:rFonts w:ascii="" w:hAnsi="" w:cs="" w:eastAsia=""/>
          <w:b w:val="false"/>
          <w:i w:val="true"/>
          <w:strike w:val="false"/>
          <w:color w:val="000000"/>
          <w:sz w:val="20"/>
          <w:u w:val="none"/>
        </w:rPr>
        <w:t xml:space="preserve">第50回日本薬学会中国四国支部学術大会,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Hの不斉全合成,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(+)-3-Oxo-α-ionolの合成,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空気中の二酸化炭素固定化反応によるオキサゾリジノンの合成,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井手 志穂, 新井 真衣,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RNA干渉機構解明のためのケミカルツールの合成とその応用,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パラジウム触媒を用いたプロパルギルβ‒ケトエステルの連続的環化反応,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淀川 翔太, 高井 浩伸, 杉村 知友紀,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β‒ケトエステルとアルケンを用いた酸化的カップリング反応の展開,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未踏領域超原子価臭素の化学,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モノエステルヨードニウムイリドの発生およびアルデヒドとの反応, </w:t>
      </w:r>
      <w:r>
        <w:rPr>
          <w:rFonts w:ascii="" w:hAnsi="" w:cs="" w:eastAsia=""/>
          <w:b w:val="false"/>
          <w:i w:val="true"/>
          <w:strike w:val="false"/>
          <w:color w:val="000000"/>
          <w:sz w:val="20"/>
          <w:u w:val="none"/>
        </w:rPr>
        <w:t xml:space="preserve">第14回ヨウ素学会シンポジウム,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標的タンパク質捕捉の科学, </w:t>
      </w:r>
      <w:r>
        <w:rPr>
          <w:rFonts w:ascii="" w:hAnsi="" w:cs="" w:eastAsia=""/>
          <w:b w:val="false"/>
          <w:i w:val="true"/>
          <w:strike w:val="false"/>
          <w:color w:val="000000"/>
          <w:sz w:val="20"/>
          <w:u w:val="none"/>
        </w:rPr>
        <w:t xml:space="preserve">徳島大学大学院ヘルスバイオサイエンス研究部第8回公開シンポジウム,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中谷 亮介, 端 茉美, 岡 辰也, S. Lund-Katz, M.C. Phillips,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環境感受性蛍光プローブ標識によるアポEコンフォメーション変化の解析,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ヒトノイラミニダーゼ-シアル酸誘導体複合体相互作用の非経験的フラグメント分子軌道法計算に基づく相関解析 (LERE-QSAR),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15-16,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does tamiflu have a branched alkoxy side chain?,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39-40,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廣隅 公治, 原田 政隆, 比多岡 清司,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古典QSAR解析におけるσp+の理論的解釈––密度半関数法分子軌道計算に基づくpara-置換フェノールの水素引き抜き反応に関する解析,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19-20,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Ogusu Takeshi, Inui Koji,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Segmented - Amplitude Modulated Multiplexed Flow Analysis without Deaeration, </w:t>
      </w:r>
      <w:r>
        <w:rPr>
          <w:rFonts w:ascii="" w:hAnsi="" w:cs="" w:eastAsia=""/>
          <w:b w:val="false"/>
          <w:i w:val="true"/>
          <w:strike w:val="false"/>
          <w:color w:val="000000"/>
          <w:sz w:val="20"/>
          <w:u w:val="none"/>
        </w:rPr>
        <w:t xml:space="preserve">第49回フローインジェクション分析講演会,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Miyazaki, Hiromichi Tsunoda,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Nafion membrane tube based carbonate removal device, </w:t>
      </w:r>
      <w:r>
        <w:rPr>
          <w:rFonts w:ascii="" w:hAnsi="" w:cs="" w:eastAsia=""/>
          <w:b w:val="false"/>
          <w:i w:val="true"/>
          <w:strike w:val="false"/>
          <w:color w:val="000000"/>
          <w:sz w:val="20"/>
          <w:u w:val="none"/>
        </w:rPr>
        <w:t xml:space="preserve">第49回フローインジェクション分析講演会,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泉 賢人, 渡辺 瑞紀, 小畑 智章, 戸田 敬,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アニュラーデニューダーを用いた硫化水素ガス分析装置の開発, </w:t>
      </w:r>
      <w:r>
        <w:rPr>
          <w:rFonts w:ascii="" w:hAnsi="" w:cs="" w:eastAsia=""/>
          <w:b w:val="false"/>
          <w:i w:val="true"/>
          <w:strike w:val="false"/>
          <w:color w:val="000000"/>
          <w:sz w:val="20"/>
          <w:u w:val="none"/>
        </w:rPr>
        <w:t xml:space="preserve">第49回フローインジェクション分析講演会,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Kurokawa Yohei, Inui Koji, Yoshida Haruka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Determination of Multiple Analytes by Amplitude Modulated Multiplexed Flow Analysis, </w:t>
      </w:r>
      <w:r>
        <w:rPr>
          <w:rFonts w:ascii="" w:hAnsi="" w:cs="" w:eastAsia=""/>
          <w:b w:val="false"/>
          <w:i w:val="true"/>
          <w:strike w:val="false"/>
          <w:color w:val="000000"/>
          <w:sz w:val="20"/>
          <w:u w:val="none"/>
        </w:rPr>
        <w:t xml:space="preserve">第49回フローインジェクション分析講演会,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化合物ライブラリーを用いた新規神経前駆細胞誘導剤の探索, </w:t>
      </w:r>
      <w:r>
        <w:rPr>
          <w:rFonts w:ascii="" w:hAnsi="" w:cs="" w:eastAsia=""/>
          <w:b w:val="false"/>
          <w:i w:val="true"/>
          <w:strike w:val="false"/>
          <w:color w:val="000000"/>
          <w:sz w:val="20"/>
          <w:u w:val="none"/>
        </w:rPr>
        <w:t xml:space="preserve">IN Cell Users Day 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三価の超原子価臭素とヨウ素のケミストリー, </w:t>
      </w:r>
      <w:r>
        <w:rPr>
          <w:rFonts w:ascii="" w:hAnsi="" w:cs="" w:eastAsia=""/>
          <w:b w:val="false"/>
          <w:i w:val="true"/>
          <w:strike w:val="false"/>
          <w:color w:val="000000"/>
          <w:sz w:val="20"/>
          <w:u w:val="none"/>
        </w:rPr>
        <w:t xml:space="preserve">和漢研セミナー,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Akama Kazuhito,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functionalization of anti-ubiquitination oligopeptide, Cblin:Cbl-b inhibitor that prevents unloading-induced skeletal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未踏研究領域超原子価臭素化合物のケミストリー,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田良島 典子,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鳥内 有里子,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N-メチルジケトピペラジン型不斉有機触媒を用いるアルドール反応,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HWE試薬を用いる光学活性グリセロリン脂質の合成,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N-メチルジケトピペラジン構造を基盤とするシデロフォア活性化合物の合成,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HWE試薬を基盤とするアレンカルボン酸誘導体の合成,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Sandhoff病モデルマウスにおける単球系細胞の脳内浸潤機構の解析,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純, 田中 智博, 傳田 将也, 戎野 紘司, 野村 渉,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フッ化物イオン応答型アミノ酸の開発と標的タンパク質精製ツールへの応用,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4-チオプロリンを用いたNative Chemical Ligation法の開発,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リン酸化タンパク質の機能解明に向けたケージド非水解性リン酸化アミノ酸含有ペプチドの合成研究,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粟飯原 圭佑, 辻 耕平, 丁 昊, 傳田 将也,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CXCL14・CXCL12デュアルアンタゴニストペプチドの創製,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戎野 紘司,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新規チオール応答型アミノ酸の合成とDNA放出システムへの展開,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タンパク質化学合成を指向したN-アミノアシルN-置換アニリンリンカーの効率的合成法の開発,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孝允, 森吉 直人,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4'-チオDNAを利用した遺伝子発現抑制法の開発,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渡環 oxy-Michael 反応を用いる (+)-aspergillide C の全合成,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分子内[2+2]付加環化反応の不斉化とピロリジノインドリンアルカロイドの合成,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空気中に存在する二酸化炭素の効率的固定化によるオキサ ゾリジノンの合成,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パラジウム触媒を用いたプロパルギルエステルと求核剤の反応による環状化合物の選択的合成,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ジアリールブロマン(III)の求核置換反応,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基道, 和田 文恵,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超原子価ヒドロキシブロモキソロンの合成とその構造,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Unactivated Alkane C-H Oxidation to Ketones with (Diacetoxybromo)benzene,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峻輔, 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触媒的Hofmann転位による脂肪族アミンの高効率合成法の開発,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優作,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2'-F-4'-チオヌクレオシドを含むキメラ型オリゴマーの合成と性質,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ガングリオシドーシス対する間葉系幹細胞を用いたex vivo遺伝子治療法によるクロスコレクション効果の検討,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笹田 健太,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パラジウム錯体を用いたアレンとアルケニルボロン酸の付加反応を活用した(+)-bakuchiolの合成研究,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2価パラジウム触媒環化反応を用いる(+)-heliannuol Hの不斉全合成,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文恵, 齋藤 基道,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超原子価環状ブロマン(III)によるエポキシ化反応,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泰雅, 安岡 輝,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三価の超原子価臭素および塩素置換基の超脱離能の評価,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ケミカルツールを用いたRNA干渉発現の分子認識機構の解明,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 Heck 反応を鍵とするイオノン型ビスノルセスキテルペノイドの合成,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小長谷 明子, 蔭山 彰人,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(+)-Pygmaeocin B 及びCの不斉全合成,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流量変化を利用するフロー分析法の創案, </w:t>
      </w:r>
      <w:r>
        <w:rPr>
          <w:rFonts w:ascii="" w:hAnsi="" w:cs="" w:eastAsia=""/>
          <w:b w:val="false"/>
          <w:i w:val="true"/>
          <w:strike w:val="false"/>
          <w:color w:val="000000"/>
          <w:sz w:val="20"/>
          <w:u w:val="none"/>
        </w:rPr>
        <w:t xml:space="preserve">HBS交流月例セミナー,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(NCL) without using peptide thioester, </w:t>
      </w:r>
      <w:r>
        <w:rPr>
          <w:rFonts w:ascii="" w:hAnsi="" w:cs="" w:eastAsia=""/>
          <w:b w:val="false"/>
          <w:i w:val="true"/>
          <w:strike w:val="false"/>
          <w:color w:val="000000"/>
          <w:sz w:val="20"/>
          <w:u w:val="none"/>
        </w:rPr>
        <w:t xml:space="preserve">14th Peptide Forum,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ペプチド高次構造の制御を指向した紫外線応答型保護基の開発, </w:t>
      </w:r>
      <w:r>
        <w:rPr>
          <w:rFonts w:ascii="" w:hAnsi="" w:cs="" w:eastAsia=""/>
          <w:b w:val="false"/>
          <w:i w:val="true"/>
          <w:strike w:val="false"/>
          <w:color w:val="000000"/>
          <w:sz w:val="20"/>
          <w:u w:val="none"/>
        </w:rPr>
        <w:t xml:space="preserve">文部科学省科学研究費補助金 新学術領域研究「融合マテリアル」第4回公開シンポジウム, </w:t>
      </w:r>
      <w:r>
        <w:rPr>
          <w:rFonts w:ascii="" w:hAnsi="" w:cs="" w:eastAsia=""/>
          <w:b w:val="false"/>
          <w:i w:val="false"/>
          <w:strike w:val="false"/>
          <w:color w:val="000000"/>
          <w:sz w:val="20"/>
          <w:u w:val="none"/>
        </w:rPr>
        <w:t>2012年1月.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