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徳島県慢性腎臓病対策委員会,  (委員長 [2009年〜2010年]).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徳島県慢性腎臓病対策委員会,  (委員長 [2009年〜2010年]).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徳島県慢性腎臓病対策委員会,  (委員長 [2009年〜2010年]).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脳死判定委員会,  ( [2011年4月〜2012年3月]).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入試問題作成委員,  ( [2011年4月〜2012年3月]).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[2014年8月〜2015年5月]).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三重大学非常勤講師,  ( [2018年4月]).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九州工業大学非常勤講師,  ( [2019年2月]).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徳島県薬剤師・薬局機能強化及び多職種連携対策協議会,  (委員 [2019年9月〜2020年3月]).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池田 康将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静岡県立大学薬学部,  (客員教授 [2023年2月]).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[2014年8月〜2023年3月]).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徳島県立保健製薬環境センター試験研究評価委員会,  (委員 [2019年8月〜2023年3月]).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徳島市男女共同参画プラン策定市民会議,  (委員 [2022年6月〜2023年3月]).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日本腎臓学会,  (理事 [2022年4月〜2023年3月]).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令和3年度県民公開講座,  (講師 司会 [2023年3月]).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