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工業調査会,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Chiaki Shinohara, Daisaku Makino, Satoshi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Film State under Reactive Distillation Conditions for the Dehydrogenation of Decalin on Platinum Supported on Active Carbon and Boehmite,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約300名 共同執筆 : </w:t>
      </w:r>
      <w:r>
        <w:rPr>
          <w:rFonts w:ascii="" w:hAnsi="" w:cs="" w:eastAsia=""/>
          <w:b w:val="false"/>
          <w:i w:val="false"/>
          <w:strike w:val="false"/>
          <w:color w:val="000000"/>
          <w:sz w:val="20"/>
          <w:u w:val="none"/>
        </w:rPr>
        <w:t xml:space="preserve">先端科学技術要覧,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1553-1558,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xml:space="preserve">, Risa Fujita,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Protease in Organic Solvent: Structural Identification by Solid-state NMR of Lyophilized Papain before and after 1-Propanol Treatment and the Corresponding Enzymatic Activities,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928-933,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Hydroxyapatite-layer on Glass-plate and its Removal-regeneration Properties of Aqueous Cadmium,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Activity for Oxidative Dehydrogenation of Propane on Calcium Hydroxyapatite Substituted with Vanadate,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52-58,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Shinya Tanimoto,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Procedure of Titanium Cations into Calcium Hydroxyapatites on the Photo-Catalytic Activities for the Decomposition of Methylene Blue,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141-144,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Minako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Procedure of Barium Hydroxyapatite with Sol Contaninig of Sodium Alginate and Sodium Diphosphate,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145-148, 2006.</w:t>
      </w:r>
    </w:p>
    <w:p>
      <w:pPr>
        <w:numPr>
          <w:numId w:val="5"/>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887-893,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食塩晶析工程における所要エネルギー量最小化の検討,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the Collision of Two Aqueous Solutions in a Microchannel and Application to Particle Synthesis, </w:t>
      </w:r>
      <w:r>
        <w:rPr>
          <w:rFonts w:ascii="" w:hAnsi="" w:cs="" w:eastAsia=""/>
          <w:b w:val="false"/>
          <w:i w:val="true"/>
          <w:strike w:val="false"/>
          <w:color w:val="000000"/>
          <w:sz w:val="20"/>
          <w:u w:val="single"/>
        </w:rPr>
        <w:t>Chemical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383-388,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Yuan-Hai Li, Hong-Wen Jing, He-Hua Zhu,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technique of identifying shear band accurately in granular soil using image correlation analysis,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Yuya Uehara,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Tetralin on Pd/C and Te-Pd/C Catalysts in the Liquid-Film State under Distillation Conditions,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of Thin-layer of Magnesium Hydrogenphosphate for Removal and Recovery of Aqueous Ammonium,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198-201,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草壁 克己 : </w:t>
      </w:r>
      <w:r>
        <w:rPr>
          <w:rFonts w:ascii="" w:hAnsi="" w:cs="" w:eastAsia=""/>
          <w:b w:val="false"/>
          <w:i w:val="false"/>
          <w:strike w:val="false"/>
          <w:color w:val="000000"/>
          <w:sz w:val="20"/>
          <w:u w:val="none"/>
        </w:rPr>
        <w:t xml:space="preserve">マイクロリアクターへの計算流体力学の応用, </w:t>
      </w:r>
      <w:r>
        <w:rPr>
          <w:rFonts w:ascii="" w:hAnsi="" w:cs="" w:eastAsia=""/>
          <w:b w:val="false"/>
          <w:i w:val="true"/>
          <w:strike w:val="false"/>
          <w:color w:val="000000"/>
          <w:sz w:val="20"/>
          <w:u w:val="single"/>
        </w:rPr>
        <w:t>真空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409-413,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化学工学年鑑2006,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37-39,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温度周期操作による不均一触媒反応の制御,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575-580,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Collision of Two Aqueous Solutions in an Organic Phase and Application to Ag Particle Formation, </w:t>
      </w:r>
      <w:r>
        <w:rPr>
          <w:rFonts w:ascii="" w:hAnsi="" w:cs="" w:eastAsia=""/>
          <w:b w:val="false"/>
          <w:i w:val="true"/>
          <w:strike w:val="false"/>
          <w:color w:val="000000"/>
          <w:sz w:val="20"/>
          <w:u w:val="none"/>
        </w:rPr>
        <w:t xml:space="preserve">AIChE 2006 Spring National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Vanadate and Cobalt Cation into Hydroxyapatites on the Oxidative Dehydrogenation of Propane, </w:t>
      </w:r>
      <w:r>
        <w:rPr>
          <w:rFonts w:ascii="" w:hAnsi="" w:cs="" w:eastAsia=""/>
          <w:b w:val="false"/>
          <w:i w:val="true"/>
          <w:strike w:val="false"/>
          <w:color w:val="000000"/>
          <w:sz w:val="20"/>
          <w:u w:val="none"/>
        </w:rPr>
        <w:t xml:space="preserve">5th Tokyo Conference on Advanced Catalytic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MgHPO4 to Continuous Removal/Recovery of Aqueous Ammonium,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periodic temperature change on catalytic partial oxidation of propylene,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225-230, Curitiba,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deep microchannel reactor by using flow visualization technique and an enzyme reaction, </w:t>
      </w:r>
      <w:r>
        <w:rPr>
          <w:rFonts w:ascii="" w:hAnsi="" w:cs="" w:eastAsia=""/>
          <w:b w:val="false"/>
          <w:i w:val="true"/>
          <w:strike w:val="false"/>
          <w:color w:val="000000"/>
          <w:sz w:val="20"/>
          <w:u w:val="none"/>
        </w:rPr>
        <w:t xml:space="preserve">9th International Conference on Microreaction Technology,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Shiraishi Nobumasa,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microreactor for fast temperature cycling, </w:t>
      </w:r>
      <w:r>
        <w:rPr>
          <w:rFonts w:ascii="" w:hAnsi="" w:cs="" w:eastAsia=""/>
          <w:b w:val="false"/>
          <w:i w:val="true"/>
          <w:strike w:val="false"/>
          <w:color w:val="000000"/>
          <w:sz w:val="20"/>
          <w:u w:val="none"/>
        </w:rPr>
        <w:t xml:space="preserve">International Workshop on Process Intensification in Fluid and Particle Engineering,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Yuusaku : </w:t>
      </w:r>
      <w:r>
        <w:rPr>
          <w:rFonts w:ascii="" w:hAnsi="" w:cs="" w:eastAsia=""/>
          <w:b w:val="false"/>
          <w:i w:val="false"/>
          <w:strike w:val="false"/>
          <w:color w:val="000000"/>
          <w:sz w:val="20"/>
          <w:u w:val="none"/>
        </w:rPr>
        <w:t xml:space="preserve">Propylene Oxidation under Temperature Cycling Operation, </w:t>
      </w:r>
      <w:r>
        <w:rPr>
          <w:rFonts w:ascii="" w:hAnsi="" w:cs="" w:eastAsia=""/>
          <w:b w:val="false"/>
          <w:i w:val="true"/>
          <w:strike w:val="false"/>
          <w:color w:val="000000"/>
          <w:sz w:val="20"/>
          <w:u w:val="none"/>
        </w:rPr>
        <w:t xml:space="preserve">AIChE 2006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Propylene partial oxidation under fast temperature cycling, </w:t>
      </w:r>
      <w:r>
        <w:rPr>
          <w:rFonts w:ascii="" w:hAnsi="" w:cs="" w:eastAsia=""/>
          <w:b w:val="false"/>
          <w:i w:val="true"/>
          <w:strike w:val="false"/>
          <w:color w:val="000000"/>
          <w:sz w:val="20"/>
          <w:u w:val="none"/>
        </w:rPr>
        <w:t xml:space="preserve">Fifth International Conference on Unsteady-state Processes in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Hisaaki Ishizuka, Yuki Kanda,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Phosphate and Heavy Metal Cations with Boehmite,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Nishimura, Kana Sasayama,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Glass Microreactor Consisting of High and Low Temperature Zones,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Nobumasa Shiraishi, Yuusaku Iguchi,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Temperature Cycling on Catalytic Partial Oxidation of Propylene,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Hatano,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Takefumi Kanda, Koichi Suzumori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from a Vibrating Micronozzle -a CFD Study-,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Kaname Takagi, Katuya Kuroda,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in a Deep Microchannel Reactor,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Tomiya, Kaname Takagi,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Microchannel Device for Concentration of Electrolytes,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Fukumori, Keisuke Irie,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Consisting of Two Aqueous Solutions in a Microchannel,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Kiyomi Tomonari,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Effect of Channel Geometry on the Performance of Micro-distillation Device,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田中 隼矢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1105-1106,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波浪場における構造物のシミュレーションにおける土要素の定式化の影響, </w:t>
      </w:r>
      <w:r>
        <w:rPr>
          <w:rFonts w:ascii="" w:hAnsi="" w:cs="" w:eastAsia=""/>
          <w:b w:val="false"/>
          <w:i w:val="true"/>
          <w:strike w:val="false"/>
          <w:color w:val="000000"/>
          <w:sz w:val="20"/>
          <w:u w:val="none"/>
        </w:rPr>
        <w:t xml:space="preserve">第41回地盤工学研究発表会平成17年度発表講演集, </w:t>
      </w:r>
      <w:r>
        <w:rPr>
          <w:rFonts w:ascii="" w:hAnsi="" w:cs="" w:eastAsia=""/>
          <w:b w:val="false"/>
          <w:i w:val="false"/>
          <w:strike w:val="false"/>
          <w:color w:val="000000"/>
          <w:sz w:val="20"/>
          <w:u w:val="none"/>
        </w:rPr>
        <w:t>1107-1108,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横山 雅彦,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リン酸マグネシウム関連化合物によるアンモニアの連続回収の試み,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温度周期操作下におけるプロピレン酸化反応の解析,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非定常操作下における白金線リアクタの温度推定,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水酸アパタイト担持バナデート触媒によるプロパンの酸化脱水素反応,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田辺 恭彦,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貴金属触媒によるジシクロヘキシルの脱水素反応,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安川 隼也, 二宮 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Pd/Cおよび関連触媒による乳酸ナトリウムの酸化脱水素反応,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祐規, 近藤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バナジン酸マグネシウムの酸化脱水素触媒活性に対する添加物効果,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アパタイトのエネルギー環境分野への応用研究, </w:t>
      </w:r>
      <w:r>
        <w:rPr>
          <w:rFonts w:ascii="" w:hAnsi="" w:cs="" w:eastAsia=""/>
          <w:b w:val="false"/>
          <w:i w:val="true"/>
          <w:strike w:val="false"/>
          <w:color w:val="000000"/>
          <w:sz w:val="20"/>
          <w:u w:val="none"/>
        </w:rPr>
        <w:t xml:space="preserve">第16回無機リン化学討論会,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XAFSおよび固体NMRによるバナジン酸マグネシウムのレドックス挙動の検討,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カルシウム水酸アパタイトのコバルト回収-溶出特性,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當宮 理恵,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マイクロ流路と電気泳動を利用したイオン濃縮技術の検討,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プロパンの酸化脱水素反応に対するストロンチウム水酸アパタイトの活性発現機構, </w:t>
      </w:r>
      <w:r>
        <w:rPr>
          <w:rFonts w:ascii="" w:hAnsi="" w:cs="" w:eastAsia=""/>
          <w:b w:val="false"/>
          <w:i w:val="true"/>
          <w:strike w:val="false"/>
          <w:color w:val="000000"/>
          <w:sz w:val="20"/>
          <w:u w:val="none"/>
        </w:rPr>
        <w:t xml:space="preserve">第99回触媒討論会(触媒討論会A),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化学応用工学科における教育改善検討, </w:t>
      </w:r>
      <w:r>
        <w:rPr>
          <w:rFonts w:ascii="" w:hAnsi="" w:cs="" w:eastAsia=""/>
          <w:b w:val="false"/>
          <w:i w:val="true"/>
          <w:strike w:val="false"/>
          <w:color w:val="000000"/>
          <w:sz w:val="20"/>
          <w:u w:val="none"/>
        </w:rPr>
        <w:t xml:space="preserve">平成18年度教育改善報告会,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Kazuya Fukuta, Masahiko Yokoyama,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Calcium into Magnesium pyro-Vanadate on the Oxidative Dehydrogenation of Propane and the Local Structure around Vanadium, </w:t>
      </w:r>
      <w:r>
        <w:rPr>
          <w:rFonts w:ascii="" w:hAnsi="" w:cs="" w:eastAsia=""/>
          <w:b w:val="false"/>
          <w:i w:val="true"/>
          <w:strike w:val="false"/>
          <w:color w:val="000000"/>
          <w:sz w:val="20"/>
          <w:u w:val="none"/>
        </w:rPr>
        <w:t xml:space="preserve">Photon Factory Activity Report 2005, </w:t>
      </w:r>
      <w:r>
        <w:rPr>
          <w:rFonts w:ascii="" w:hAnsi="" w:cs="" w:eastAsia=""/>
          <w:b w:val="true"/>
          <w:i w:val="false"/>
          <w:strike w:val="false"/>
          <w:color w:val="000000"/>
          <w:sz w:val="20"/>
          <w:u w:val="none"/>
        </w:rPr>
        <w:t xml:space="preserve">Vol.23B, </w:t>
      </w:r>
      <w:r>
        <w:rPr>
          <w:rFonts w:ascii="" w:hAnsi="" w:cs="" w:eastAsia=""/>
          <w:b w:val="false"/>
          <w:i w:val="false"/>
          <w:strike w:val="false"/>
          <w:color w:val="000000"/>
          <w:sz w:val="20"/>
          <w:u w:val="none"/>
        </w:rPr>
        <w:t xml:space="preserve">128,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アルカリ土類金属リン酸塩化合物薄膜の製膜と水溶性環境汚染物質の分離回収, </w:t>
      </w:r>
      <w:r>
        <w:rPr>
          <w:rFonts w:ascii="" w:hAnsi="" w:cs="" w:eastAsia=""/>
          <w:b w:val="false"/>
          <w:i w:val="true"/>
          <w:strike w:val="false"/>
          <w:color w:val="000000"/>
          <w:sz w:val="20"/>
          <w:u w:val="none"/>
        </w:rPr>
        <w:t xml:space="preserve">財団法人向科学技術振興財団 助成研究成果集,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13-17,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マイクロリアクタ入門,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Yuan-Hai Li, He-Hua Zhu, Hong-Wen Jing,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 stigation of Shear Deformation Patterns in Sands Based on Digital Image Correlation, </w:t>
      </w:r>
      <w:r>
        <w:rPr>
          <w:rFonts w:ascii="" w:hAnsi="" w:cs="" w:eastAsia=""/>
          <w:b w:val="false"/>
          <w:i w:val="true"/>
          <w:strike w:val="false"/>
          <w:color w:val="000000"/>
          <w:sz w:val="20"/>
          <w:u w:val="none"/>
        </w:rPr>
        <w:t xml:space="preserve">JOURNAL OF TONGJ I UNIVERSITY(NATURAL SCIENCE),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685-689,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769-774,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Hisaaki Ishizuka, Yuka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Removal-Regeneration of Aqueous Phosphate with Bulk and Thin-Layer Boehmite,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598-603,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加川 哲也, 七澤 章 : </w:t>
      </w:r>
      <w:r>
        <w:rPr>
          <w:rFonts w:ascii="" w:hAnsi="" w:cs="" w:eastAsia=""/>
          <w:b w:val="false"/>
          <w:i w:val="false"/>
          <w:strike w:val="false"/>
          <w:color w:val="000000"/>
          <w:sz w:val="20"/>
          <w:u w:val="none"/>
        </w:rPr>
        <w:t xml:space="preserve">フライアッシュを混和したコンクリート中の鉄筋腐食モニタリングに関する研究,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1371-1376,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HPFRCC陽極層を用いた電気化学的防食工法に関する研究,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1341-1346,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平岡 毅, 七澤 章 : </w:t>
      </w:r>
      <w:r>
        <w:rPr>
          <w:rFonts w:ascii="" w:hAnsi="" w:cs="" w:eastAsia=""/>
          <w:b w:val="false"/>
          <w:i w:val="false"/>
          <w:strike w:val="false"/>
          <w:color w:val="000000"/>
          <w:sz w:val="20"/>
          <w:u w:val="none"/>
        </w:rPr>
        <w:t xml:space="preserve">炭酸リチウム溶液の電気浸透によるASR膨張抑制に関する検討,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1239-1244,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477-489,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吸水率が大きい骨材が乾燥収縮量に与える影響に関する研究,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645-650,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簡易凍結融解試験装置による表面緻密性の評価,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897-902,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伊達 重之, 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コンクリートの振動充てん性能に及ぼすフレッシュ性状の影響,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可視化モデルを用いた2軸強制練りミキサの局部交錯流動のせん断流の定量化,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振動付与2軸強制練りミキサを用いた高強度コンクリートのフレッシュ性状に関する基礎的研究,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グラウトの硬化過程がインパクトエコー法による充填評価に与える影響,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637-642,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細見 素康,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AE法を用いた分割練混ぜ工法による再生骨材コンクリートの品質評価,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649-654,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弾性波における入力波長と部材寸法の関係が弾性波伝播速度に及ぼす影響,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655-660,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Sakae Takenaka, Hiroshi Matsumori,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Improvement in the Durability of Pt Electrocatalysts by Coverage with Silica Layers,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15133-15136,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Takeshi Osaka,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Evidences for Redox of Magnesium pyro- and ortho-Vanadates on the Oxidative Dehydrogenation of Propane,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667-671,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田中 慎吾, 武田 展征, 七澤 章 : </w:t>
      </w:r>
      <w:r>
        <w:rPr>
          <w:rFonts w:ascii="" w:hAnsi="" w:cs="" w:eastAsia=""/>
          <w:b w:val="false"/>
          <w:i w:val="false"/>
          <w:strike w:val="false"/>
          <w:color w:val="000000"/>
          <w:sz w:val="20"/>
          <w:u w:val="none"/>
        </w:rPr>
        <w:t xml:space="preserve">フライアッシュの混和が反応性骨材含有モルタルの細孔溶液組成に与える影響,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Nature of Fe-incorporated Magnesium ortho-Vanadate as a Catalyst for the Oxidative Dehydrogenation of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1064-1071,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Sakae Takenaka, Takafumi Arike,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Synthesis of carbon nanotube-supported Pt nanoparticles covered with silica layers,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Yohei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over Vanadate Catalysts Supported-on Calcium and Strontium Hydroxyapatites,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behavior and the rate of an enzyme reaction in deep microchannel reactor under high-throughput condition,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S30-S36, 2008.</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温度周期操作を利用した反応制御技術の実験的検討,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108-112,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189-196,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temperature cycling of a catalyst layer and its application to propylene oxidation,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2690-2695,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Kanda, Hisaaki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Divalent Cations by Boehmite,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535-539, 2008.</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新藤 竹文, 吉兼 亨 : </w:t>
      </w:r>
      <w:r>
        <w:rPr>
          <w:rFonts w:ascii="" w:hAnsi="" w:cs="" w:eastAsia=""/>
          <w:b w:val="false"/>
          <w:i w:val="false"/>
          <w:strike w:val="false"/>
          <w:color w:val="000000"/>
          <w:sz w:val="20"/>
          <w:u w:val="none"/>
        </w:rPr>
        <w:t xml:space="preserve">土木スランプ8cmからの脱却, --- 土木学会「施工性能にもとづくコンクリートの配合設計・施工指針(案)」の概要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「施工性能に基づくコンクリートの配合設計・施工指針(案)について」(解説),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Using Apatite to Studies on Energy and Environment,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化学工学年鑑2007,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666-667,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4-12,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特集●吹付けコンクリート「トンネル用吹付けコンクリート技術の特徴」,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No.728, </w:t>
      </w:r>
      <w:r>
        <w:rPr>
          <w:rFonts w:ascii="" w:hAnsi="" w:cs="" w:eastAsia=""/>
          <w:b w:val="false"/>
          <w:i w:val="false"/>
          <w:strike w:val="false"/>
          <w:color w:val="000000"/>
          <w:sz w:val="20"/>
          <w:u w:val="none"/>
        </w:rPr>
        <w:t>12-17,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ASRに配慮した電気化学的防食工法の適用に関するガイドライン(案),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1-41,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リチウム系電解液を用いた通電がコンクリートのASR膨張に与える影響,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147-168,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Ⅰ基礎編 3.コンクリートの製造と施工, </w:t>
      </w:r>
      <w:r>
        <w:rPr>
          <w:rFonts w:ascii="" w:hAnsi="" w:cs="" w:eastAsia=""/>
          <w:b w:val="false"/>
          <w:i w:val="true"/>
          <w:strike w:val="false"/>
          <w:color w:val="000000"/>
          <w:sz w:val="20"/>
          <w:u w:val="none"/>
        </w:rPr>
        <w:t xml:space="preserve">建設技術者・コンクリート技術者のためのわかりやすいコンクリート2008, </w:t>
      </w:r>
      <w:r>
        <w:rPr>
          <w:rFonts w:ascii="" w:hAnsi="" w:cs="" w:eastAsia=""/>
          <w:b w:val="false"/>
          <w:i w:val="false"/>
          <w:strike w:val="false"/>
          <w:color w:val="000000"/>
          <w:sz w:val="20"/>
          <w:u w:val="none"/>
        </w:rPr>
        <w:t>29-45,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平成19年度フライアッシュを利用するコンクリートの耐久性に関する調査研究報告書, </w:t>
      </w:r>
      <w:r>
        <w:rPr>
          <w:rFonts w:ascii="" w:hAnsi="" w:cs="" w:eastAsia=""/>
          <w:b w:val="false"/>
          <w:i w:val="false"/>
          <w:strike w:val="false"/>
          <w:color w:val="000000"/>
          <w:sz w:val="20"/>
          <w:u w:val="none"/>
        </w:rPr>
        <w:t>72-85,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99-112,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ASRによる膨張抑制メカニズムに関する検討,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113-119,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今後のフライアッシュの利用拡大に向けて,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128-129,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平成19年度フライアッシュの有効利用促進に関する調査研究報告書, </w:t>
      </w:r>
      <w:r>
        <w:rPr>
          <w:rFonts w:ascii="" w:hAnsi="" w:cs="" w:eastAsia=""/>
          <w:b w:val="false"/>
          <w:i w:val="false"/>
          <w:strike w:val="false"/>
          <w:color w:val="000000"/>
          <w:sz w:val="20"/>
          <w:u w:val="none"/>
        </w:rPr>
        <w:t>72-78,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 on Redox Nature of Fe-Incorporated Mg3V2O8 for the Oxidative Dehydrogenation of Propane,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Yashuhiko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Tomoki Shiotani,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Effect of grout material on impact-echo in repaired concrete, </w:t>
      </w:r>
      <w:r>
        <w:rPr>
          <w:rFonts w:ascii="" w:hAnsi="" w:cs="" w:eastAsia=""/>
          <w:b w:val="false"/>
          <w:i w:val="true"/>
          <w:strike w:val="false"/>
          <w:color w:val="000000"/>
          <w:sz w:val="20"/>
          <w:u w:val="none"/>
        </w:rPr>
        <w:t xml:space="preserve">International Conference on Advanced technorogy in Experimental Mechanics 2007,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887-892, Ghent,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Kazuo Ichimiya, Takehiro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Void Charanteristics on The Durability and Apperance of Self-Compacting Concrete, </w:t>
      </w:r>
      <w:r>
        <w:rPr>
          <w:rFonts w:ascii="" w:hAnsi="" w:cs="" w:eastAsia=""/>
          <w:b w:val="false"/>
          <w:i w:val="true"/>
          <w:strike w:val="false"/>
          <w:color w:val="000000"/>
          <w:sz w:val="20"/>
          <w:u w:val="none"/>
        </w:rPr>
        <w:t xml:space="preserve">RILEM Proceedings,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805-810, Ghent, Belgium,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Uehara, Tetsuo Kikumoto,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Oxygen on the Catalytic Conversion of Lactate in Liquid Phase,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Mg3V2O8 Doped with Palladium,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Shimizu,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Heavy Metal Cations Using Thin-layer of Calcium Hydroxyapatite,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Manabe, Yuichi Inaba,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Various Aqueous Anions with Boehmite,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Ethanol and Ethylene on MCM-41 and Related Catalysts,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Hatano, Keigo Tochi,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Masatoshi Taniguchi, Koji Mori,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Microreactors to Azine Synthesis,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Kaname Takagi, Keiji Kume, 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Channel Geometry on the Electrophoretic Ion Enrichment in Microchannels,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Fukumori,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Redesigning Distillation Apparatus Using the Concept of Micro Distillation Device,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Kuroda, Kenta Ishihana,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Carbon Monoxide under Forced Temperature Cycling,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246-251, Hanoi, Vietnam,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w:t>
      </w:r>
      <w:r>
        <w:rPr>
          <w:rFonts w:ascii="" w:hAnsi="" w:cs="" w:eastAsia=""/>
          <w:b w:val="false"/>
          <w:i w:val="true"/>
          <w:strike w:val="false"/>
          <w:color w:val="000000"/>
          <w:sz w:val="20"/>
          <w:u w:val="none"/>
        </w:rPr>
        <w:t xml:space="preserve">日本無機リン化学会学会賞受賞者講演会,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澤村 秀治, 小野寺 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竹内 孝 : </w:t>
      </w:r>
      <w:r>
        <w:rPr>
          <w:rFonts w:ascii="" w:hAnsi="" w:cs="" w:eastAsia=""/>
          <w:b w:val="false"/>
          <w:i w:val="false"/>
          <w:strike w:val="false"/>
          <w:color w:val="000000"/>
          <w:sz w:val="20"/>
          <w:u w:val="none"/>
        </w:rPr>
        <w:t xml:space="preserve">フライアッシュの品質影響を考慮したノンセメント硬化体の配合と特性,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853-854,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細骨材率および混和材が合理的な振動締固めに及ぼす影響,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1085-1086,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祐規,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貴金属導入バナジン酸マグネシウム触媒によるプロパンの酸化脱水素反応,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乳酸類の液相酸化脱水素によるピルビン酸類の合成,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リン酸カルシウム類による重金属の回収-溶出特性,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石花 健太,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温度周期操作下における一酸化炭素の酸化挙動,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要, 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マイクロ流路を利用したイオン濃縮回収における流路形状と濃縮度の関係,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福森 孝典, 友成 喜代美,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マイクロ流路を利用した多段蒸留の検討,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畑野 修一, 西村 朋晃, 笹山 夏菜,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谷口 正俊, 森 浩司,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マイクロリアクタを利用したアジン合成法の検討,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松森 裕史,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PEFC用炭素担持Pt触媒のシリカ被覆によるPt溶出耐性の向上,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有家 隆文, 河島 健治,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PEFC用炭素担持Pt触媒のシリカ被覆によるCO被毒耐性の向上,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近藤 友紀,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第二金属含有マグネシウムピロおよびオルトバナデートによるプロパンの酸化脱水素反応, </w:t>
      </w:r>
      <w:r>
        <w:rPr>
          <w:rFonts w:ascii="" w:hAnsi="" w:cs="" w:eastAsia=""/>
          <w:b w:val="false"/>
          <w:i w:val="true"/>
          <w:strike w:val="false"/>
          <w:color w:val="000000"/>
          <w:sz w:val="20"/>
          <w:u w:val="none"/>
        </w:rPr>
        <w:t xml:space="preserve">第100回触媒討論会(触媒討論会A),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壮, 松森 裕史, 河島 健治, 有家 隆文,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岸田 昌浩 : </w:t>
      </w:r>
      <w:r>
        <w:rPr>
          <w:rFonts w:ascii="" w:hAnsi="" w:cs="" w:eastAsia=""/>
          <w:b w:val="false"/>
          <w:i w:val="false"/>
          <w:strike w:val="false"/>
          <w:color w:val="000000"/>
          <w:sz w:val="20"/>
          <w:u w:val="none"/>
        </w:rPr>
        <w:t xml:space="preserve">シリカで被覆された炭素担持Pt触媒の調製とPEFC電極触媒への応用, </w:t>
      </w:r>
      <w:r>
        <w:rPr>
          <w:rFonts w:ascii="" w:hAnsi="" w:cs="" w:eastAsia=""/>
          <w:b w:val="false"/>
          <w:i w:val="true"/>
          <w:strike w:val="false"/>
          <w:color w:val="000000"/>
          <w:sz w:val="20"/>
          <w:u w:val="none"/>
        </w:rPr>
        <w:t xml:space="preserve">第100回触媒討論会(触媒討論会B),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インパクトエコー法を利用したグラウトの硬化過程における充填評価, </w:t>
      </w:r>
      <w:r>
        <w:rPr>
          <w:rFonts w:ascii="" w:hAnsi="" w:cs="" w:eastAsia=""/>
          <w:b w:val="false"/>
          <w:i w:val="true"/>
          <w:strike w:val="false"/>
          <w:color w:val="000000"/>
          <w:sz w:val="20"/>
          <w:u w:val="none"/>
        </w:rPr>
        <w:t xml:space="preserve">日本非破壊検査協会平成19年度秋季大会講演概要集, </w:t>
      </w:r>
      <w:r>
        <w:rPr>
          <w:rFonts w:ascii="" w:hAnsi="" w:cs="" w:eastAsia=""/>
          <w:b w:val="false"/>
          <w:i w:val="false"/>
          <w:strike w:val="false"/>
          <w:color w:val="000000"/>
          <w:sz w:val="20"/>
          <w:u w:val="none"/>
        </w:rPr>
        <w:t>99-102,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石塚 永晃,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ベーマイトによる水溶性リン酸の除去回収技術の開発研究, </w:t>
      </w:r>
      <w:r>
        <w:rPr>
          <w:rFonts w:ascii="" w:hAnsi="" w:cs="" w:eastAsia=""/>
          <w:b w:val="false"/>
          <w:i w:val="true"/>
          <w:strike w:val="false"/>
          <w:color w:val="000000"/>
          <w:sz w:val="20"/>
          <w:u w:val="none"/>
        </w:rPr>
        <w:t xml:space="preserve">第17回無機リン化学討論会,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アパタイト触媒によるアルカンの酸化脱水素反応, </w:t>
      </w:r>
      <w:r>
        <w:rPr>
          <w:rFonts w:ascii="" w:hAnsi="" w:cs="" w:eastAsia=""/>
          <w:b w:val="false"/>
          <w:i w:val="true"/>
          <w:strike w:val="false"/>
          <w:color w:val="000000"/>
          <w:sz w:val="20"/>
          <w:u w:val="none"/>
        </w:rPr>
        <w:t xml:space="preserve">北海道大学触媒化学研究センター談話会,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脱原油を目指したアパタイト触媒の開発, </w:t>
      </w:r>
      <w:r>
        <w:rPr>
          <w:rFonts w:ascii="" w:hAnsi="" w:cs="" w:eastAsia=""/>
          <w:b w:val="false"/>
          <w:i w:val="true"/>
          <w:strike w:val="false"/>
          <w:color w:val="000000"/>
          <w:sz w:val="20"/>
          <w:u w:val="none"/>
        </w:rPr>
        <w:t xml:space="preserve">第20回アパタイト研究会特別セッション「生体材料を超えたアパタイトの応用」,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裕也,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酸素加圧下における乳酸類の液相脱水素酸化反応,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石花 健太,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温度周期操作デバイスの熱的挙動と一酸化炭素の酸化反応への適用,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清水 由佳,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マイクロイオン濃縮デバイスにおける塩化物イオンの濃縮挙動,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アクティブロータリーリアクタにおける液滴生成挙動の基礎的検討,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各種水酸アパタイト担持バナデート触媒によるプロパンの酸化脱水素反応,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ドデカンジアミンが形成するラメラ相を利用した酸化チタンナノシートの調製とその触媒特性,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低度処理再生骨材コンクリートの耐久性改善に関する基礎的研究, </w:t>
      </w:r>
      <w:r>
        <w:rPr>
          <w:rFonts w:ascii="" w:hAnsi="" w:cs="" w:eastAsia=""/>
          <w:b w:val="false"/>
          <w:i w:val="true"/>
          <w:strike w:val="false"/>
          <w:color w:val="000000"/>
          <w:sz w:val="20"/>
          <w:u w:val="none"/>
        </w:rPr>
        <w:t xml:space="preserve">平成19年度四国地方整備局管内技術・業務研究発表会,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界面活性剤が形成するラメラ相を利用した金属酸化物ナノシートの合成, </w:t>
      </w:r>
      <w:r>
        <w:rPr>
          <w:rFonts w:ascii="" w:hAnsi="" w:cs="" w:eastAsia=""/>
          <w:b w:val="false"/>
          <w:i w:val="true"/>
          <w:strike w:val="false"/>
          <w:color w:val="000000"/>
          <w:sz w:val="20"/>
          <w:u w:val="none"/>
        </w:rPr>
        <w:t xml:space="preserve">第1回徳大・関大合同ミニシンポジウム,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水素エネルギー利用技術の向上を目指したナノ構造制御触媒の開発, </w:t>
      </w:r>
      <w:r>
        <w:rPr>
          <w:rFonts w:ascii="" w:hAnsi="" w:cs="" w:eastAsia=""/>
          <w:b w:val="false"/>
          <w:i w:val="true"/>
          <w:strike w:val="false"/>
          <w:color w:val="000000"/>
          <w:sz w:val="20"/>
          <w:u w:val="none"/>
        </w:rPr>
        <w:t xml:space="preserve">第1回フロンティア研究センターシンポジウム,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ドデカンジアミンを用いた層状チタン酸ナノシートの形状制御,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シリカ被覆炭素担持Pt触媒のシリカ表面特性が及ぼすシクロヘキサン脱水素反応への影響,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シリカ被覆触媒を用いた水素エネルギー利用技術, </w:t>
      </w:r>
      <w:r>
        <w:rPr>
          <w:rFonts w:ascii="" w:hAnsi="" w:cs="" w:eastAsia=""/>
          <w:b w:val="false"/>
          <w:i w:val="true"/>
          <w:strike w:val="false"/>
          <w:color w:val="000000"/>
          <w:sz w:val="20"/>
          <w:u w:val="none"/>
        </w:rPr>
        <w:t xml:space="preserve">第2回徳大・関大合同ミニシンポジウム,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触媒に関する報告書(XVII), </w:t>
      </w:r>
      <w:r>
        <w:rPr>
          <w:rFonts w:ascii="" w:hAnsi="" w:cs="" w:eastAsia=""/>
          <w:b w:val="false"/>
          <w:i w:val="true"/>
          <w:strike w:val="false"/>
          <w:color w:val="000000"/>
          <w:sz w:val="20"/>
          <w:u w:val="none"/>
        </w:rPr>
        <w:t xml:space="preserve">化学工学会反応工学部会触媒反応工学分科会2006年度報告書,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ブーム先端の過負荷が安全性に及ぼす影響，3.7 安全性に関する今後の検討すべき課題と提言, </w:t>
      </w:r>
      <w:r>
        <w:rPr>
          <w:rFonts w:ascii="" w:hAnsi="" w:cs="" w:eastAsia=""/>
          <w:b w:val="false"/>
          <w:i w:val="true"/>
          <w:strike w:val="false"/>
          <w:color w:val="000000"/>
          <w:sz w:val="20"/>
          <w:u w:val="none"/>
        </w:rPr>
        <w:t xml:space="preserve">コンクリートポンプ施工技術調査委員会, </w:t>
      </w:r>
      <w:r>
        <w:rPr>
          <w:rFonts w:ascii="" w:hAnsi="" w:cs="" w:eastAsia=""/>
          <w:b w:val="false"/>
          <w:i w:val="false"/>
          <w:strike w:val="false"/>
          <w:color w:val="000000"/>
          <w:sz w:val="20"/>
          <w:u w:val="none"/>
        </w:rPr>
        <w:t xml:space="preserve">125-133,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of Fe3+ into Magnesium ortho-Vanadate on the Catalytic Activity and the Redox of Vanadium Species, </w:t>
      </w:r>
      <w:r>
        <w:rPr>
          <w:rFonts w:ascii="" w:hAnsi="" w:cs="" w:eastAsia=""/>
          <w:b w:val="false"/>
          <w:i w:val="true"/>
          <w:strike w:val="false"/>
          <w:color w:val="000000"/>
          <w:sz w:val="20"/>
          <w:u w:val="none"/>
        </w:rPr>
        <w:t xml:space="preserve">Photon Factory Activity Report 2006, </w:t>
      </w:r>
      <w:r>
        <w:rPr>
          <w:rFonts w:ascii="" w:hAnsi="" w:cs="" w:eastAsia=""/>
          <w:b w:val="true"/>
          <w:i w:val="false"/>
          <w:strike w:val="false"/>
          <w:color w:val="000000"/>
          <w:sz w:val="20"/>
          <w:u w:val="none"/>
        </w:rPr>
        <w:t xml:space="preserve">Vol.24B,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 xml:space="preserve">高性能再生骨材コンクリート製造用振動付与2軸強制ミキサの開発, </w:t>
      </w:r>
      <w:r>
        <w:rPr>
          <w:rFonts w:ascii="" w:hAnsi="" w:cs="" w:eastAsia=""/>
          <w:b w:val="false"/>
          <w:i w:val="true"/>
          <w:strike w:val="false"/>
          <w:color w:val="000000"/>
          <w:sz w:val="20"/>
          <w:u w:val="none"/>
        </w:rPr>
        <w:t xml:space="preserve">平成19年度地域新生コンソーシアム研究開発事業成果報告書, </w:t>
      </w:r>
      <w:r>
        <w:rPr>
          <w:rFonts w:ascii="" w:hAnsi="" w:cs="" w:eastAsia=""/>
          <w:b w:val="false"/>
          <w:i w:val="false"/>
          <w:strike w:val="false"/>
          <w:color w:val="000000"/>
          <w:sz w:val="20"/>
          <w:u w:val="none"/>
        </w:rPr>
        <w:t>1-89,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鉄鋼スラグ水和固化体のポンプ圧送性に関する基礎的研究, </w:t>
      </w:r>
      <w:r>
        <w:rPr>
          <w:rFonts w:ascii="" w:hAnsi="" w:cs="" w:eastAsia=""/>
          <w:b w:val="false"/>
          <w:i w:val="true"/>
          <w:strike w:val="false"/>
          <w:color w:val="000000"/>
          <w:sz w:val="20"/>
          <w:u w:val="none"/>
        </w:rPr>
        <w:t xml:space="preserve">「スラグ利用に係る研究開発」平成19年度成果報告書, </w:t>
      </w:r>
      <w:r>
        <w:rPr>
          <w:rFonts w:ascii="" w:hAnsi="" w:cs="" w:eastAsia=""/>
          <w:b w:val="false"/>
          <w:i w:val="false"/>
          <w:strike w:val="false"/>
          <w:color w:val="000000"/>
          <w:sz w:val="20"/>
          <w:u w:val="none"/>
        </w:rPr>
        <w:t>68-82,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施工性能の向上に関する検討,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 xml:space="preserve">68-77,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2009年改訂版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Yuuki Hirata,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Vanadate Catalyst Supported on Various Metal Hydroxyapatites,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13-16,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Hidehiko Naito, Masao Nagura, Kiyofumi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Design system for electrochemical corrosion control techniques considering their effect on alkali-silica reaction,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1312-1321,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Yoshimori Kubo, Yoshio Watanabe,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Tamotsu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Nomura : </w:t>
      </w:r>
      <w:r>
        <w:rPr>
          <w:rFonts w:ascii="" w:hAnsi="" w:cs="" w:eastAsia=""/>
          <w:b w:val="false"/>
          <w:i w:val="false"/>
          <w:strike w:val="false"/>
          <w:color w:val="000000"/>
          <w:sz w:val="20"/>
          <w:u w:val="none"/>
        </w:rPr>
        <w:t xml:space="preserve">Influence of ASR expansion on mechanical properties of concrete deteriorated by ASR,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206-214,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285-290,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745-750,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郡 政人, 七澤 章 : </w:t>
      </w:r>
      <w:r>
        <w:rPr>
          <w:rFonts w:ascii="" w:hAnsi="" w:cs="" w:eastAsia=""/>
          <w:b w:val="false"/>
          <w:i w:val="false"/>
          <w:strike w:val="false"/>
          <w:color w:val="000000"/>
          <w:sz w:val="20"/>
          <w:u w:val="none"/>
        </w:rPr>
        <w:t xml:space="preserve">近赤外分光法によるコンクリート中のフリーデル氏塩含有量の推定,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843-848,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福嶋 慎吾,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固液2相系コンクリートモデルによる2軸強制練りミキサ内のブレード表面に発生するせん断流の定量化,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克則 : </w:t>
      </w:r>
      <w:r>
        <w:rPr>
          <w:rFonts w:ascii="" w:hAnsi="" w:cs="" w:eastAsia=""/>
          <w:b w:val="false"/>
          <w:i w:val="false"/>
          <w:strike w:val="false"/>
          <w:color w:val="000000"/>
          <w:sz w:val="20"/>
          <w:u w:val="none"/>
        </w:rPr>
        <w:t xml:space="preserve">変形性評価試験による鉄鋼スラグ水和固化体の圧送性に関する基礎的研究,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インパクトエコー法を用いたプラスチックシース管内部のPCグラウト充てん度評価,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685-690,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715-720,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超音波波法による断面修復箇所での欠陥検出に関する基礎的研究,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721-726,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正晃,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骨材全量を再生細・粗骨材Lを用いたコンクリートの硬化性状に関する基礎的研究,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Yuichi Inaba,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Several Harmful Anions on the Removal of Aqueous Phosphate by Boehmite,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No.1357, </w:t>
      </w:r>
      <w:r>
        <w:rPr>
          <w:rFonts w:ascii="" w:hAnsi="" w:cs="" w:eastAsia=""/>
          <w:b w:val="false"/>
          <w:i w:val="false"/>
          <w:strike w:val="false"/>
          <w:color w:val="000000"/>
          <w:sz w:val="20"/>
          <w:u w:val="none"/>
        </w:rPr>
        <w:t>984-988, 2008.</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19-24,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single"/>
        </w:rPr>
        <w:t>Research on Chemical Intermediates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663-668,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畑井 理実, 古川 智紀, 七澤 章 : </w:t>
      </w:r>
      <w:r>
        <w:rPr>
          <w:rFonts w:ascii="" w:hAnsi="" w:cs="" w:eastAsia=""/>
          <w:b w:val="false"/>
          <w:i w:val="false"/>
          <w:strike w:val="false"/>
          <w:color w:val="000000"/>
          <w:sz w:val="20"/>
          <w:u w:val="none"/>
        </w:rPr>
        <w:t xml:space="preserve">フライアッシュを混和した反応性骨材含有モルタルの細孔構造と細孔溶液組成,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173-178,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the Unique Redox Properties of Magnesium ortho-Vanadate Incorporated with Palladium in the Unsteady-state Operation of the Oxidative Dehydrogenation of Propane,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油野 邦弘, 石井 光裕,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フライアッシュⅠ種による吹付けコンクリートの施工性の改善効果および強度に関する研究,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650-667,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500-506,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宗朗, 木村 定雄, 飯塚 敦, 大塚 悟, 熊谷 健一, 斎藤 利晃, 田村 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平出 純一, 山口 栄輝 : </w:t>
      </w:r>
      <w:r>
        <w:rPr>
          <w:rFonts w:ascii="" w:hAnsi="" w:cs="" w:eastAsia=""/>
          <w:b w:val="false"/>
          <w:i w:val="false"/>
          <w:strike w:val="false"/>
          <w:color w:val="000000"/>
          <w:sz w:val="20"/>
          <w:u w:val="none"/>
        </w:rPr>
        <w:t xml:space="preserve">さまざまな工学部学科・専攻科で行われた教育改革の実例, </w:t>
      </w:r>
      <w:r>
        <w:rPr>
          <w:rFonts w:ascii="" w:hAnsi="" w:cs="" w:eastAsia=""/>
          <w:b w:val="false"/>
          <w:i w:val="true"/>
          <w:strike w:val="false"/>
          <w:color w:val="000000"/>
          <w:sz w:val="20"/>
          <w:u w:val="none"/>
        </w:rPr>
        <w:t xml:space="preserve">土木学会教育論文集,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135-143,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マイクロ空間を利用した晶析技術,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フライアッシュの有効利用と混和コンクリート構造物の耐久性に関する研究委員会の活動について,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35-41,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徳島大学でのベンチャー支援と起業事例,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アグリゲイト, </w:t>
      </w:r>
      <w:r>
        <w:rPr>
          <w:rFonts w:ascii="" w:hAnsi="" w:cs="" w:eastAsia=""/>
          <w:b w:val="false"/>
          <w:i w:val="false"/>
          <w:strike w:val="false"/>
          <w:color w:val="000000"/>
          <w:sz w:val="20"/>
          <w:u w:val="none"/>
        </w:rPr>
        <w:t>6-7,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平成20年度フライアッシュの有効利用促進に関する調査研究報告書, </w:t>
      </w:r>
      <w:r>
        <w:rPr>
          <w:rFonts w:ascii="" w:hAnsi="" w:cs="" w:eastAsia=""/>
          <w:b w:val="false"/>
          <w:i w:val="false"/>
          <w:strike w:val="false"/>
          <w:color w:val="000000"/>
          <w:sz w:val="20"/>
          <w:u w:val="none"/>
        </w:rPr>
        <w:t>105-115,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Active Rotary Reactor and Application to Emulsion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Kaname Takagi,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in Deep Microchannel Reactor (FMR) for Pilot Scale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Keiji Kume, Kaname Takagi, Rie Tomiya,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Microchannel Device for Enrichment of Electrolytes,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Takanori Miyachi,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DEFECTS IN PATCH REPAIRED CONCRETE BY ULTRASONIC METHOD, </w:t>
      </w:r>
      <w:r>
        <w:rPr>
          <w:rFonts w:ascii="" w:hAnsi="" w:cs="" w:eastAsia=""/>
          <w:b w:val="false"/>
          <w:i w:val="true"/>
          <w:strike w:val="false"/>
          <w:color w:val="000000"/>
          <w:sz w:val="20"/>
          <w:u w:val="none"/>
        </w:rPr>
        <w:t xml:space="preserve">Structural Faults and Repair 2008, </w:t>
      </w:r>
      <w:r>
        <w:rPr>
          <w:rFonts w:ascii="" w:hAnsi="" w:cs="" w:eastAsia=""/>
          <w:b w:val="false"/>
          <w:i w:val="false"/>
          <w:strike w:val="false"/>
          <w:color w:val="000000"/>
          <w:sz w:val="20"/>
          <w:u w:val="none"/>
        </w:rPr>
        <w:t>エジンバラ(英国),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Yuya Uehara,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Toshiya Yakusaka,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of Pd/C for the Oxidative Dehydrogenation from Lactates to Pyruvates under High Pressure Conditions,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Iguchi, Shigeki Orita,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Unsteady-state Operation to the Oxidative Dehydrogenation of Propane on Magnesium ortho-Vanadate Doped with Palladium, </w:t>
      </w:r>
      <w:r>
        <w:rPr>
          <w:rFonts w:ascii="" w:hAnsi="" w:cs="" w:eastAsia=""/>
          <w:b w:val="false"/>
          <w:i w:val="true"/>
          <w:strike w:val="false"/>
          <w:color w:val="000000"/>
          <w:sz w:val="20"/>
          <w:u w:val="none"/>
        </w:rPr>
        <w:t xml:space="preserve">14th International Congress on Catalysis, </w:t>
      </w:r>
      <w:r>
        <w:rPr>
          <w:rFonts w:ascii="" w:hAnsi="" w:cs="" w:eastAsia=""/>
          <w:b w:val="false"/>
          <w:i w:val="false"/>
          <w:strike w:val="false"/>
          <w:color w:val="000000"/>
          <w:sz w:val="20"/>
          <w:u w:val="none"/>
        </w:rPr>
        <w:t>Korea,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GROUTING CONDITION IN REPAIRED CONCRETE BY IMPACT-ECHO, </w:t>
      </w:r>
      <w:r>
        <w:rPr>
          <w:rFonts w:ascii="" w:hAnsi="" w:cs="" w:eastAsia=""/>
          <w:b w:val="false"/>
          <w:i w:val="true"/>
          <w:strike w:val="false"/>
          <w:color w:val="000000"/>
          <w:sz w:val="20"/>
          <w:u w:val="none"/>
        </w:rPr>
        <w:t xml:space="preserve">On Site Assessment of Concrete, Masonry and Timber Structures SACoMaTiS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79-86, Varenna Italy,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Film and Application to Removal and Regenaration of Aqueous Cations,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Coverage of Carbon-Supported Pt Catalysts with Organosilica on Dehydrogenation of Cyclohexane,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Kaname Takagi,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Strategy to Remove Heat of Reaction from a Deep Microchannel Reactor (FMR), </w:t>
      </w:r>
      <w:r>
        <w:rPr>
          <w:rFonts w:ascii="" w:hAnsi="" w:cs="" w:eastAsia=""/>
          <w:b w:val="false"/>
          <w:i w:val="true"/>
          <w:strike w:val="false"/>
          <w:color w:val="000000"/>
          <w:sz w:val="20"/>
          <w:u w:val="none"/>
        </w:rPr>
        <w:t xml:space="preserve">International Symposium on Micro Chemical Process and Synthesis,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Furukawa,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Masato Kohri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Evaluation of Fliedel's salt content in mortar using near-infrared spectroscopic technique,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Kameda,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corrosion control method with HPFRCC composite electrode,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Goryozono, Shigeyuki Date,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influence of sand percentage, mineral admixture and mixing method on vibration filling ability,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none"/>
        </w:rPr>
        <w:t>Beijing,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velocity distribution in a deep microchannel reactor (FMR),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Katsuya Kuroda,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Time-average reaction rate of CO oxidation over Pt/Al2O3 catalyst under forced temperature cycling,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generation by a torsional bolt-clamped Langevin-type transducer and micropore plate, </w:t>
      </w:r>
      <w:r>
        <w:rPr>
          <w:rFonts w:ascii="" w:hAnsi="" w:cs="" w:eastAsia=""/>
          <w:b w:val="false"/>
          <w:i w:val="true"/>
          <w:strike w:val="false"/>
          <w:color w:val="000000"/>
          <w:sz w:val="20"/>
          <w:u w:val="none"/>
        </w:rPr>
        <w:t xml:space="preserve">2008 IEEE International Ultrasonics Symposium (IUS),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1014-1019, HoChiMinh City, Vietnam,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and Mass Transfer In Deep Microchannel Reactors (FMR), </w:t>
      </w:r>
      <w:r>
        <w:rPr>
          <w:rFonts w:ascii="" w:hAnsi="" w:cs="" w:eastAsia=""/>
          <w:b w:val="false"/>
          <w:i w:val="true"/>
          <w:strike w:val="false"/>
          <w:color w:val="000000"/>
          <w:sz w:val="20"/>
          <w:u w:val="none"/>
        </w:rPr>
        <w:t xml:space="preserve">AIChE Annual Meeting 2008,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Motoyasu Hoshomi,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CRACKING IN RECYCLED CONCRETE CONTAINING RECYCLED AGGREGATE BY ACOUSTIC EMISSION TECHNIQUE, </w:t>
      </w:r>
      <w:r>
        <w:rPr>
          <w:rFonts w:ascii="" w:hAnsi="" w:cs="" w:eastAsia=""/>
          <w:b w:val="false"/>
          <w:i w:val="true"/>
          <w:strike w:val="false"/>
          <w:color w:val="000000"/>
          <w:sz w:val="20"/>
          <w:u w:val="none"/>
        </w:rPr>
        <w:t xml:space="preserve">PROGRESS IN ACOUSTIC EMISSION 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Catalytic dehydrogenation of cyclohexane over carbon-supported Pt catalysts covered with organosilica layer,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layered titanate nanosheets using dodecanediamine by hydrothermal method,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droplet formation in an active rotary reactor,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Wada, Shiro Ogawa,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over FSM-16 and Ni-FSM-16,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Sugimoto, Adusa Ozaki,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microreactor to the oxidative dehydrogenation of propane,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distributions in deep microchannel reactors (FMR),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cations in a microchannel-based ion enrichment device,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Activity enhancement of the liquid-phase oxidative dehydrogenation of sodium lactate using Pd/C and related catalysts under high pressure,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Manabe,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containing in wastewater on the removal of aqueous ammonium with magnesium hydrogen phosphate,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Kuroda, Daisuke Okuyama,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 concentration on CO oxidation under forced temperature cycling,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元昭, 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圧力変動に基づく2軸強制練りミキサの練混ぜの定量化,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江口 正晃,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振動付与2軸強制練りミキサを用いて製造した再生骨材コンクリートの品質に関する実験的検討,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33-34,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断面修復箇所での欠陥検出における二探触子一面法の適用,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35-36,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裕史, 光滝 敬二,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黒木 優介 : </w:t>
      </w:r>
      <w:r>
        <w:rPr>
          <w:rFonts w:ascii="" w:hAnsi="" w:cs="" w:eastAsia=""/>
          <w:b w:val="false"/>
          <w:i w:val="false"/>
          <w:strike w:val="false"/>
          <w:color w:val="000000"/>
          <w:sz w:val="20"/>
          <w:u w:val="none"/>
        </w:rPr>
        <w:t xml:space="preserve">表面気泡抜き取り器具を用いたコンクリートの耐久性に関する基礎的研究,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39-40,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断面修復部の欠陥検出における一探触子超音波の適用,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316-317,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千賀 年浩,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FAの産地と添加量が2次製品用コンクリートの振動締固めに及ぼす影響,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312-313,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石田 清嗣,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BOX形充てん装置の振動充てん時間によるフレッシュコンクリートの施工性能の評価,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314-315,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正晃, 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再生細・粗骨材Lを全量骨材に用いたコンクリートの耐久性に関する研究,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318-319,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昌子,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SP剤およびフライアッシュを用いたコンクリートのひび割れ抵抗性,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282-283,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マイクロリアクタにおける電気泳動を利用した食塩水からのイオン回収, </w:t>
      </w:r>
      <w:r>
        <w:rPr>
          <w:rFonts w:ascii="" w:hAnsi="" w:cs="" w:eastAsia=""/>
          <w:b w:val="false"/>
          <w:i w:val="true"/>
          <w:strike w:val="false"/>
          <w:color w:val="000000"/>
          <w:sz w:val="20"/>
          <w:u w:val="none"/>
        </w:rPr>
        <w:t xml:space="preserve">日本海水学会第59年会,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w:t>
      </w:r>
      <w:r>
        <w:rPr>
          <w:rFonts w:ascii="" w:hAnsi="" w:cs="" w:eastAsia=""/>
          <w:b w:val="false"/>
          <w:i w:val="true"/>
          <w:strike w:val="false"/>
          <w:color w:val="000000"/>
          <w:sz w:val="20"/>
          <w:u w:val="none"/>
        </w:rPr>
        <w:t xml:space="preserve">化学工学会新潟大会2008,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衝撃弾性波法を用いた鋼-コンクリート合成構造の鋼板下面の空隙検出について,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335-336,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ICタグを用いた生コンクリートのトレーサビリティの実用化に関する基礎的研究,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633-634,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パラジウム導入バナジン酸マグネシウムのプロパン酸化脱水素反応に伴うレドックス挙動,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菊本 哲雄, 上原 裕也,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Pd触媒による乳酸ナトリウムの液相酸化反応に対する酸素加圧促進効果,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リン酸マグネシウムを用いた工業排水からのアンモニアの回収除去,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和田 隆宏,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Ni-MCM41によるエチレンからプロピレンの合成,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ドデカンジアミンを利用した層状チタン酸ナノシートの形状制御と表面特性,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有機シリカで被覆した炭素担持Pt触媒の調製とシクロヘキサン脱水素反応に及ぼすシリカ表面特性の影響,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深溝型マイクロリアクタにおける除熱性能評価,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マイクロイオン濃縮デバイスにおける各種陽イオンの濃縮挙動,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温度周期操作下におけるCO酸化反応に及ぼす原料濃度の影響,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稲葉 雄一,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ベーマイトによる水質改善-リンの回収に対するフッ素の効果-, </w:t>
      </w:r>
      <w:r>
        <w:rPr>
          <w:rFonts w:ascii="" w:hAnsi="" w:cs="" w:eastAsia=""/>
          <w:b w:val="false"/>
          <w:i w:val="true"/>
          <w:strike w:val="false"/>
          <w:color w:val="000000"/>
          <w:sz w:val="20"/>
          <w:u w:val="none"/>
        </w:rPr>
        <w:t xml:space="preserve">第18回無機リン化学討論会,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ニッケル修飾メソポーラスシリカによるエタノールおよびエチレンを原料としたプロピレン合成, </w:t>
      </w:r>
      <w:r>
        <w:rPr>
          <w:rFonts w:ascii="" w:hAnsi="" w:cs="" w:eastAsia=""/>
          <w:b w:val="false"/>
          <w:i w:val="true"/>
          <w:strike w:val="false"/>
          <w:color w:val="000000"/>
          <w:sz w:val="20"/>
          <w:u w:val="none"/>
        </w:rPr>
        <w:t xml:space="preserve">化学工学会関西支部姫路大会,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計算流体力学を利用した深溝型マイクロリアクタの解析, </w:t>
      </w:r>
      <w:r>
        <w:rPr>
          <w:rFonts w:ascii="" w:hAnsi="" w:cs="" w:eastAsia=""/>
          <w:b w:val="false"/>
          <w:i w:val="true"/>
          <w:strike w:val="false"/>
          <w:color w:val="000000"/>
          <w:sz w:val="20"/>
          <w:u w:val="none"/>
        </w:rPr>
        <w:t xml:space="preserve">岡山マイクロリアクターネット平成20年度第3回例会,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晶析装置のシミュレーション技術, </w:t>
      </w:r>
      <w:r>
        <w:rPr>
          <w:rFonts w:ascii="" w:hAnsi="" w:cs="" w:eastAsia=""/>
          <w:b w:val="false"/>
          <w:i w:val="true"/>
          <w:strike w:val="false"/>
          <w:color w:val="000000"/>
          <w:sz w:val="20"/>
          <w:u w:val="none"/>
        </w:rPr>
        <w:t xml:space="preserve">第21回CES21講演会,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財団法人鉄鋼業環境保全技術開発基金助成水質分野研究討論会,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Pd/C系触媒のPd周りの微細構造と酸化脱水素活性,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アミン系界面活性剤を用いた水熱合成法による薄片状ニオブ酸ナノシートの形成と形態制御,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官能基を有するシリカで被覆された炭素担持Pt触媒の表面構造解析と脱水素特性,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深溝型マイクロリアクタを利用したマイクロ化学プラントの開発,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多段マイクロイオン濃縮デバイスのイオン濃縮性能,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合流部に微細加工を施した深溝型マイクロリアクタにおける流動状態,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和田 隆宏,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ニッケル修飾FSM-16によるエタノールからプロピレンへの変換反応,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回分式有機ハイドライド脱水素反応における炭素担持Pt触媒のシリカ被覆効果,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バリウム水酸アパタイト担持バナデート触媒および関連触媒によるプロパンの酸化脱水素反応,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隆宏,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ニッケル修飾MCM-41によるエタノールからプロピレン合成,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智行, 清水 由佳,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ドデカンジアミンが形成するラメラ相を利用した薄片状チタン酸ナノシートの合成,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有機シリカで被覆された炭素担持Pt触媒を用いた回分式シクロヘキサン脱水素反応,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マイクロチャネルを利用したイオン濃縮技術の開発と性能評価,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触媒反応における温度周期操作がCO酸化反応に及ぼす影響,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MCM-41および関連触媒系によるエチレンからプロピレンへの変換反応, </w:t>
      </w:r>
      <w:r>
        <w:rPr>
          <w:rFonts w:ascii="" w:hAnsi="" w:cs="" w:eastAsia=""/>
          <w:b w:val="false"/>
          <w:i w:val="true"/>
          <w:strike w:val="false"/>
          <w:color w:val="000000"/>
          <w:sz w:val="20"/>
          <w:u w:val="none"/>
        </w:rPr>
        <w:t xml:space="preserve">第18回キャラクタリゼーション講習会,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揖澤 輝学,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シリカ層にスルホン酸基を付与したシリカ被覆Pt触媒の調製と酸特性評価,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界面活性剤が形成するラメラ相を利用したハイドロキシアパタイトナノ材料の創製,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アミン系界面活性剤を用いた薄片状ニオブ酸ナノシートの合成と表面特性,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有機シリカで被覆された炭素担持Pt 触媒の表面構造解析と触媒活性評価,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界面活性剤を利用した水熱合成法によるセリアナノシートの創製,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マイクロ化学プラントと化学工学,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貴金属およびその合金を用いた触媒反応の検討と触媒構造解析, </w:t>
      </w:r>
      <w:r>
        <w:rPr>
          <w:rFonts w:ascii="" w:hAnsi="" w:cs="" w:eastAsia=""/>
          <w:b w:val="false"/>
          <w:i w:val="true"/>
          <w:strike w:val="false"/>
          <w:color w:val="000000"/>
          <w:sz w:val="20"/>
          <w:u w:val="none"/>
        </w:rPr>
        <w:t xml:space="preserve">平成19年度共同研究プロジェクト研究成果報告書,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水素供給技術の実用化へ向けた高い耐久性を有するシリカ被覆Pt触媒の開発, </w:t>
      </w:r>
      <w:r>
        <w:rPr>
          <w:rFonts w:ascii="" w:hAnsi="" w:cs="" w:eastAsia=""/>
          <w:b w:val="false"/>
          <w:i w:val="true"/>
          <w:strike w:val="false"/>
          <w:color w:val="000000"/>
          <w:sz w:val="20"/>
          <w:u w:val="none"/>
        </w:rPr>
        <w:t xml:space="preserve">国立大学法人徳島大学シーズ集 2008,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Yuya Uehara,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evidence on redox-nature of palladium in Pd-Mg3V2O3 catalysts,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Vol.25B,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Sakae Takenaka, Masahiro Kishida,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structures of Pt-based alloy nanoparticles coated with silica layers upon formation of nanoscale carbon,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Vol.25B,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 環境助成研究成果概要集(第28回・2007年度助成分),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他26名 : </w:t>
      </w:r>
      <w:r>
        <w:rPr>
          <w:rFonts w:ascii="" w:hAnsi="" w:cs="" w:eastAsia=""/>
          <w:b w:val="false"/>
          <w:i w:val="false"/>
          <w:strike w:val="false"/>
          <w:color w:val="000000"/>
          <w:sz w:val="20"/>
          <w:u w:val="none"/>
        </w:rPr>
        <w:t xml:space="preserve">土木学会規準として制定が望まれる試験方法の動向, --- コンクリートの性能評価を可能とする新しい規準体系とは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マイクロリアクターによる合成技術と工業生産, サイエンス&amp;テクノロジー社,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西林 新蔵, 小柳 洽, 渡邉 史夫, 宮川 豊章 : </w:t>
      </w:r>
      <w:r>
        <w:rPr>
          <w:rFonts w:ascii="" w:hAnsi="" w:cs="" w:eastAsia=""/>
          <w:b w:val="false"/>
          <w:i w:val="false"/>
          <w:strike w:val="false"/>
          <w:color w:val="000000"/>
          <w:sz w:val="20"/>
          <w:u w:val="none"/>
        </w:rPr>
        <w:t xml:space="preserve">コンクリート工学ハンドブック,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宏一, 坂井 悦郎, 金津 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 xml:space="preserve">循環型社会に適合したフライアッシュコンクリートの最新利用技術, --- 利用拡大に向けた設計施工指針試案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約200名共同執筆 : </w:t>
      </w:r>
      <w:r>
        <w:rPr>
          <w:rFonts w:ascii="" w:hAnsi="" w:cs="" w:eastAsia=""/>
          <w:b w:val="false"/>
          <w:i w:val="false"/>
          <w:strike w:val="false"/>
          <w:color w:val="000000"/>
          <w:sz w:val="20"/>
          <w:u w:val="none"/>
        </w:rPr>
        <w:t xml:space="preserve">分離技術ハンドブック, 分離技術会,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大賀 教男, 一宮 桂一郎,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産業副産物を用いたコンクリートの振動付与練混ぜ効果について,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133-138,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昌生, 川上 潤一, 井上 悟, 一宮 桂一郎,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199-204,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Iguchi, Sakae Takenaka,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Yoshiki Orita,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563-570,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Hydroxyapatite Film and Its Application in the Removal and Regeneration of Aqueous Cations,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439-443,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Removal of Aqueous Ammonium from Industrial Wastewater with Magnesium Hydrogen 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15-19, 2009.</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1639-1644,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岡野 智久,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10年曝露したFAⅢ種コンクリートのコア供試体の強度特性及び中性化性状,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433-438,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表面気泡抜き取り装置を用いたかぶりコンクリートの締固め効果に関する基礎的研究,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1651-1656,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高強度および超高強度コンクリートを対象とした二次製品用コンクリートの振動充填性に関する基礎的研究,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1657-1662,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江口 正晃,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廃品ポールを原コンクリートとする全量再生骨材コンクリートの硬化特性に関する基礎的研究,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1783-1788,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超音波法による断面修復した鉄筋コンクリートの欠陥検出および鉄筋の影響に関する検討,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2149-2154,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361-366,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1975-1980,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壽樹,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新井 康裕, 宮川 豊章 : </w:t>
      </w:r>
      <w:r>
        <w:rPr>
          <w:rFonts w:ascii="" w:hAnsi="" w:cs="" w:eastAsia=""/>
          <w:b w:val="false"/>
          <w:i w:val="false"/>
          <w:strike w:val="false"/>
          <w:color w:val="000000"/>
          <w:sz w:val="20"/>
          <w:u w:val="none"/>
        </w:rPr>
        <w:t xml:space="preserve">エポキシ樹脂塗装鉄筋の付着改善に関する検討,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1357-1362,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川崎 末和, 河野 清 : </w:t>
      </w:r>
      <w:r>
        <w:rPr>
          <w:rFonts w:ascii="" w:hAnsi="" w:cs="" w:eastAsia=""/>
          <w:b w:val="false"/>
          <w:i w:val="false"/>
          <w:strike w:val="false"/>
          <w:color w:val="000000"/>
          <w:sz w:val="20"/>
          <w:u w:val="none"/>
        </w:rPr>
        <w:t xml:space="preserve">フライアッシュ混和コンクリートを用いた実構造物の追跡調査,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949-954,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Tanaka Shinya, Tanaka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fly ash mixing on corrosion of steel in concrete due to chloride attack, </w:t>
      </w:r>
      <w:r>
        <w:rPr>
          <w:rFonts w:ascii="" w:hAnsi="" w:cs="" w:eastAsia=""/>
          <w:b w:val="false"/>
          <w:i w:val="true"/>
          <w:strike w:val="false"/>
          <w:color w:val="000000"/>
          <w:sz w:val="20"/>
          <w:u w:val="none"/>
        </w:rPr>
        <w:t xml:space="preserve">Proceedings of the 4th International Conference on Construction Materials, </w:t>
      </w:r>
      <w:r>
        <w:rPr>
          <w:rFonts w:ascii="" w:hAnsi="" w:cs="" w:eastAsia=""/>
          <w:b w:val="false"/>
          <w:i w:val="false"/>
          <w:strike w:val="false"/>
          <w:color w:val="000000"/>
          <w:sz w:val="20"/>
          <w:u w:val="none"/>
        </w:rPr>
        <w:t>731-738,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Uniformity in Deep Microchannel Reactor under High Throughput Conditions, </w:t>
      </w:r>
      <w:r>
        <w:rPr>
          <w:rFonts w:ascii="" w:hAnsi="" w:cs="" w:eastAsia=""/>
          <w:b w:val="false"/>
          <w:i w:val="true"/>
          <w:strike w:val="false"/>
          <w:color w:val="000000"/>
          <w:sz w:val="20"/>
          <w:u w:val="single"/>
        </w:rPr>
        <w:t>Organic Process Research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1026-1031,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HPFRCC陽極システムを用いた電気化学的防食工法に関する検討,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491-498,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generation using a torsional Langevin-type transducer and a micropore plate,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進藤 義勝, 田中 辰弥, 七澤 章 : </w:t>
      </w:r>
      <w:r>
        <w:rPr>
          <w:rFonts w:ascii="" w:hAnsi="" w:cs="" w:eastAsia=""/>
          <w:b w:val="false"/>
          <w:i w:val="false"/>
          <w:strike w:val="false"/>
          <w:color w:val="000000"/>
          <w:sz w:val="20"/>
          <w:u w:val="none"/>
        </w:rPr>
        <w:t xml:space="preserve">塩害によるフライアッシュ混和モルタル中の鉄筋腐食発生に関する検討,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269-274,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劣化状態と対策効果を考慮した塩害に対する補修工法の選択,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323-330,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前田 崇雄, 七澤 章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523-529,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Deterioration of Concrete Structures and Some Relevant Issues, </w:t>
      </w:r>
      <w:r>
        <w:rPr>
          <w:rFonts w:ascii="" w:hAnsi="" w:cs="" w:eastAsia=""/>
          <w:b w:val="false"/>
          <w:i w:val="true"/>
          <w:strike w:val="false"/>
          <w:color w:val="000000"/>
          <w:sz w:val="20"/>
          <w:u w:val="single"/>
        </w:rPr>
        <w:t>Corrosion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111-116,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徳島大学工学部の工学啓蒙活動の新入学生への影響-科学体験フェスティバルin徳島∼エンジニアリングフェスティバルまで-,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Organosilica-derived Microporous Coverage of Carbon-supported Pt Catalysts on Dehydrogenation of Cyclohexane,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480-481,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on Pd/C and Te-Pd/C during the Oxidative Dehydrogenation of Sodium Lactate to Pyruvate in an Aqueous Phase under Pressurized Oxygen,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Sintering Resistance and Catalytic Activity of Platinum Nanoparticles Covered with a Microporous Silica Layer using Methyltriethoxysilane,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No.748, </w:t>
      </w:r>
      <w:r>
        <w:rPr>
          <w:rFonts w:ascii="" w:hAnsi="" w:cs="" w:eastAsia=""/>
          <w:b w:val="false"/>
          <w:i w:val="false"/>
          <w:strike w:val="false"/>
          <w:color w:val="000000"/>
          <w:sz w:val="20"/>
          <w:u w:val="none"/>
        </w:rPr>
        <w:t>65-67,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コンクリート構造物の防食，補強・補修技術(3.1概要),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275-277,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コンクリート構造物の防食，補強・補修技術(3.8解決すべき課題と今後の展望),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399-401,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化学工学年鑑2009,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5.3 塩化物イオンによる鉄筋腐食, </w:t>
      </w:r>
      <w:r>
        <w:rPr>
          <w:rFonts w:ascii="" w:hAnsi="" w:cs="" w:eastAsia=""/>
          <w:b w:val="false"/>
          <w:i w:val="true"/>
          <w:strike w:val="false"/>
          <w:color w:val="000000"/>
          <w:sz w:val="20"/>
          <w:u w:val="none"/>
        </w:rPr>
        <w:t xml:space="preserve">循環型社会に適合したフライアッシュコンクリートの最新利用技術，コンクリートライブラリー,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141-157,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堺 孝司,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 弘</w:t>
      </w:r>
      <w:r>
        <w:rPr>
          <w:rFonts w:ascii="" w:hAnsi="" w:cs="" w:eastAsia=""/>
          <w:b w:val="true"/>
          <w:i w:val="false"/>
          <w:strike w:val="false"/>
          <w:color w:val="000000"/>
          <w:sz w:val="20"/>
          <w:u w:val="none"/>
        </w:rPr>
        <w:t xml:space="preserve">, 氏家 勲 : </w:t>
      </w:r>
      <w:r>
        <w:rPr>
          <w:rFonts w:ascii="" w:hAnsi="" w:cs="" w:eastAsia=""/>
          <w:b w:val="false"/>
          <w:i w:val="false"/>
          <w:strike w:val="false"/>
          <w:color w:val="000000"/>
          <w:sz w:val="20"/>
          <w:u w:val="none"/>
        </w:rPr>
        <w:t xml:space="preserve">四国のコンクリート事情 日本コンクリート工学協会四国支部, --- 特集/地域に根ざしたコンクリート技術/2．各地域におけるコンクリート技術の現状と特色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37-40,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design of a deep microchannel reactor, </w:t>
      </w:r>
      <w:r>
        <w:rPr>
          <w:rFonts w:ascii="" w:hAnsi="" w:cs="" w:eastAsia=""/>
          <w:b w:val="false"/>
          <w:i w:val="true"/>
          <w:strike w:val="false"/>
          <w:color w:val="000000"/>
          <w:sz w:val="20"/>
          <w:u w:val="none"/>
        </w:rPr>
        <w:t xml:space="preserve">2009 AIChE Spring National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Davos,Switzerland,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Oxidative Dehydrogenation of Sodium Lactate to the Corresponding Pyruvate Using Pd/C and Te/Pd/C Catalysts, </w:t>
      </w:r>
      <w:r>
        <w:rPr>
          <w:rFonts w:ascii="" w:hAnsi="" w:cs="" w:eastAsia=""/>
          <w:b w:val="false"/>
          <w:i w:val="true"/>
          <w:strike w:val="false"/>
          <w:color w:val="000000"/>
          <w:sz w:val="20"/>
          <w:u w:val="none"/>
        </w:rPr>
        <w:t xml:space="preserve">6th World Congress on Oxidation Catalysis, </w:t>
      </w:r>
      <w:r>
        <w:rPr>
          <w:rFonts w:ascii="" w:hAnsi="" w:cs="" w:eastAsia=""/>
          <w:b w:val="false"/>
          <w:i w:val="false"/>
          <w:strike w:val="false"/>
          <w:color w:val="000000"/>
          <w:sz w:val="20"/>
          <w:u w:val="none"/>
        </w:rPr>
        <w:t>Lille, France,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Keisuke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Ito : </w:t>
      </w:r>
      <w:r>
        <w:rPr>
          <w:rFonts w:ascii="" w:hAnsi="" w:cs="" w:eastAsia=""/>
          <w:b w:val="false"/>
          <w:i w:val="false"/>
          <w:strike w:val="false"/>
          <w:color w:val="000000"/>
          <w:sz w:val="20"/>
          <w:u w:val="none"/>
        </w:rPr>
        <w:t xml:space="preserve">Impact Elastic Wave Method for Detecting Voids under Steel Plate in Steel Concrete Composite, </w:t>
      </w:r>
      <w:r>
        <w:rPr>
          <w:rFonts w:ascii="" w:hAnsi="" w:cs="" w:eastAsia=""/>
          <w:b w:val="false"/>
          <w:i w:val="true"/>
          <w:strike w:val="false"/>
          <w:color w:val="000000"/>
          <w:sz w:val="20"/>
          <w:u w:val="none"/>
        </w:rPr>
        <w:t xml:space="preserve">Proceedings of The Tenth International Conference on Structural Safety and Reliability, </w:t>
      </w:r>
      <w:r>
        <w:rPr>
          <w:rFonts w:ascii="" w:hAnsi="" w:cs="" w:eastAsia=""/>
          <w:b w:val="false"/>
          <w:i w:val="false"/>
          <w:strike w:val="false"/>
          <w:color w:val="000000"/>
          <w:sz w:val="20"/>
          <w:u w:val="none"/>
        </w:rPr>
        <w:t xml:space="preserve">717-724,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FSM-16 and the Ni-doped Catalysts Prepared without Employment of Hydrothermal Conditions, </w:t>
      </w:r>
      <w:r>
        <w:rPr>
          <w:rFonts w:ascii="" w:hAnsi="" w:cs="" w:eastAsia=""/>
          <w:b w:val="false"/>
          <w:i w:val="true"/>
          <w:strike w:val="false"/>
          <w:color w:val="000000"/>
          <w:sz w:val="20"/>
          <w:u w:val="none"/>
        </w:rPr>
        <w:t xml:space="preserve">12th Japan-Korea Symposium on Catalysis,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Mechanism and the Effect of Forced Temperature Cycling on the Reactor Performance, </w:t>
      </w:r>
      <w:r>
        <w:rPr>
          <w:rFonts w:ascii="" w:hAnsi="" w:cs="" w:eastAsia=""/>
          <w:b w:val="false"/>
          <w:i w:val="true"/>
          <w:strike w:val="false"/>
          <w:color w:val="000000"/>
          <w:sz w:val="20"/>
          <w:u w:val="none"/>
        </w:rPr>
        <w:t xml:space="preserve">AIChE Annual Meeting 2009,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Sugimoto,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in Microreactor under Steady-state and Unsteady-state Operations,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Testuo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Sodium Lactate to the Pyruvate Using Pd/C Doped and Un-doped with Te and Pb in Autoclave,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on Various Mesoporous Silica Doped and Undoped with Ni,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Contained in River in Tokushima City, Japan, on the Removal and Recovery of Aqueous Phosphate with Boehmite,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Ceria Nanoparticles Using Surfactant Assisted Method and Thier Combustion Properties of Carbon,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Cyclohexane Dehydrogenation and Sintering Resistance of Platinum Nanoparticles Covered with Organosilica Layer,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Yamguchi,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and porous layered niobate nanosheets using surfactant by hydrothermal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Nanoparticles in Lamellar Phase Using Surfactant Templating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and Separation of Phosphate Ions in Microchannels,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Okuayma,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Kinetics and Conversion of CO Oxidation under Forced Temperature Cycling,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Mixing Performance of Deep Microchannel Reactor with Microscale-Indentations,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Examination of Fluid Flow in a Deep Microchannel Reactor,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Production of Propylene from the Oxidative Dehydrogenation of Propane on Hydroxyapatite Using Microreactor,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Secondary Flow in Deep Microchannel Reactor with Fine Structures at the Intersections,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所要の初期強度と乾燥収縮を満足する高流動コンクリートの配合条件に関する基礎的研究,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265-266,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AE法を用いた再生骨材コンクリートの割裂試験による破壊性状の検討,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283-284,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超音波法による断面修復を行った鉄筋コンクリートの欠陥検出,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285-286,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表面気泡抜き取り装置を用いたコンクリートの耐久性に関する基礎的研究,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301-302,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耀亮,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加熱処理した河川シルトを添加したモルタル性状に関する検討,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313-314,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深溝型マイクロリアクタにおける流動と伝熱特性, </w:t>
      </w:r>
      <w:r>
        <w:rPr>
          <w:rFonts w:ascii="" w:hAnsi="" w:cs="" w:eastAsia=""/>
          <w:b w:val="false"/>
          <w:i w:val="true"/>
          <w:strike w:val="false"/>
          <w:color w:val="000000"/>
          <w:sz w:val="20"/>
          <w:u w:val="none"/>
        </w:rPr>
        <w:t xml:space="preserve">フローマイクロ合成研究会第42回研究会,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マイクロ空間を利用した多段イオン濃縮分離装置の性能評価, </w:t>
      </w:r>
      <w:r>
        <w:rPr>
          <w:rFonts w:ascii="" w:hAnsi="" w:cs="" w:eastAsia=""/>
          <w:b w:val="false"/>
          <w:i w:val="true"/>
          <w:strike w:val="false"/>
          <w:color w:val="000000"/>
          <w:sz w:val="20"/>
          <w:u w:val="none"/>
        </w:rPr>
        <w:t xml:space="preserve">日本海水学会第60年会,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大賀 教男, 石井 光裕 : </w:t>
      </w:r>
      <w:r>
        <w:rPr>
          <w:rFonts w:ascii="" w:hAnsi="" w:cs="" w:eastAsia=""/>
          <w:b w:val="false"/>
          <w:i w:val="false"/>
          <w:strike w:val="false"/>
          <w:color w:val="000000"/>
          <w:sz w:val="20"/>
          <w:u w:val="none"/>
        </w:rPr>
        <w:t xml:space="preserve">フライアッシュを混和材として使用した生コンを起源とするスラッジの有効利用に関する基礎的研究,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727-728,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山本 恭平, 江口 正晃, 牛尾 仁 : </w:t>
      </w:r>
      <w:r>
        <w:rPr>
          <w:rFonts w:ascii="" w:hAnsi="" w:cs="" w:eastAsia=""/>
          <w:b w:val="false"/>
          <w:i w:val="false"/>
          <w:strike w:val="false"/>
          <w:color w:val="000000"/>
          <w:sz w:val="20"/>
          <w:u w:val="none"/>
        </w:rPr>
        <w:t xml:space="preserve">FAによる全量L級再生骨材コンクリートの強度および耐久性の改善効果,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741-742,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直登, 尾崎 あづさ,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小川 史郎,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ニッケル修飾各種メソポーラスシリカによるエタノールからプロピレンへの直接変換,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アミン系界面活性剤を用いたチタン・ニオブ酸複合ナノシートの合成と酸特性評価,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大量処理条件における深溝型マイクロリアクタの性能評価,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微細構造を有する深溝型マイクロリアクタの混合性能評価,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奥山 大輔,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温度周期操作下における不均一触媒反応の平均反応速度と素反応の温度依存性の関係,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尾崎 あづさ,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バナデートおよびモリブデート触媒のレドックス挙動がプロパン酸化脱水素反応へ与える影響,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パラジウム触媒による乳酸ナトリウムの液相酸化脱水素反応に対する空気加圧効果,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回分式シクロヘキサン脱水素反応における多孔性有機シリカで被覆された炭素担持Pt触媒のシンタリング耐性,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真鍋 智行,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リン化合物を用いた火力発電所由来廃液からの水溶性アンモニウムの回収-再生プロセスの開発,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梅﨑 陽介, 北村 香央里,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界面活性剤が形成するラメラ相を利用したヒドロキシアパタイトナノ粒子の創製と塩基性タンパク質吸着特性,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非定常操作下におけるマイクロリアクタによるプロパンの酸化脱水素反応,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マイクロ蒸留デバイスの視点に基づく多段蒸留技術の考察,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含窒素共存物がベーマイトによる水溶性リンの迅速回収に与える影響,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界面活性剤を利用した異方性ヒドロキシアパタイトナノ粒子の合成,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マイクロ流路を利用した反応プロセス技術,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深溝型マイクロリアクタを利用した化学プロセス技術, </w:t>
      </w:r>
      <w:r>
        <w:rPr>
          <w:rFonts w:ascii="" w:hAnsi="" w:cs="" w:eastAsia=""/>
          <w:b w:val="false"/>
          <w:i w:val="true"/>
          <w:strike w:val="false"/>
          <w:color w:val="000000"/>
          <w:sz w:val="20"/>
          <w:u w:val="none"/>
        </w:rPr>
        <w:t xml:space="preserve">INCHEM TOKYO 2009 産学官マッチングフォーラム,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高効率合成プロセスの実現に向けた深溝型マイクロリアクタの開発, </w:t>
      </w:r>
      <w:r>
        <w:rPr>
          <w:rFonts w:ascii="" w:hAnsi="" w:cs="" w:eastAsia=""/>
          <w:b w:val="false"/>
          <w:i w:val="true"/>
          <w:strike w:val="false"/>
          <w:color w:val="000000"/>
          <w:sz w:val="20"/>
          <w:u w:val="none"/>
        </w:rPr>
        <w:t xml:space="preserve">第5回 香川大学工学部先端工学研究発表会,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酸素加圧下Pd/C触媒による乳酸ナトリウムの酸化脱水素反応への第二成分の添加効果,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ニッケル修飾各種メソポーラスシリカによるエタノールの接触変換反応,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ラメラ相を利用した層状チタン酸ナノシート複合体の合成と有機化合物の吸着特性,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深溝型マイクロ流路におけるバッフル構造と流動状態,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尾崎 あづさ,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マイクロリアクタによるプロパン酸化脱水素反応への酸化物およびリン酸塩触媒の適応性,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ラメラ相を有する層状チタン酸ナノシート複合体の形成と光吸収特性,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安定した水素供給を可能とする優れた耐久性を持つシリカ被覆触媒の開発, </w:t>
      </w:r>
      <w:r>
        <w:rPr>
          <w:rFonts w:ascii="" w:hAnsi="" w:cs="" w:eastAsia=""/>
          <w:b w:val="false"/>
          <w:i w:val="true"/>
          <w:strike w:val="false"/>
          <w:color w:val="000000"/>
          <w:sz w:val="20"/>
          <w:u w:val="none"/>
        </w:rPr>
        <w:t xml:space="preserve">第11回けいはんな新産業創出・交流センター シーズフォーラム,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Pd/Cの酸化脱水素触媒活性への酸素加圧効果,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リン資源の枯渇を見据えた日本無機リン化学界の産学官連携構想, </w:t>
      </w:r>
      <w:r>
        <w:rPr>
          <w:rFonts w:ascii="" w:hAnsi="" w:cs="" w:eastAsia=""/>
          <w:b w:val="false"/>
          <w:i w:val="true"/>
          <w:strike w:val="false"/>
          <w:color w:val="000000"/>
          <w:sz w:val="20"/>
          <w:u w:val="none"/>
        </w:rPr>
        <w:t xml:space="preserve">技術シーズ・ニーズの意見交換会,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有機シリカで被覆されたPtナノ粒子の調製と回分式有機ハイドライド脱水素反応への展開, </w:t>
      </w:r>
      <w:r>
        <w:rPr>
          <w:rFonts w:ascii="" w:hAnsi="" w:cs="" w:eastAsia=""/>
          <w:b w:val="false"/>
          <w:i w:val="true"/>
          <w:strike w:val="false"/>
          <w:color w:val="000000"/>
          <w:sz w:val="20"/>
          <w:u w:val="none"/>
        </w:rPr>
        <w:t xml:space="preserve">2009年度 第1回 粉体操作に伴う諸現象に関する勉強会,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炭酸セリウムを前駆体としたセリアナノワイヤーの合成と炭素燃焼活性,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メチル基を有するシリカで被覆された炭素担持Pt触媒の加熱処理条件が及ぼすシクロヘキサン脱水素反応への影響,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界面活性剤によるハイドロキシアパタイトナノ粒子の異方成長と塩基性タンパク質吸着特性,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微細形状を利用した深溝型マイクロリアクタにおける混合特性技術,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深溝型マイクロリアクタにおける流動状態の実験的検討,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マイクロチャンネルを利用したイオン濃縮分離装置の多段化,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深溝型マイクロリアクタの冷却方式の検討,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温度周期操作下におけるCO酸化反応に及ぼす操作条件の影響,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マイクロ流路を利用したイオン分離装置の開発,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ニッケル修飾各種メソポーラスシリカを用いたエタノールからプロピレン合成,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福森 孝典, 友成 喜代美,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圧力分布を利用した蒸留装置の運転エネルギー,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界面活性剤を用いたセリアナノワイヤーの合成とカーボン微粒子の燃焼特性,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メチル基を含むシリカで被覆された炭素担持Pt 触媒の脱水素特性とシンタリング耐性,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MCM-41，FSM-16およびTMPSによるエタノールの接触変換反応,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TeおよびPd修飾Pd/Cによる乳酸の酸素加圧下における酸化脱水素反応,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エネルギーとねんりょう電池,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多孔性シリカで被覆された金属ナノ粒子の開発と応用, </w:t>
      </w:r>
      <w:r>
        <w:rPr>
          <w:rFonts w:ascii="" w:hAnsi="" w:cs="" w:eastAsia=""/>
          <w:b w:val="false"/>
          <w:i w:val="true"/>
          <w:strike w:val="false"/>
          <w:color w:val="000000"/>
          <w:sz w:val="20"/>
          <w:u w:val="none"/>
        </w:rPr>
        <w:t xml:space="preserve">第14回徳島地区分析技術セミナー,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マグネシウムバナデートを用いたイソブタンの酸化脱水素反応,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翔太,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銀担持触媒によるエチレンのエポキシ化反応に対する担体効果,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第2回機能性材料勉強会,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マイクロ流路における液液二相流を利用した相間移動反応,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平成20年度共同研究プロジェクト研究成果報告書,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Yuhki Katoh,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of Palladium in Pd/C and Te-Pd/C Catalysts for the Oxidative Dehydrogenation of Sodium Lactate,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Vol.26B,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Yuhki Katoh, Tomoyuki Manabe,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 of Pt Nanoparticles Covered with Organosilica Layer,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Vol.26B,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谷口 隆, 石黒 卓哉,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徳島大学工学部主催''科学体験フェスティバルin徳島''のブース運営担当者への意識調査,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187-199,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敏郎,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2010年制定コンクリート標準示方書[規準編],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2011年改訂版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and FSM-16, and on Ni-Doped MCM-41 and FSM-16 Prepared without Hydrothermal Conditions,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550-554,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Tetsuo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Heavy-metal-free Pd/C Catalyst for the Oxidative Dehydrogenation of Sodium Lactate to Pyruvate in an Aqueous Phase under Pressurized Oxygen,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514-520,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 Takao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Suppression of ASR expansion due to electrochemical penetration of lithium supplied by DFRCC anode system,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1229-1236,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Teruo Yamamoto,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 ion content in concrete structures using near-infrared spectroscopic technique,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to Reinforced Concrete by Employing DFRCC Anode System, </w:t>
      </w:r>
      <w:r>
        <w:rPr>
          <w:rFonts w:ascii="" w:hAnsi="" w:cs="" w:eastAsia=""/>
          <w:b w:val="false"/>
          <w:i w:val="true"/>
          <w:strike w:val="false"/>
          <w:color w:val="000000"/>
          <w:sz w:val="20"/>
          <w:u w:val="none"/>
        </w:rPr>
        <w:t xml:space="preserve">Proceedings of The 9th Symposium on Electrokinetic Remediation (EREM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輝幸,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実機ミキサおよび室内試験練りミキサで製造した全量再生骨材コンクリートのフレッシュ性状と強度特性の比較,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1451-1456,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混和材置換によるフレッシュコンクリートの振動充てん性に関する定量的評価,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1187-1192,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スランプロスの大きさがコンクリートの施工性に与える影響,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1295-1300,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牛尾 仁, 本田 陵二,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振動付与練混による強度改善に関する基礎的研究,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1319-1324,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温度上昇抑制能力をコンクリートに付与するモルタルの開発,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1829-1834,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Koji Kinouchi, Koichi Chohama,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2833-2837,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3248-3252,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Yuhki Kato,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3253-3256,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HARDENED PROPERTIES OF SHOTCRETE WITH HIGHLY FUNCTIONAL FLY ASH,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2472-2477,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2496-2501,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横手 晋一郎, 石井 光裕 : </w:t>
      </w:r>
      <w:r>
        <w:rPr>
          <w:rFonts w:ascii="" w:hAnsi="" w:cs="" w:eastAsia=""/>
          <w:b w:val="false"/>
          <w:i w:val="false"/>
          <w:strike w:val="false"/>
          <w:color w:val="000000"/>
          <w:sz w:val="20"/>
          <w:u w:val="none"/>
        </w:rPr>
        <w:t xml:space="preserve">高炉セメントを用いたコンクリートの施工初期に発生するひび割れに対するフライアッシュの効果に関する実験的研究,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209-211,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 ortho-Vanadate Doped and Undoped with Palladium,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575-580,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慎吾, 進藤 義勝, 七澤 章 : </w:t>
      </w:r>
      <w:r>
        <w:rPr>
          <w:rFonts w:ascii="" w:hAnsi="" w:cs="" w:eastAsia=""/>
          <w:b w:val="false"/>
          <w:i w:val="false"/>
          <w:strike w:val="false"/>
          <w:color w:val="000000"/>
          <w:sz w:val="20"/>
          <w:u w:val="none"/>
        </w:rPr>
        <w:t xml:space="preserve">フライアッシュの混和が塩害によるセメント硬化体中の鉄筋腐食環境に与える影響,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 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塩分浸透形態が近赤外分光法の吸光度スペクトルに与える影響,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1667-1672,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201-208,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793-796,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児島 多恵, 進藤 義勝, 七澤 章 : </w:t>
      </w:r>
      <w:r>
        <w:rPr>
          <w:rFonts w:ascii="" w:hAnsi="" w:cs="" w:eastAsia=""/>
          <w:b w:val="false"/>
          <w:i w:val="false"/>
          <w:strike w:val="false"/>
          <w:color w:val="000000"/>
          <w:sz w:val="20"/>
          <w:u w:val="none"/>
        </w:rPr>
        <w:t xml:space="preserve">フライアッシュの混和がモルタル中の鉄筋腐食発生に与える影響,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317-322,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Motoyasu Hosomi, Kunihiro Yuno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evaluation of shotcrete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2358-2362,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Indentations and baffles for improving mixing rate in deep microchannel reactors,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490-495,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37-43,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戻りコンクリートを破砕した骨材を用いたコンクリートの現場施工性および無筋コンクリートへの適用性,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39-42,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Yosuke Umezaki, Kaori Kitamura,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Adsorption of Basic Protein on Hydroxyapatite Nanoparticles Synthesized Using a Lamellar Template of Sodium Dodecylphosphate,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387-389,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宮川 豊章 : </w:t>
      </w:r>
      <w:r>
        <w:rPr>
          <w:rFonts w:ascii="" w:hAnsi="" w:cs="" w:eastAsia=""/>
          <w:b w:val="false"/>
          <w:i w:val="false"/>
          <w:strike w:val="false"/>
          <w:color w:val="000000"/>
          <w:sz w:val="20"/>
          <w:u w:val="none"/>
        </w:rPr>
        <w:t xml:space="preserve">コンクリート構造物の劣化と問題点, </w:t>
      </w:r>
      <w:r>
        <w:rPr>
          <w:rFonts w:ascii="" w:hAnsi="" w:cs="" w:eastAsia=""/>
          <w:b w:val="false"/>
          <w:i w:val="true"/>
          <w:strike w:val="false"/>
          <w:color w:val="000000"/>
          <w:sz w:val="20"/>
          <w:u w:val="none"/>
        </w:rPr>
        <w:t xml:space="preserve">材料と環境,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111-116,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電気防食工法,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110-114,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19-26,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少子化が押し寄せるなかでの会員増強委員会活動,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コンクリート部材の初期欠陥対策, --- 特集 橋梁の長寿命化 4章 新設橋梁の長寿命化のための技術 ---,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100-103,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層流で困ったはなし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436,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ミルクティーの温度を考えてみた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497,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食塩晶析工程の省エネルギー化技術の開発と検討,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263-267,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化学工学年鑑2010,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558-559,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米研ぎを考える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653,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ホースをつまむと水が遠くへ飛ぶのはなぜ?-圧力損失のはなし-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709,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ピンチのときの勉強計画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機能性シリカ層で被覆された金属ナノ粒子の調製と触媒材料への応用, </w:t>
      </w:r>
      <w:r>
        <w:rPr>
          <w:rFonts w:ascii="" w:hAnsi="" w:cs="" w:eastAsia=""/>
          <w:b w:val="false"/>
          <w:i w:val="true"/>
          <w:strike w:val="false"/>
          <w:color w:val="000000"/>
          <w:sz w:val="20"/>
          <w:u w:val="single"/>
        </w:rPr>
        <w:t>粉体工学会誌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コンクリート構造物の劣化問題と維持管理への取り組み, </w:t>
      </w:r>
      <w:r>
        <w:rPr>
          <w:rFonts w:ascii="" w:hAnsi="" w:cs="" w:eastAsia=""/>
          <w:b w:val="false"/>
          <w:i w:val="true"/>
          <w:strike w:val="false"/>
          <w:color w:val="000000"/>
          <w:sz w:val="20"/>
          <w:u w:val="none"/>
        </w:rPr>
        <w:t xml:space="preserve">配管技術,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efficiency of a vessel-shaped concrete mixer using a visual technique, </w:t>
      </w:r>
      <w:r>
        <w:rPr>
          <w:rFonts w:ascii="" w:hAnsi="" w:cs="" w:eastAsia=""/>
          <w:b w:val="false"/>
          <w:i w:val="true"/>
          <w:strike w:val="false"/>
          <w:color w:val="000000"/>
          <w:sz w:val="20"/>
          <w:u w:val="none"/>
        </w:rPr>
        <w:t xml:space="preserve">Proceedings of the 6th International Conference of Concrete under severeconditions(CONSEC'10),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1701-1708, Merida,Mexico,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Placing Season on Strength, Carbonated Thickness and Pore-Size Distribution of Fly Ash Concrete Exposed Outdoor for a Decade, </w:t>
      </w:r>
      <w:r>
        <w:rPr>
          <w:rFonts w:ascii="" w:hAnsi="" w:cs="" w:eastAsia=""/>
          <w:b w:val="false"/>
          <w:i w:val="true"/>
          <w:strike w:val="false"/>
          <w:color w:val="000000"/>
          <w:sz w:val="20"/>
          <w:u w:val="none"/>
        </w:rPr>
        <w:t xml:space="preserve">Proceedings of Session in Honor of Professor Koji Sakai, Second International Conference on Sustainable Construction Materials and Technologies, </w:t>
      </w:r>
      <w:r>
        <w:rPr>
          <w:rFonts w:ascii="" w:hAnsi="" w:cs="" w:eastAsia=""/>
          <w:b w:val="false"/>
          <w:i w:val="false"/>
          <w:strike w:val="false"/>
          <w:color w:val="000000"/>
          <w:sz w:val="20"/>
          <w:u w:val="none"/>
        </w:rPr>
        <w:t>251-263, Ancona, Itarly,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Tomonori Ohno,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EARLY-AGE CRACKING IN CONCRETE AFTER CASTING BY ACOUSTIC EMISSION, </w:t>
      </w:r>
      <w:r>
        <w:rPr>
          <w:rFonts w:ascii="" w:hAnsi="" w:cs="" w:eastAsia=""/>
          <w:b w:val="false"/>
          <w:i w:val="true"/>
          <w:strike w:val="false"/>
          <w:color w:val="000000"/>
          <w:sz w:val="20"/>
          <w:u w:val="none"/>
        </w:rPr>
        <w:t xml:space="preserve">Structural Faults &amp; Repair 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Magnesium Vanadates and Calcium Hydroxyapatite as a Catalyst for the Oxidative Dehydrogenation of Propane Using Microreactor, </w:t>
      </w:r>
      <w:r>
        <w:rPr>
          <w:rFonts w:ascii="" w:hAnsi="" w:cs="" w:eastAsia=""/>
          <w:b w:val="false"/>
          <w:i w:val="true"/>
          <w:strike w:val="false"/>
          <w:color w:val="000000"/>
          <w:sz w:val="20"/>
          <w:u w:val="none"/>
        </w:rPr>
        <w:t xml:space="preserve">6th Tokyo Conference on Advanced Catalytic Science and Technology &amp; 5th Asia Pacific Congress on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Resistance and Dehydrogenation Property of Pt Nanoparticles Covered with Microporous Silica Layer using Organosilanes, </w:t>
      </w:r>
      <w:r>
        <w:rPr>
          <w:rFonts w:ascii="" w:hAnsi="" w:cs="" w:eastAsia=""/>
          <w:b w:val="false"/>
          <w:i w:val="true"/>
          <w:strike w:val="false"/>
          <w:color w:val="000000"/>
          <w:sz w:val="20"/>
          <w:u w:val="none"/>
        </w:rPr>
        <w:t xml:space="preserve">40th APHS Seminar in Switzerland, ETH,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Layered Titanate Nanosheets Using Lamellar Phase and Application to Photocatalytic Reaction Under Visible-Light Irradiation, </w:t>
      </w:r>
      <w:r>
        <w:rPr>
          <w:rFonts w:ascii="" w:hAnsi="" w:cs="" w:eastAsia=""/>
          <w:b w:val="false"/>
          <w:i w:val="true"/>
          <w:strike w:val="false"/>
          <w:color w:val="000000"/>
          <w:sz w:val="20"/>
          <w:u w:val="none"/>
        </w:rPr>
        <w:t xml:space="preserve">Core-to-Core 2010 World Network Seminar on Advanced Particle Science and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Minami, Ryohei Nii,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mixing in a deep microchannel with expansion, </w:t>
      </w:r>
      <w:r>
        <w:rPr>
          <w:rFonts w:ascii="" w:hAnsi="" w:cs="" w:eastAsia=""/>
          <w:b w:val="false"/>
          <w:i w:val="true"/>
          <w:strike w:val="false"/>
          <w:color w:val="000000"/>
          <w:sz w:val="20"/>
          <w:u w:val="none"/>
        </w:rPr>
        <w:t xml:space="preserve">International Workshop on Process Intensification 2010 (IWPI2010),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Application of Heavy-Metal-Free Pd/C for the Catalytic Conversion of Propylene Glycol in an Aqueous Solution under Pressurized Oxygen,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Yukimi Furukawa, Saori Yoneda,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Comparative Study on the Oxidative Dehydrogenation of Propane and iso-Butane on Magnesium Molybdates,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Shiro Ogawa, Aoi Toda,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Yuuta Tsumura, Yukinori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Ookubo : </w:t>
      </w:r>
      <w:r>
        <w:rPr>
          <w:rFonts w:ascii="" w:hAnsi="" w:cs="" w:eastAsia=""/>
          <w:b w:val="false"/>
          <w:i w:val="false"/>
          <w:strike w:val="false"/>
          <w:color w:val="000000"/>
          <w:sz w:val="20"/>
          <w:u w:val="none"/>
        </w:rPr>
        <w:t xml:space="preserve">Ethylene Epoxidation on Silver Catalysts Prepared by Electron Beam Radiation,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 Ioka, Tomoki Hayashi, Makiko Noguchi,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of Phosphate from Dephosphorization Slag Using Aqueous Solutions,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Photocatalytic Activity of Layered Titanate Nanosheets Using Lamellar Phase,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Protein Adsorption Property of Hydroxyapatite Nanoparticles Synthesized Using Phosphorous-Surfactant Template,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Okayama,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Activity of Organic Hydride in A Fixed-Bed Flow Reactor over Pt Catalysts Covered with Microporous Silica Layer,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Okuyama, Naoki Chida,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Hysteresis and Forced Temperature Cycling of CO oxidation,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Minami, 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Mixing in Deep Microchannel Reactors with Expansion,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Use of Microreactors for Multi-phase Reactions,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Asada,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Energy Consumption Rate of Pressure Driven Distillation Systems,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Tomohiko Takenaka,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Multiphase Flow in Microchannels to Phase Transfer Synthesis,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近赤外分光法によるASRの検出に関する検討, </w:t>
      </w:r>
      <w:r>
        <w:rPr>
          <w:rFonts w:ascii="" w:hAnsi="" w:cs="" w:eastAsia=""/>
          <w:b w:val="false"/>
          <w:i w:val="true"/>
          <w:strike w:val="false"/>
          <w:color w:val="000000"/>
          <w:sz w:val="20"/>
          <w:u w:val="none"/>
        </w:rPr>
        <w:t xml:space="preserve">第64回セメント技術大会講演概要集,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裕貴, 坂東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低温炉乾燥による急速乾燥収縮試験法と長さ変化試験法(JIS A 1129)の比較,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269-270,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瀨尾 祐太,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大野 誠徳 : </w:t>
      </w:r>
      <w:r>
        <w:rPr>
          <w:rFonts w:ascii="" w:hAnsi="" w:cs="" w:eastAsia=""/>
          <w:b w:val="false"/>
          <w:i w:val="false"/>
          <w:strike w:val="false"/>
          <w:color w:val="000000"/>
          <w:sz w:val="20"/>
          <w:u w:val="none"/>
        </w:rPr>
        <w:t xml:space="preserve">AE法による自己修復コンクリートの修復効果の検討,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285-286,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池端 大地,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再生骨材コンクリートを用いた簡易急速凍結融解試験法とJISA1148(A法)との相関性,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295-296,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活性アルミナボールをコンクリート表面に打ち継ぐことによる温度上昇抑制効果の評価,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311-312,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コンクリートの断熱性能比較について,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313-314,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表面気泡抜き取り装置を用いた中性化抑制効果の検討,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321-322,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輝幸,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フライアッシュ混入再生骨材コンクリートの強度および耐久性に関する基礎的研究,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327-328,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超音波法を用いたPCグラウト充てん度評価に関する検討,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309-310,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池端 大地 : </w:t>
      </w:r>
      <w:r>
        <w:rPr>
          <w:rFonts w:ascii="" w:hAnsi="" w:cs="" w:eastAsia=""/>
          <w:b w:val="false"/>
          <w:i w:val="false"/>
          <w:strike w:val="false"/>
          <w:color w:val="000000"/>
          <w:sz w:val="20"/>
          <w:u w:val="none"/>
        </w:rPr>
        <w:t xml:space="preserve">凍結融解試験法に関する液化窒素を用いた簡易急速化の試み,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206-207,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マイクロ空間を利用した化学装置開発, </w:t>
      </w:r>
      <w:r>
        <w:rPr>
          <w:rFonts w:ascii="" w:hAnsi="" w:cs="" w:eastAsia=""/>
          <w:b w:val="false"/>
          <w:i w:val="true"/>
          <w:strike w:val="false"/>
          <w:color w:val="000000"/>
          <w:sz w:val="20"/>
          <w:u w:val="none"/>
        </w:rPr>
        <w:t xml:space="preserve">平成22年度第1回晶析研究会,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リチウム含有HPFRCC陽極層を用いた電気化学的手法によるASR膨張抑制効果, </w:t>
      </w:r>
      <w:r>
        <w:rPr>
          <w:rFonts w:ascii="" w:hAnsi="" w:cs="" w:eastAsia=""/>
          <w:b w:val="false"/>
          <w:i w:val="true"/>
          <w:strike w:val="false"/>
          <w:color w:val="000000"/>
          <w:sz w:val="20"/>
          <w:u w:val="none"/>
        </w:rPr>
        <w:t xml:space="preserve">土木学会第65回年次学術講演会講演概要集,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史郎,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銀ナノイワイヤーによるエチレンのエポキシ化,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急拡大部を有する深溝型マイクロ流路の混合性能評価,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岡山 哲也,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有機シランを用いた多孔性シリカで被覆された炭素担持Pt触媒のシンタリング耐性と脱水素特性,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層状チタン酸ナノシート複合体の形成と光触媒特性の評価,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マイクロ空間の視点で眺める化学工学-移動現象，設計，物性-,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祐樹, 二宮 航 : </w:t>
      </w:r>
      <w:r>
        <w:rPr>
          <w:rFonts w:ascii="" w:hAnsi="" w:cs="" w:eastAsia=""/>
          <w:b w:val="false"/>
          <w:i w:val="false"/>
          <w:strike w:val="false"/>
          <w:color w:val="000000"/>
          <w:sz w:val="20"/>
          <w:u w:val="none"/>
        </w:rPr>
        <w:t xml:space="preserve">マグネシウムバナデートによるプロパンおよびイソブタンの酸化脱水素反応,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炭酸セリウムを前駆体とした界面活性剤を利用するセリアナノワイヤーの形成と酸素吸蔵特性,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未利用資源からのリンの回収,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久米 啓司,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マイクロ流路を利用した希薄リン酸水溶液の連続濃縮技術の検討,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ハイドロキシアパタイトナノ粒子の表面特性に及ぼすリン酸系界面活性剤の添加効果,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史郎, 戸田 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 xml:space="preserve">電子線照射法で調製した銀触媒によるエチレンの部分酸化反応,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酸素加圧下重金属フリーPd/Cによるプロピレングリコールの酸化脱水素反応,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脱リンスラグからのリンの溶出挙動,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多孔性シリカ層で被覆された炭素担持白金触媒の脱水素特性に及ぼすシリカ層厚さの影響,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マイクロリアクタの多相系反応への応用技術の考察,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温度周期操作下におけるCO酸化反応の履歴現象,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圧力駆動型蒸留装置によるエネルギー削減効果の検討,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友希, 猪岡 大,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スラグからのリンの溶出挙動,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多孔性シリカ層により被覆されたPt触媒の固定床流通式反応器におけるシクロヘキサン脱水素反応,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友成 喜代美, 福森 孝典, 中澤 孝太, 浅田 幸祐, 草壁 克己,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圧力分布を利用した蒸留システム(1) -基本的構成-,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圧力分布を利用した蒸留システム(2) -従来法との比較-,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土橋 弘和, 山崎 聡太,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多相系反応のためのマイクロリアクタ活用技術の再考察,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Pd/Cおよび関連触媒系によるプロピレングリコールの酸化脱水素反応,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中條 瑞香,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アミン系界面活性剤を利用した可視光型層状酸化チタンナノ粒子の調製と光触媒特性,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層状ニオブ酸ナノシート複合体の有機化合物の吸着及び光分解特性,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層状チタン酸ナノシート複合体の形成に関するアミン系界面活性剤の添加効果, </w:t>
      </w:r>
      <w:r>
        <w:rPr>
          <w:rFonts w:ascii="" w:hAnsi="" w:cs="" w:eastAsia=""/>
          <w:b w:val="false"/>
          <w:i w:val="true"/>
          <w:strike w:val="false"/>
          <w:color w:val="000000"/>
          <w:sz w:val="20"/>
          <w:u w:val="none"/>
        </w:rPr>
        <w:t xml:space="preserve">Chem-Eng 研究会サマーセミナー(2010),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幸美, 米田 沙織,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マグネシウムモリブデートによるプロパンとイソブタンの酸化脱水素反応, </w:t>
      </w:r>
      <w:r>
        <w:rPr>
          <w:rFonts w:ascii="" w:hAnsi="" w:cs="" w:eastAsia=""/>
          <w:b w:val="false"/>
          <w:i w:val="true"/>
          <w:strike w:val="false"/>
          <w:color w:val="000000"/>
          <w:sz w:val="20"/>
          <w:u w:val="none"/>
        </w:rPr>
        <w:t xml:space="preserve">第4回触媒道場,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友希,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リン酸水素マグネシウムによる淡水からのアンモニア回収,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CO酸化反応に見られるヒステリシスと温度周期操作の効果,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深溝型マイクロリアクタにおける流動状態の可視化,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マイクロ空間を利用した相間移動反応の基礎的検討,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深溝型マイクロ流路における急拡大部付近の流動特性,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圧力分布を利用した省エネルギー型蒸留装置の基礎的検討,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マイクロ空間の電気泳動を利用したリン酸イオン濃縮技術の検討,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層状チタン酸ナノシート複合体に対する各種有機化合物の吸着作用,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多孔性シリカ層で被覆された炭素担持白金触媒の固定床流通式反応装置におけるシクロヘキサン脱水素反応,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魚飼育環境からのアンモニアの除去資源化に関する研究, </w:t>
      </w:r>
      <w:r>
        <w:rPr>
          <w:rFonts w:ascii="" w:hAnsi="" w:cs="" w:eastAsia=""/>
          <w:b w:val="false"/>
          <w:i w:val="true"/>
          <w:strike w:val="false"/>
          <w:color w:val="000000"/>
          <w:sz w:val="20"/>
          <w:u w:val="none"/>
        </w:rPr>
        <w:t xml:space="preserve">第3回徳島大学研究者との集い,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可視光応答型金属酸化物ナノシート光触媒,, </w:t>
      </w:r>
      <w:r>
        <w:rPr>
          <w:rFonts w:ascii="" w:hAnsi="" w:cs="" w:eastAsia=""/>
          <w:b w:val="false"/>
          <w:i w:val="true"/>
          <w:strike w:val="false"/>
          <w:color w:val="000000"/>
          <w:sz w:val="20"/>
          <w:u w:val="none"/>
        </w:rPr>
        <w:t xml:space="preserve">第6回国際先端表面技術展・会議,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エネルギーって?,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巧野,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プロピオンアルデヒドのPd/Cおよび関連触媒系による酸化的エステル化反応,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浩章, 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界面活性剤鋳型を利用した層状ハイドロキシアパタイトナノ粒子の形成とタンパク質吸着特性,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界面活性剤を利用した炭酸セリウムナノワイヤーの形成とセリアナノワイヤーへの熱変換,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マイクロイオン濃縮デバイスによる異種イオンを含むリン酸水溶液の濃縮,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聡太, 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マイクロリアクタを含む反応システムを利用した液液反応,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マイクロ空間を利用したガス吸収装置の強化, </w:t>
      </w:r>
      <w:r>
        <w:rPr>
          <w:rFonts w:ascii="" w:hAnsi="" w:cs="" w:eastAsia=""/>
          <w:b w:val="false"/>
          <w:i w:val="true"/>
          <w:strike w:val="false"/>
          <w:color w:val="000000"/>
          <w:sz w:val="20"/>
          <w:u w:val="none"/>
        </w:rPr>
        <w:t xml:space="preserve">日本海水学会若手会第2回学生研究発表会,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貴金属および酸化物系触媒を用いた新規触媒反応の開発と触媒構造解析(II),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ナノワイヤー型銀触媒によるエチレンのエポキシ化に関する研究,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水質環境汚染源の重金属の回収と再資源化に関する研究, --- ヒドロキシアパタイト薄膜を用いた水溶性重金属の回収-再生プロセスの開発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対魚類被毒物質アンモニアの回収と再資源化に関する研究, --- 魚類飼育養殖由来アンモニア性窒素の除去資源化手法の開発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Naoto Sugimoto, Takahiro Wada,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Dehydrogenation of Sodium Lactate, </w:t>
      </w:r>
      <w:r>
        <w:rPr>
          <w:rFonts w:ascii="" w:hAnsi="" w:cs="" w:eastAsia=""/>
          <w:b w:val="false"/>
          <w:i w:val="true"/>
          <w:strike w:val="false"/>
          <w:color w:val="000000"/>
          <w:sz w:val="20"/>
          <w:u w:val="none"/>
        </w:rPr>
        <w:t xml:space="preserve">Photon Factory Activity Report 2009, </w:t>
      </w:r>
      <w:r>
        <w:rPr>
          <w:rFonts w:ascii="" w:hAnsi="" w:cs="" w:eastAsia=""/>
          <w:b w:val="true"/>
          <w:i w:val="false"/>
          <w:strike w:val="false"/>
          <w:color w:val="000000"/>
          <w:sz w:val="20"/>
          <w:u w:val="none"/>
        </w:rPr>
        <w:t xml:space="preserve">Vol.27B,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コンクリートの乾燥収縮に関する対策技術の提案, </w:t>
      </w:r>
      <w:r>
        <w:rPr>
          <w:rFonts w:ascii="" w:hAnsi="" w:cs="" w:eastAsia=""/>
          <w:b w:val="false"/>
          <w:i w:val="true"/>
          <w:strike w:val="false"/>
          <w:color w:val="000000"/>
          <w:sz w:val="20"/>
          <w:u w:val="none"/>
        </w:rPr>
        <w:t xml:space="preserve">香川県の建設に関わる物質フロー研究会および(社)日本コンクリート工学協会四国支部四国の骨材に関する研究委員会共同報告書, </w:t>
      </w:r>
      <w:r>
        <w:rPr>
          <w:rFonts w:ascii="" w:hAnsi="" w:cs="" w:eastAsia=""/>
          <w:b w:val="false"/>
          <w:i w:val="false"/>
          <w:strike w:val="false"/>
          <w:color w:val="000000"/>
          <w:sz w:val="20"/>
          <w:u w:val="none"/>
        </w:rPr>
        <w:t xml:space="preserve">2-22-2-34,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物性劣化の評価, </w:t>
      </w:r>
      <w:r>
        <w:rPr>
          <w:rFonts w:ascii="" w:hAnsi="" w:cs="" w:eastAsia=""/>
          <w:b w:val="false"/>
          <w:i w:val="true"/>
          <w:strike w:val="false"/>
          <w:color w:val="000000"/>
          <w:sz w:val="20"/>
          <w:u w:val="none"/>
        </w:rPr>
        <w:t xml:space="preserve">環境配慮型コンクリート構造物設置後の機能変化に関する調査研究委員会報告書, </w:t>
      </w:r>
      <w:r>
        <w:rPr>
          <w:rFonts w:ascii="" w:hAnsi="" w:cs="" w:eastAsia=""/>
          <w:b w:val="false"/>
          <w:i w:val="false"/>
          <w:strike w:val="false"/>
          <w:color w:val="000000"/>
          <w:sz w:val="20"/>
          <w:u w:val="none"/>
        </w:rPr>
        <w:t xml:space="preserve">4-1-4-14,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