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大学開放実践センター,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石井町,  (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