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ゆこう成分を用いた整腸剤,  (2017年2月),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 Tsutsumi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(),  (Feb. 2018),  (Aug. 2019), 2019-137660 (Feb. 2018).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