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Moriguchi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研究協力に対する貢献, 3rd Hepatology and Gastroenterology International conference Al-Azhar Award, Al-Azhar Group of Hepatology and Gastroenterology, Apr. 2013.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