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「IT専門人材マッチングシステム構築・運用業務」業務受託者選考委員会, 徳島県商工労働観光部企業支援課, 2017年6月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