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光応答性消臭抗菌剤,  (2016年2月),  (2017年9月), 特許第2017-154985(P2017-154985A)号 (2017年9月).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