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ロディス Maningo オマー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教育に関する貢献と業績, 歯学部学部長表彰, 2021年11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Prihastuti Riesk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Daisuke Hinod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koto Fuk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Omar Maningo Rodis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zo Matsu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Effect of an educational intervention on oral hygiene behavior: a randomized controlled trial, Presentation Award, Asian Academy of Preventive Dentistry-Society of Preventive Dentistry Hongkong, Nov. 2024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